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81" w:rsidRDefault="002E7B81" w:rsidP="002E7B81">
      <w:pPr>
        <w:pStyle w:val="Heading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2E7B81" w:rsidRDefault="002E7B81" w:rsidP="002E7B81">
      <w:pPr>
        <w:pStyle w:val="a3"/>
        <w:ind w:left="0"/>
        <w:rPr>
          <w:b/>
          <w:sz w:val="26"/>
        </w:rPr>
      </w:pPr>
    </w:p>
    <w:p w:rsidR="002E7B81" w:rsidRPr="001A34C6" w:rsidRDefault="002E7B81" w:rsidP="002E7B81">
      <w:pPr>
        <w:pStyle w:val="a3"/>
        <w:spacing w:before="4"/>
        <w:ind w:left="0"/>
        <w:rPr>
          <w:b/>
          <w:sz w:val="22"/>
          <w:szCs w:val="22"/>
        </w:rPr>
      </w:pPr>
    </w:p>
    <w:p w:rsidR="002E7B81" w:rsidRPr="001A34C6" w:rsidRDefault="002E7B81" w:rsidP="002E7B81">
      <w:pPr>
        <w:pStyle w:val="a3"/>
        <w:spacing w:before="1"/>
        <w:ind w:left="1672" w:right="1498"/>
        <w:jc w:val="center"/>
        <w:rPr>
          <w:b/>
          <w:spacing w:val="-2"/>
          <w:sz w:val="22"/>
          <w:szCs w:val="22"/>
        </w:rPr>
      </w:pPr>
      <w:r w:rsidRPr="001A34C6">
        <w:rPr>
          <w:b/>
          <w:sz w:val="22"/>
          <w:szCs w:val="22"/>
        </w:rPr>
        <w:t>Департамент</w:t>
      </w:r>
      <w:r w:rsidRPr="001A34C6">
        <w:rPr>
          <w:b/>
          <w:spacing w:val="-7"/>
          <w:sz w:val="22"/>
          <w:szCs w:val="22"/>
        </w:rPr>
        <w:t xml:space="preserve"> </w:t>
      </w:r>
      <w:r w:rsidRPr="001A34C6">
        <w:rPr>
          <w:b/>
          <w:sz w:val="22"/>
          <w:szCs w:val="22"/>
        </w:rPr>
        <w:t>образования</w:t>
      </w:r>
      <w:r w:rsidRPr="001A34C6">
        <w:rPr>
          <w:b/>
          <w:spacing w:val="-6"/>
          <w:sz w:val="22"/>
          <w:szCs w:val="22"/>
        </w:rPr>
        <w:t xml:space="preserve"> </w:t>
      </w:r>
      <w:r w:rsidR="00122DC7" w:rsidRPr="001A34C6">
        <w:rPr>
          <w:b/>
          <w:sz w:val="22"/>
          <w:szCs w:val="22"/>
        </w:rPr>
        <w:t xml:space="preserve">Ярославской </w:t>
      </w:r>
      <w:r w:rsidRPr="001A34C6">
        <w:rPr>
          <w:b/>
          <w:spacing w:val="-2"/>
          <w:sz w:val="22"/>
          <w:szCs w:val="22"/>
        </w:rPr>
        <w:t>области</w:t>
      </w:r>
    </w:p>
    <w:p w:rsidR="001A34C6" w:rsidRPr="001A34C6" w:rsidRDefault="001A34C6" w:rsidP="002E7B81">
      <w:pPr>
        <w:pStyle w:val="a3"/>
        <w:spacing w:before="1"/>
        <w:ind w:left="1672" w:right="1498"/>
        <w:jc w:val="center"/>
        <w:rPr>
          <w:sz w:val="22"/>
          <w:szCs w:val="22"/>
        </w:rPr>
      </w:pPr>
    </w:p>
    <w:p w:rsidR="001A34C6" w:rsidRPr="001A34C6" w:rsidRDefault="001A34C6" w:rsidP="001A34C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34C6">
        <w:rPr>
          <w:rFonts w:ascii="Times New Roman" w:eastAsia="Calibri" w:hAnsi="Times New Roman" w:cs="Times New Roman"/>
          <w:b/>
        </w:rPr>
        <w:t>МУНИЦИПАЛЬНОЕ ОБЩЕОБРАЗОВАТЕЛЬНОЕ УЧРЕЖДЕНИЕ</w:t>
      </w:r>
    </w:p>
    <w:p w:rsidR="001A34C6" w:rsidRPr="001A34C6" w:rsidRDefault="001A34C6" w:rsidP="001A34C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34C6">
        <w:rPr>
          <w:rFonts w:ascii="Times New Roman" w:eastAsia="Calibri" w:hAnsi="Times New Roman" w:cs="Times New Roman"/>
          <w:b/>
        </w:rPr>
        <w:t xml:space="preserve">СРЕДНЯЯ ОБЩЕОБРАЗОВАТЕЛЬНАЯ ШКОЛА № 17 ИМЕНИ А. А. </w:t>
      </w:r>
      <w:r>
        <w:rPr>
          <w:rFonts w:ascii="Times New Roman" w:eastAsia="Calibri" w:hAnsi="Times New Roman" w:cs="Times New Roman"/>
          <w:b/>
        </w:rPr>
        <w:t>Герасимова</w:t>
      </w:r>
    </w:p>
    <w:p w:rsidR="002E7B81" w:rsidRDefault="002E7B81" w:rsidP="002E7B81">
      <w:pPr>
        <w:pStyle w:val="a3"/>
        <w:ind w:left="0"/>
        <w:rPr>
          <w:sz w:val="26"/>
        </w:rPr>
      </w:pPr>
    </w:p>
    <w:p w:rsidR="002E7B81" w:rsidRDefault="002E7B81" w:rsidP="002E7B81">
      <w:pPr>
        <w:pStyle w:val="a3"/>
        <w:spacing w:before="4"/>
        <w:ind w:left="0"/>
        <w:rPr>
          <w:sz w:val="31"/>
        </w:rPr>
      </w:pPr>
    </w:p>
    <w:tbl>
      <w:tblPr>
        <w:tblW w:w="15013" w:type="dxa"/>
        <w:tblLayout w:type="fixed"/>
        <w:tblLook w:val="01E0"/>
      </w:tblPr>
      <w:tblGrid>
        <w:gridCol w:w="3794"/>
        <w:gridCol w:w="3685"/>
        <w:gridCol w:w="7534"/>
      </w:tblGrid>
      <w:tr w:rsidR="00122DC7" w:rsidTr="00122DC7">
        <w:trPr>
          <w:trHeight w:val="605"/>
        </w:trPr>
        <w:tc>
          <w:tcPr>
            <w:tcW w:w="3794" w:type="dxa"/>
          </w:tcPr>
          <w:p w:rsidR="00122DC7" w:rsidRDefault="00122DC7" w:rsidP="0012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Рассмотрена </w:t>
            </w:r>
          </w:p>
          <w:p w:rsidR="00122DC7" w:rsidRDefault="00122DC7" w:rsidP="00122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 ПК</w:t>
            </w:r>
          </w:p>
          <w:p w:rsidR="00122DC7" w:rsidRDefault="00122DC7" w:rsidP="00122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протокол № 1</w:t>
            </w:r>
            <w:r>
              <w:rPr>
                <w:rFonts w:ascii="Times New Roman" w:hAnsi="Times New Roman"/>
              </w:rPr>
              <w:tab/>
            </w:r>
          </w:p>
          <w:p w:rsidR="00122DC7" w:rsidRDefault="00122DC7" w:rsidP="0012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«</w:t>
            </w:r>
            <w:r w:rsidR="00D53046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» </w:t>
            </w:r>
            <w:r w:rsidR="00D53046">
              <w:rPr>
                <w:rFonts w:ascii="Times New Roman" w:hAnsi="Times New Roman"/>
              </w:rPr>
              <w:t>июня</w:t>
            </w:r>
            <w:r>
              <w:rPr>
                <w:rFonts w:ascii="Times New Roman" w:hAnsi="Times New Roman"/>
              </w:rPr>
              <w:t xml:space="preserve">  2022г.</w:t>
            </w:r>
          </w:p>
          <w:p w:rsidR="00122DC7" w:rsidRDefault="00122DC7" w:rsidP="0012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2DC7" w:rsidRDefault="00122DC7" w:rsidP="0012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Согласована </w:t>
            </w:r>
          </w:p>
          <w:p w:rsidR="00122DC7" w:rsidRDefault="00122DC7" w:rsidP="00122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научно </w:t>
            </w:r>
            <w:proofErr w:type="gramStart"/>
            <w:r>
              <w:rPr>
                <w:rFonts w:ascii="Times New Roman" w:hAnsi="Times New Roman"/>
              </w:rPr>
              <w:t>–м</w:t>
            </w:r>
            <w:proofErr w:type="gramEnd"/>
            <w:r>
              <w:rPr>
                <w:rFonts w:ascii="Times New Roman" w:hAnsi="Times New Roman"/>
              </w:rPr>
              <w:t xml:space="preserve">етодического совета  </w:t>
            </w:r>
          </w:p>
          <w:p w:rsidR="00122DC7" w:rsidRDefault="00122DC7" w:rsidP="00122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</w:t>
            </w:r>
          </w:p>
          <w:p w:rsidR="00122DC7" w:rsidRDefault="00D53046" w:rsidP="00122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</w:t>
            </w:r>
            <w:r w:rsidR="00122DC7">
              <w:rPr>
                <w:rFonts w:ascii="Times New Roman" w:hAnsi="Times New Roman"/>
              </w:rPr>
              <w:t xml:space="preserve">»  </w:t>
            </w:r>
            <w:r>
              <w:rPr>
                <w:rFonts w:ascii="Times New Roman" w:hAnsi="Times New Roman"/>
              </w:rPr>
              <w:t>июня</w:t>
            </w:r>
            <w:r w:rsidR="00122DC7">
              <w:rPr>
                <w:rFonts w:ascii="Times New Roman" w:hAnsi="Times New Roman"/>
              </w:rPr>
              <w:t xml:space="preserve">   2022г.</w:t>
            </w:r>
          </w:p>
          <w:p w:rsidR="00122DC7" w:rsidRDefault="00122DC7" w:rsidP="0012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4" w:type="dxa"/>
          </w:tcPr>
          <w:p w:rsidR="00122DC7" w:rsidRDefault="00122DC7" w:rsidP="00122D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122DC7" w:rsidRDefault="00122DC7" w:rsidP="00122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по школе №</w:t>
            </w:r>
            <w:r w:rsidR="00D53046">
              <w:rPr>
                <w:rFonts w:ascii="Times New Roman" w:hAnsi="Times New Roman"/>
              </w:rPr>
              <w:t>01-02/138-2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22DC7" w:rsidRDefault="00122DC7" w:rsidP="0012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D53046">
              <w:rPr>
                <w:rFonts w:ascii="Times New Roman" w:hAnsi="Times New Roman"/>
              </w:rPr>
              <w:t>28.07</w:t>
            </w:r>
            <w:r>
              <w:rPr>
                <w:rFonts w:ascii="Times New Roman" w:hAnsi="Times New Roman"/>
              </w:rPr>
              <w:t>.</w:t>
            </w:r>
            <w:r w:rsidR="00D530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2022г.</w:t>
            </w:r>
          </w:p>
          <w:p w:rsidR="00122DC7" w:rsidRDefault="00122DC7" w:rsidP="00122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          С.В.Серебрякова</w:t>
            </w:r>
          </w:p>
          <w:p w:rsidR="00122DC7" w:rsidRDefault="00122DC7" w:rsidP="00122D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2DC7" w:rsidRDefault="00122DC7" w:rsidP="0012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DC7" w:rsidRPr="00402D43" w:rsidTr="00122DC7">
        <w:trPr>
          <w:trHeight w:val="605"/>
        </w:trPr>
        <w:tc>
          <w:tcPr>
            <w:tcW w:w="3794" w:type="dxa"/>
          </w:tcPr>
          <w:p w:rsidR="00122DC7" w:rsidRPr="00402D43" w:rsidRDefault="00122DC7" w:rsidP="00122DC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:rsidR="00122DC7" w:rsidRPr="00402D43" w:rsidRDefault="00122DC7" w:rsidP="00122DC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34" w:type="dxa"/>
          </w:tcPr>
          <w:p w:rsidR="00122DC7" w:rsidRPr="00402D43" w:rsidRDefault="00122DC7" w:rsidP="00122DC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2E7B81" w:rsidRDefault="002E7B81" w:rsidP="002E7B81">
      <w:pPr>
        <w:pStyle w:val="a3"/>
        <w:ind w:left="0"/>
        <w:rPr>
          <w:sz w:val="26"/>
        </w:rPr>
      </w:pPr>
    </w:p>
    <w:p w:rsidR="002E7B81" w:rsidRDefault="002E7B81" w:rsidP="002E7B81">
      <w:pPr>
        <w:pStyle w:val="a3"/>
        <w:ind w:left="0"/>
        <w:rPr>
          <w:sz w:val="26"/>
        </w:rPr>
      </w:pPr>
    </w:p>
    <w:p w:rsidR="002E7B81" w:rsidRDefault="002E7B81" w:rsidP="00122DC7">
      <w:pPr>
        <w:pStyle w:val="a3"/>
        <w:ind w:left="0"/>
        <w:jc w:val="center"/>
        <w:rPr>
          <w:sz w:val="26"/>
        </w:rPr>
      </w:pPr>
    </w:p>
    <w:p w:rsidR="002E7B81" w:rsidRDefault="002E7B81" w:rsidP="002E7B81">
      <w:pPr>
        <w:pStyle w:val="a3"/>
        <w:ind w:left="0"/>
        <w:rPr>
          <w:sz w:val="26"/>
        </w:rPr>
      </w:pPr>
    </w:p>
    <w:p w:rsidR="00122DC7" w:rsidRPr="00122DC7" w:rsidRDefault="00122DC7" w:rsidP="00122DC7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122D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РАБОЧАЯ ПРОГРАММА</w:t>
      </w:r>
      <w:r w:rsidRPr="00122D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(ID 2501214)</w:t>
      </w:r>
    </w:p>
    <w:p w:rsidR="00122DC7" w:rsidRPr="00122DC7" w:rsidRDefault="00122DC7" w:rsidP="00122D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C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</w:p>
    <w:p w:rsidR="00122DC7" w:rsidRPr="00122DC7" w:rsidRDefault="00122DC7" w:rsidP="00122D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C7">
        <w:rPr>
          <w:rFonts w:ascii="Times New Roman" w:eastAsia="Times New Roman" w:hAnsi="Times New Roman" w:cs="Times New Roman"/>
          <w:color w:val="000000"/>
          <w:sz w:val="24"/>
          <w:szCs w:val="24"/>
        </w:rPr>
        <w:t>«Литература»</w:t>
      </w:r>
    </w:p>
    <w:p w:rsidR="00122DC7" w:rsidRPr="00122DC7" w:rsidRDefault="00122DC7" w:rsidP="00122D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C7">
        <w:rPr>
          <w:rFonts w:ascii="Times New Roman" w:eastAsia="Times New Roman" w:hAnsi="Times New Roman" w:cs="Times New Roman"/>
          <w:color w:val="000000"/>
          <w:sz w:val="24"/>
          <w:szCs w:val="24"/>
        </w:rPr>
        <w:t>для 5 класса основного общего образования</w:t>
      </w:r>
    </w:p>
    <w:p w:rsidR="00122DC7" w:rsidRPr="00122DC7" w:rsidRDefault="00122DC7" w:rsidP="00122DC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C7">
        <w:rPr>
          <w:rFonts w:ascii="Times New Roman" w:eastAsia="Times New Roman" w:hAnsi="Times New Roman" w:cs="Times New Roman"/>
          <w:color w:val="000000"/>
          <w:sz w:val="24"/>
          <w:szCs w:val="24"/>
        </w:rPr>
        <w:t>на 2022-2023 учебный год</w:t>
      </w:r>
    </w:p>
    <w:p w:rsidR="002E7B81" w:rsidRPr="00122DC7" w:rsidRDefault="002E7B81" w:rsidP="002E7B81">
      <w:pPr>
        <w:pStyle w:val="a3"/>
        <w:ind w:left="0"/>
      </w:pPr>
    </w:p>
    <w:p w:rsidR="002E7B81" w:rsidRPr="00122DC7" w:rsidRDefault="002E7B81" w:rsidP="002E7B81">
      <w:pPr>
        <w:pStyle w:val="a3"/>
        <w:ind w:left="0"/>
      </w:pPr>
    </w:p>
    <w:p w:rsidR="002E7B81" w:rsidRPr="00122DC7" w:rsidRDefault="002E7B81" w:rsidP="002E7B81">
      <w:pPr>
        <w:pStyle w:val="a3"/>
        <w:ind w:left="0"/>
      </w:pPr>
    </w:p>
    <w:p w:rsidR="002E7B81" w:rsidRPr="00122DC7" w:rsidRDefault="002E7B81" w:rsidP="002E7B81">
      <w:pPr>
        <w:pStyle w:val="a3"/>
        <w:ind w:left="0"/>
      </w:pPr>
    </w:p>
    <w:p w:rsidR="002E7B81" w:rsidRPr="00122DC7" w:rsidRDefault="002E7B81" w:rsidP="002E7B81">
      <w:pPr>
        <w:pStyle w:val="a3"/>
        <w:ind w:left="0"/>
      </w:pPr>
    </w:p>
    <w:p w:rsidR="002E7B81" w:rsidRPr="00122DC7" w:rsidRDefault="002E7B81" w:rsidP="002E7B81">
      <w:pPr>
        <w:pStyle w:val="a3"/>
        <w:spacing w:before="4"/>
        <w:ind w:left="0"/>
      </w:pPr>
    </w:p>
    <w:p w:rsidR="00122DC7" w:rsidRPr="00122DC7" w:rsidRDefault="00122DC7" w:rsidP="00122DC7">
      <w:pPr>
        <w:pStyle w:val="a6"/>
        <w:spacing w:before="0" w:beforeAutospacing="0" w:after="0" w:afterAutospacing="0"/>
        <w:ind w:firstLine="227"/>
        <w:jc w:val="right"/>
        <w:rPr>
          <w:color w:val="000000"/>
        </w:rPr>
      </w:pPr>
      <w:r w:rsidRPr="00122DC7">
        <w:rPr>
          <w:color w:val="000000"/>
        </w:rPr>
        <w:br/>
        <w:t>Составитель: </w:t>
      </w:r>
      <w:r w:rsidRPr="00122DC7">
        <w:rPr>
          <w:rStyle w:val="widgetinline"/>
          <w:color w:val="000000"/>
          <w:bdr w:val="dashed" w:sz="4" w:space="0" w:color="FF0000" w:frame="1"/>
          <w:shd w:val="clear" w:color="auto" w:fill="F7FDF7"/>
        </w:rPr>
        <w:t>Комиссарова Ирина Константиновна</w:t>
      </w:r>
    </w:p>
    <w:p w:rsidR="00122DC7" w:rsidRPr="00122DC7" w:rsidRDefault="00122DC7" w:rsidP="00122DC7">
      <w:pPr>
        <w:pStyle w:val="a6"/>
        <w:spacing w:before="0" w:beforeAutospacing="0" w:after="0" w:afterAutospacing="0"/>
        <w:ind w:firstLine="227"/>
        <w:jc w:val="right"/>
        <w:rPr>
          <w:color w:val="000000"/>
        </w:rPr>
      </w:pPr>
      <w:r w:rsidRPr="00122DC7">
        <w:rPr>
          <w:rStyle w:val="widgetinline"/>
          <w:color w:val="000000"/>
          <w:bdr w:val="dashed" w:sz="4" w:space="0" w:color="FF0000" w:frame="1"/>
          <w:shd w:val="clear" w:color="auto" w:fill="F7FDF7"/>
        </w:rPr>
        <w:t>учитель русского языка и литературы</w:t>
      </w: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Default="00122DC7" w:rsidP="00122DC7">
      <w:pPr>
        <w:pStyle w:val="a3"/>
        <w:ind w:left="0" w:right="1498"/>
      </w:pPr>
    </w:p>
    <w:p w:rsidR="00122DC7" w:rsidRPr="00122DC7" w:rsidRDefault="00122DC7" w:rsidP="00122DC7">
      <w:pPr>
        <w:pStyle w:val="a3"/>
        <w:ind w:left="0" w:right="1498"/>
      </w:pPr>
      <w:r>
        <w:t xml:space="preserve">                                                                             </w:t>
      </w:r>
      <w:r w:rsidRPr="00122DC7">
        <w:t>Рыбинск</w:t>
      </w:r>
    </w:p>
    <w:p w:rsidR="002E7B81" w:rsidRPr="00122DC7" w:rsidRDefault="00122DC7" w:rsidP="00122DC7">
      <w:pPr>
        <w:pStyle w:val="a3"/>
        <w:ind w:left="0" w:right="1498"/>
        <w:jc w:val="center"/>
      </w:pPr>
      <w:r>
        <w:rPr>
          <w:spacing w:val="-4"/>
        </w:rPr>
        <w:t xml:space="preserve">                 </w:t>
      </w:r>
      <w:r w:rsidR="002E7B81" w:rsidRPr="00122DC7">
        <w:rPr>
          <w:spacing w:val="-4"/>
        </w:rPr>
        <w:t>2022</w:t>
      </w:r>
      <w:r>
        <w:rPr>
          <w:spacing w:val="-4"/>
        </w:rPr>
        <w:t xml:space="preserve">-2023 </w:t>
      </w:r>
      <w:proofErr w:type="spellStart"/>
      <w:r>
        <w:rPr>
          <w:spacing w:val="-4"/>
        </w:rPr>
        <w:t>уч</w:t>
      </w:r>
      <w:proofErr w:type="spellEnd"/>
      <w:r>
        <w:rPr>
          <w:spacing w:val="-4"/>
        </w:rPr>
        <w:t>. год</w:t>
      </w:r>
    </w:p>
    <w:p w:rsidR="002E7B81" w:rsidRDefault="002E7B81" w:rsidP="002E7B81">
      <w:pPr>
        <w:pStyle w:val="a3"/>
        <w:spacing w:before="4"/>
        <w:ind w:left="0"/>
        <w:rPr>
          <w:sz w:val="17"/>
        </w:rPr>
      </w:pPr>
    </w:p>
    <w:p w:rsidR="002E7B81" w:rsidRDefault="002E7B81" w:rsidP="002E7B81">
      <w:pPr>
        <w:rPr>
          <w:sz w:val="17"/>
        </w:rPr>
        <w:sectPr w:rsidR="002E7B81">
          <w:pgSz w:w="11900" w:h="16840"/>
          <w:pgMar w:top="160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2E7B81" w:rsidRDefault="007D79CC" w:rsidP="002E7B81">
      <w:pPr>
        <w:pStyle w:val="a3"/>
        <w:ind w:left="0"/>
        <w:rPr>
          <w:b/>
          <w:sz w:val="8"/>
        </w:rPr>
      </w:pPr>
      <w:r w:rsidRPr="007D79CC">
        <w:pict>
          <v:rect id="docshape1" o:spid="_x0000_s1028" style="position:absolute;margin-left:33.3pt;margin-top:5.8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2E7B81" w:rsidRDefault="002E7B81" w:rsidP="002E7B81">
      <w:pPr>
        <w:pStyle w:val="a3"/>
        <w:spacing w:before="208" w:line="292" w:lineRule="auto"/>
        <w:ind w:left="106" w:right="160" w:firstLine="180"/>
      </w:pPr>
      <w:proofErr w:type="gramStart"/>
      <w:r>
        <w:t xml:space="preserve"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</w:t>
      </w:r>
      <w:r>
        <w:rPr>
          <w:spacing w:val="80"/>
        </w:rPr>
        <w:t xml:space="preserve"> </w:t>
      </w:r>
      <w:r>
        <w:t xml:space="preserve">№ 287, зарегистрирован 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— 64101) (далее — ФГОС ООО),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proofErr w:type="gramEnd"/>
      <w:r>
        <w:rPr>
          <w:spacing w:val="-4"/>
        </w:rPr>
        <w:t xml:space="preserve"> </w:t>
      </w:r>
      <w:r>
        <w:t>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2E7B81" w:rsidRDefault="002E7B81" w:rsidP="002E7B81">
      <w:pPr>
        <w:pStyle w:val="Heading1"/>
        <w:spacing w:before="187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«ЛИТЕРАТУРА»</w:t>
      </w:r>
    </w:p>
    <w:p w:rsidR="002E7B81" w:rsidRDefault="002E7B81" w:rsidP="002E7B81">
      <w:pPr>
        <w:pStyle w:val="a3"/>
        <w:spacing w:before="156" w:line="292" w:lineRule="auto"/>
        <w:ind w:left="106" w:firstLine="18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</w:t>
      </w:r>
      <w:r>
        <w:rPr>
          <w:spacing w:val="-5"/>
        </w:rPr>
        <w:t xml:space="preserve"> </w:t>
      </w:r>
      <w:r>
        <w:t>интеллектуальном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их миропонимания и национального самосознания.</w:t>
      </w:r>
    </w:p>
    <w:p w:rsidR="002E7B81" w:rsidRDefault="002E7B81" w:rsidP="002E7B81">
      <w:pPr>
        <w:pStyle w:val="a3"/>
        <w:spacing w:line="292" w:lineRule="auto"/>
        <w:ind w:left="106" w:firstLine="180"/>
      </w:pPr>
      <w:r>
        <w:t>Особенности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2E7B81" w:rsidRDefault="002E7B81" w:rsidP="002E7B81">
      <w:pPr>
        <w:pStyle w:val="a3"/>
        <w:spacing w:line="292" w:lineRule="auto"/>
        <w:ind w:left="106" w:firstLine="180"/>
      </w:pPr>
      <w:r>
        <w:t>Основу содержания литературного образования составляют чтение и изучение выдающихся 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постижению</w:t>
      </w:r>
      <w:r>
        <w:rPr>
          <w:spacing w:val="-5"/>
        </w:rPr>
        <w:t xml:space="preserve"> </w:t>
      </w:r>
      <w:r>
        <w:t>таких нравственных категорий, как добро, справедливость, честь, патриотизм, гуманизм, дом, семья.</w:t>
      </w:r>
    </w:p>
    <w:p w:rsidR="002E7B81" w:rsidRDefault="002E7B81" w:rsidP="002E7B81">
      <w:pPr>
        <w:pStyle w:val="a3"/>
        <w:spacing w:line="292" w:lineRule="auto"/>
        <w:ind w:left="106"/>
      </w:pPr>
      <w:r>
        <w:t>Целостное восприятие и понимание художественного произведения, его анализ и интерпретация возможны</w:t>
      </w:r>
      <w:r>
        <w:rPr>
          <w:spacing w:val="-5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E7B81" w:rsidRDefault="002E7B81" w:rsidP="002E7B81">
      <w:pPr>
        <w:pStyle w:val="a3"/>
        <w:spacing w:line="292" w:lineRule="auto"/>
        <w:ind w:left="106" w:firstLine="180"/>
      </w:pPr>
      <w:r>
        <w:t>Полноценное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 xml:space="preserve">с 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историзма</w:t>
      </w:r>
      <w:r>
        <w:rPr>
          <w:spacing w:val="-1"/>
        </w:rPr>
        <w:t xml:space="preserve"> </w:t>
      </w:r>
      <w:r>
        <w:t>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2E7B81" w:rsidRDefault="002E7B81" w:rsidP="002E7B81">
      <w:pPr>
        <w:pStyle w:val="a3"/>
        <w:spacing w:line="292" w:lineRule="auto"/>
        <w:ind w:left="106" w:right="160" w:firstLine="180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2E7B81" w:rsidRDefault="002E7B81" w:rsidP="002E7B81">
      <w:pPr>
        <w:pStyle w:val="Heading1"/>
        <w:spacing w:before="17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«ЛИТЕРАТУРА»</w:t>
      </w:r>
    </w:p>
    <w:p w:rsidR="002E7B81" w:rsidRDefault="002E7B81" w:rsidP="002E7B81">
      <w:pPr>
        <w:pStyle w:val="a3"/>
        <w:spacing w:before="156" w:line="292" w:lineRule="auto"/>
        <w:ind w:left="106" w:right="292" w:firstLine="180"/>
      </w:pPr>
      <w:proofErr w:type="gramStart"/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потребности в</w:t>
      </w:r>
      <w:r>
        <w:rPr>
          <w:spacing w:val="-1"/>
        </w:rPr>
        <w:t xml:space="preserve"> </w:t>
      </w:r>
      <w:r>
        <w:t>качественном чтении, культуры читательского восприятия, понимания</w:t>
      </w:r>
      <w:r>
        <w:rPr>
          <w:spacing w:val="-1"/>
        </w:rPr>
        <w:t xml:space="preserve"> </w:t>
      </w:r>
      <w:r>
        <w:t xml:space="preserve">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2E7B81" w:rsidRDefault="002E7B81" w:rsidP="002E7B81">
      <w:pPr>
        <w:spacing w:line="292" w:lineRule="auto"/>
        <w:sectPr w:rsidR="002E7B81">
          <w:pgSz w:w="11900" w:h="16840"/>
          <w:pgMar w:top="52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a3"/>
        <w:spacing w:before="66" w:line="292" w:lineRule="auto"/>
        <w:ind w:left="106" w:right="160" w:firstLine="180"/>
      </w:pPr>
      <w:proofErr w:type="gramStart"/>
      <w: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>воспитании уважения к отечественной классике как высочайшему достижению национальной культуры, способствующей воспитанию</w:t>
      </w:r>
      <w:r>
        <w:rPr>
          <w:spacing w:val="-6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национально-культурной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2E7B81" w:rsidRDefault="002E7B81" w:rsidP="002E7B81">
      <w:pPr>
        <w:pStyle w:val="a3"/>
        <w:spacing w:line="292" w:lineRule="auto"/>
        <w:ind w:left="106" w:right="160" w:firstLine="180"/>
      </w:pPr>
      <w:proofErr w:type="gramStart"/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2E7B81" w:rsidRDefault="002E7B81" w:rsidP="002E7B81">
      <w:pPr>
        <w:pStyle w:val="a3"/>
        <w:spacing w:line="292" w:lineRule="auto"/>
        <w:ind w:left="106" w:right="141" w:firstLine="180"/>
      </w:pPr>
      <w:proofErr w:type="gramStart"/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собой, так и с произведениями других</w:t>
      </w:r>
      <w:r>
        <w:rPr>
          <w:spacing w:val="40"/>
        </w:rPr>
        <w:t xml:space="preserve"> </w:t>
      </w:r>
      <w:r>
        <w:t>искусств;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2E7B81" w:rsidRDefault="002E7B81" w:rsidP="002E7B81">
      <w:pPr>
        <w:pStyle w:val="a3"/>
        <w:spacing w:line="292" w:lineRule="auto"/>
        <w:ind w:left="106" w:right="160" w:firstLine="180"/>
      </w:pPr>
      <w:proofErr w:type="gramStart"/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осознанием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коммуникативно-эстетических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t xml:space="preserve"> воспринимая чужую точку зрения и </w:t>
      </w:r>
      <w:proofErr w:type="spellStart"/>
      <w:r>
        <w:t>аргументированно</w:t>
      </w:r>
      <w:proofErr w:type="spellEnd"/>
      <w:r>
        <w:t xml:space="preserve"> отстаивая свою.</w:t>
      </w:r>
    </w:p>
    <w:p w:rsidR="002E7B81" w:rsidRDefault="002E7B81" w:rsidP="002E7B81">
      <w:pPr>
        <w:pStyle w:val="Heading1"/>
        <w:spacing w:before="16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2E7B81" w:rsidRDefault="002E7B81" w:rsidP="002E7B81">
      <w:pPr>
        <w:pStyle w:val="a3"/>
        <w:spacing w:before="156" w:line="292" w:lineRule="auto"/>
        <w:ind w:left="106" w:firstLine="180"/>
      </w:pP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 обязательным для изучения. Предмет «Литература» преемственен по отношению к предмету</w:t>
      </w:r>
    </w:p>
    <w:p w:rsidR="002E7B81" w:rsidRDefault="002E7B81" w:rsidP="002E7B81">
      <w:pPr>
        <w:pStyle w:val="a3"/>
        <w:spacing w:line="275" w:lineRule="exact"/>
        <w:ind w:left="106"/>
      </w:pPr>
      <w:r>
        <w:t>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чтение».</w:t>
      </w:r>
    </w:p>
    <w:p w:rsidR="002E7B81" w:rsidRDefault="002E7B81" w:rsidP="002E7B81">
      <w:pPr>
        <w:pStyle w:val="a3"/>
        <w:spacing w:before="60"/>
        <w:ind w:left="286"/>
      </w:pP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2E7B81" w:rsidRDefault="002E7B81" w:rsidP="002E7B81">
      <w:pPr>
        <w:sectPr w:rsidR="002E7B81">
          <w:pgSz w:w="11900" w:h="16840"/>
          <w:pgMar w:top="52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a3"/>
        <w:spacing w:before="62"/>
        <w:ind w:left="106"/>
      </w:pPr>
      <w:proofErr w:type="gramStart"/>
      <w:r>
        <w:lastRenderedPageBreak/>
        <w:t>классе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часа.</w:t>
      </w:r>
    </w:p>
    <w:p w:rsidR="002E7B81" w:rsidRDefault="002E7B81" w:rsidP="002E7B81">
      <w:pPr>
        <w:sectPr w:rsidR="002E7B81">
          <w:pgSz w:w="11900" w:h="16840"/>
          <w:pgMar w:top="500" w:right="560" w:bottom="280" w:left="560" w:header="720" w:footer="720" w:gutter="0"/>
          <w:cols w:space="720"/>
        </w:sectPr>
      </w:pPr>
    </w:p>
    <w:p w:rsidR="002E7B81" w:rsidRPr="001A34C6" w:rsidRDefault="002E7B81" w:rsidP="00D11933">
      <w:pPr>
        <w:pStyle w:val="Heading1"/>
        <w:spacing w:before="0"/>
        <w:ind w:left="0"/>
      </w:pPr>
      <w:r w:rsidRPr="001A34C6">
        <w:lastRenderedPageBreak/>
        <w:t>СОДЕРЖАНИЕ</w:t>
      </w:r>
      <w:r w:rsidRPr="001A34C6">
        <w:rPr>
          <w:spacing w:val="-9"/>
        </w:rPr>
        <w:t xml:space="preserve"> </w:t>
      </w:r>
      <w:r w:rsidRPr="001A34C6">
        <w:t>УЧЕБНОГО</w:t>
      </w:r>
      <w:r w:rsidRPr="001A34C6">
        <w:rPr>
          <w:spacing w:val="-9"/>
        </w:rPr>
        <w:t xml:space="preserve"> </w:t>
      </w:r>
      <w:r w:rsidRPr="001A34C6">
        <w:rPr>
          <w:spacing w:val="-2"/>
        </w:rPr>
        <w:t>ПРЕДМЕТА</w:t>
      </w:r>
    </w:p>
    <w:p w:rsidR="002E7B81" w:rsidRPr="001A34C6" w:rsidRDefault="007D79CC" w:rsidP="002E7B81">
      <w:pPr>
        <w:pStyle w:val="a3"/>
        <w:ind w:left="0"/>
        <w:rPr>
          <w:b/>
        </w:rPr>
      </w:pPr>
      <w:r w:rsidRPr="007D79CC">
        <w:pict>
          <v:rect id="docshape2" o:spid="_x0000_s1029" style="position:absolute;margin-left:33.3pt;margin-top:5.8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2E7B81" w:rsidRPr="001A34C6" w:rsidRDefault="002E7B81" w:rsidP="002E7B81">
      <w:pPr>
        <w:pStyle w:val="a3"/>
        <w:ind w:left="0"/>
        <w:rPr>
          <w:b/>
        </w:rPr>
      </w:pPr>
    </w:p>
    <w:p w:rsidR="002E7B81" w:rsidRPr="001A34C6" w:rsidRDefault="002E7B81" w:rsidP="002E7B81">
      <w:pPr>
        <w:pStyle w:val="Heading2"/>
        <w:ind w:left="106"/>
      </w:pPr>
      <w:r w:rsidRPr="001A34C6">
        <w:rPr>
          <w:spacing w:val="-2"/>
        </w:rPr>
        <w:t>Мифология</w:t>
      </w:r>
    </w:p>
    <w:p w:rsidR="002E7B81" w:rsidRPr="001A34C6" w:rsidRDefault="002E7B81" w:rsidP="002E7B81">
      <w:pPr>
        <w:pStyle w:val="a3"/>
        <w:ind w:left="106"/>
      </w:pPr>
      <w:r w:rsidRPr="001A34C6">
        <w:t>Мифы</w:t>
      </w:r>
      <w:r w:rsidRPr="001A34C6">
        <w:rPr>
          <w:spacing w:val="-2"/>
        </w:rPr>
        <w:t xml:space="preserve"> </w:t>
      </w:r>
      <w:r w:rsidRPr="001A34C6">
        <w:t>народов</w:t>
      </w:r>
      <w:r w:rsidRPr="001A34C6">
        <w:rPr>
          <w:spacing w:val="-3"/>
        </w:rPr>
        <w:t xml:space="preserve"> </w:t>
      </w:r>
      <w:r w:rsidRPr="001A34C6">
        <w:t>России</w:t>
      </w:r>
      <w:r w:rsidRPr="001A34C6">
        <w:rPr>
          <w:spacing w:val="-2"/>
        </w:rPr>
        <w:t xml:space="preserve"> </w:t>
      </w:r>
      <w:r w:rsidRPr="001A34C6">
        <w:t>и</w:t>
      </w:r>
      <w:r w:rsidRPr="001A34C6">
        <w:rPr>
          <w:spacing w:val="-1"/>
        </w:rPr>
        <w:t xml:space="preserve"> </w:t>
      </w:r>
      <w:r w:rsidRPr="001A34C6">
        <w:rPr>
          <w:spacing w:val="-2"/>
        </w:rPr>
        <w:t>мира.</w:t>
      </w:r>
    </w:p>
    <w:p w:rsidR="002E7B81" w:rsidRPr="001A34C6" w:rsidRDefault="002E7B81" w:rsidP="002E7B81">
      <w:pPr>
        <w:pStyle w:val="a3"/>
        <w:ind w:left="0"/>
      </w:pPr>
    </w:p>
    <w:p w:rsidR="002E7B81" w:rsidRPr="001A34C6" w:rsidRDefault="002E7B81" w:rsidP="002E7B81">
      <w:pPr>
        <w:pStyle w:val="Heading2"/>
        <w:ind w:left="106"/>
      </w:pPr>
      <w:r w:rsidRPr="001A34C6">
        <w:rPr>
          <w:spacing w:val="-2"/>
        </w:rPr>
        <w:t>Фольклор</w:t>
      </w:r>
    </w:p>
    <w:p w:rsidR="002E7B81" w:rsidRPr="001A34C6" w:rsidRDefault="002E7B81" w:rsidP="002E7B81">
      <w:pPr>
        <w:pStyle w:val="a3"/>
        <w:spacing w:line="292" w:lineRule="auto"/>
        <w:ind w:left="106" w:right="292"/>
      </w:pPr>
      <w:r w:rsidRPr="001A34C6">
        <w:t>Малые</w:t>
      </w:r>
      <w:r w:rsidRPr="001A34C6">
        <w:rPr>
          <w:spacing w:val="-3"/>
        </w:rPr>
        <w:t xml:space="preserve"> </w:t>
      </w:r>
      <w:r w:rsidRPr="001A34C6">
        <w:t>жанры:</w:t>
      </w:r>
      <w:r w:rsidRPr="001A34C6">
        <w:rPr>
          <w:spacing w:val="-4"/>
        </w:rPr>
        <w:t xml:space="preserve"> </w:t>
      </w:r>
      <w:r w:rsidRPr="001A34C6">
        <w:t>пословицы,</w:t>
      </w:r>
      <w:r w:rsidRPr="001A34C6">
        <w:rPr>
          <w:spacing w:val="-3"/>
        </w:rPr>
        <w:t xml:space="preserve"> </w:t>
      </w:r>
      <w:r w:rsidRPr="001A34C6">
        <w:t>поговорки,</w:t>
      </w:r>
      <w:r w:rsidRPr="001A34C6">
        <w:rPr>
          <w:spacing w:val="-3"/>
        </w:rPr>
        <w:t xml:space="preserve"> </w:t>
      </w:r>
      <w:r w:rsidRPr="001A34C6">
        <w:t>загадки.</w:t>
      </w:r>
      <w:r w:rsidRPr="001A34C6">
        <w:rPr>
          <w:spacing w:val="-3"/>
        </w:rPr>
        <w:t xml:space="preserve"> </w:t>
      </w:r>
      <w:r w:rsidRPr="001A34C6">
        <w:t>Сказки</w:t>
      </w:r>
      <w:r w:rsidRPr="001A34C6">
        <w:rPr>
          <w:spacing w:val="-3"/>
        </w:rPr>
        <w:t xml:space="preserve"> </w:t>
      </w:r>
      <w:r w:rsidRPr="001A34C6">
        <w:t>народов</w:t>
      </w:r>
      <w:r w:rsidRPr="001A34C6">
        <w:rPr>
          <w:spacing w:val="-4"/>
        </w:rPr>
        <w:t xml:space="preserve"> </w:t>
      </w:r>
      <w:r w:rsidRPr="001A34C6">
        <w:t>России</w:t>
      </w:r>
      <w:r w:rsidRPr="001A34C6">
        <w:rPr>
          <w:spacing w:val="-3"/>
        </w:rPr>
        <w:t xml:space="preserve"> </w:t>
      </w:r>
      <w:r w:rsidRPr="001A34C6">
        <w:t>и</w:t>
      </w:r>
      <w:r w:rsidRPr="001A34C6">
        <w:rPr>
          <w:spacing w:val="-3"/>
        </w:rPr>
        <w:t xml:space="preserve"> </w:t>
      </w:r>
      <w:r w:rsidRPr="001A34C6">
        <w:t>народов</w:t>
      </w:r>
      <w:r w:rsidRPr="001A34C6">
        <w:rPr>
          <w:spacing w:val="-4"/>
        </w:rPr>
        <w:t xml:space="preserve"> </w:t>
      </w:r>
      <w:r w:rsidRPr="001A34C6">
        <w:t>мира</w:t>
      </w:r>
      <w:r w:rsidRPr="001A34C6">
        <w:rPr>
          <w:spacing w:val="-3"/>
        </w:rPr>
        <w:t xml:space="preserve"> </w:t>
      </w:r>
      <w:r w:rsidRPr="001A34C6">
        <w:t>(не</w:t>
      </w:r>
      <w:r w:rsidRPr="001A34C6">
        <w:rPr>
          <w:spacing w:val="-3"/>
        </w:rPr>
        <w:t xml:space="preserve"> </w:t>
      </w:r>
      <w:r w:rsidRPr="001A34C6">
        <w:t xml:space="preserve">менее </w:t>
      </w:r>
      <w:r w:rsidRPr="001A34C6">
        <w:rPr>
          <w:spacing w:val="-2"/>
        </w:rPr>
        <w:t>трёх).</w:t>
      </w:r>
    </w:p>
    <w:p w:rsidR="002E7B81" w:rsidRPr="001A34C6" w:rsidRDefault="002E7B81" w:rsidP="002E7B81">
      <w:pPr>
        <w:pStyle w:val="a3"/>
        <w:ind w:left="0"/>
      </w:pPr>
    </w:p>
    <w:p w:rsidR="002E7B81" w:rsidRPr="001A34C6" w:rsidRDefault="002E7B81" w:rsidP="002E7B81">
      <w:pPr>
        <w:pStyle w:val="Heading2"/>
        <w:ind w:left="106"/>
      </w:pPr>
      <w:r w:rsidRPr="001A34C6">
        <w:t>Литература</w:t>
      </w:r>
      <w:r w:rsidRPr="001A34C6">
        <w:rPr>
          <w:spacing w:val="-5"/>
        </w:rPr>
        <w:t xml:space="preserve"> </w:t>
      </w:r>
      <w:r w:rsidRPr="001A34C6">
        <w:t>первой</w:t>
      </w:r>
      <w:r w:rsidRPr="001A34C6">
        <w:rPr>
          <w:spacing w:val="-6"/>
        </w:rPr>
        <w:t xml:space="preserve"> </w:t>
      </w:r>
      <w:r w:rsidRPr="001A34C6">
        <w:t>половины</w:t>
      </w:r>
      <w:r w:rsidRPr="001A34C6">
        <w:rPr>
          <w:spacing w:val="-5"/>
        </w:rPr>
        <w:t xml:space="preserve"> </w:t>
      </w:r>
      <w:r w:rsidRPr="001A34C6">
        <w:t>XIX</w:t>
      </w:r>
      <w:r w:rsidRPr="001A34C6">
        <w:rPr>
          <w:spacing w:val="-5"/>
        </w:rPr>
        <w:t xml:space="preserve"> </w:t>
      </w:r>
      <w:r w:rsidRPr="001A34C6">
        <w:rPr>
          <w:spacing w:val="-4"/>
        </w:rPr>
        <w:t>века</w:t>
      </w:r>
    </w:p>
    <w:p w:rsidR="002E7B81" w:rsidRPr="001A34C6" w:rsidRDefault="002E7B81" w:rsidP="002E7B81">
      <w:pPr>
        <w:pStyle w:val="a3"/>
        <w:spacing w:line="292" w:lineRule="auto"/>
        <w:ind w:left="106"/>
      </w:pPr>
      <w:r w:rsidRPr="001A34C6">
        <w:rPr>
          <w:b/>
        </w:rPr>
        <w:t>И.</w:t>
      </w:r>
      <w:r w:rsidRPr="001A34C6">
        <w:rPr>
          <w:b/>
          <w:spacing w:val="-3"/>
        </w:rPr>
        <w:t xml:space="preserve"> </w:t>
      </w:r>
      <w:r w:rsidRPr="001A34C6">
        <w:rPr>
          <w:b/>
        </w:rPr>
        <w:t>А.</w:t>
      </w:r>
      <w:r w:rsidRPr="001A34C6">
        <w:rPr>
          <w:b/>
          <w:spacing w:val="-3"/>
        </w:rPr>
        <w:t xml:space="preserve"> </w:t>
      </w:r>
      <w:r w:rsidRPr="001A34C6">
        <w:rPr>
          <w:b/>
        </w:rPr>
        <w:t>Крылов.</w:t>
      </w:r>
      <w:r w:rsidRPr="001A34C6">
        <w:rPr>
          <w:b/>
          <w:spacing w:val="-6"/>
        </w:rPr>
        <w:t xml:space="preserve"> </w:t>
      </w:r>
      <w:r w:rsidRPr="001A34C6">
        <w:t>Басни</w:t>
      </w:r>
      <w:r w:rsidRPr="001A34C6">
        <w:rPr>
          <w:spacing w:val="-3"/>
        </w:rPr>
        <w:t xml:space="preserve"> </w:t>
      </w:r>
      <w:r w:rsidRPr="001A34C6">
        <w:t>(три</w:t>
      </w:r>
      <w:r w:rsidRPr="001A34C6">
        <w:rPr>
          <w:spacing w:val="-3"/>
        </w:rPr>
        <w:t xml:space="preserve"> </w:t>
      </w:r>
      <w:r w:rsidRPr="001A34C6">
        <w:t>по</w:t>
      </w:r>
      <w:r w:rsidRPr="001A34C6">
        <w:rPr>
          <w:spacing w:val="-3"/>
        </w:rPr>
        <w:t xml:space="preserve"> </w:t>
      </w:r>
      <w:r w:rsidRPr="001A34C6">
        <w:t>выбору).</w:t>
      </w:r>
      <w:r w:rsidRPr="001A34C6">
        <w:rPr>
          <w:spacing w:val="-3"/>
        </w:rPr>
        <w:t xml:space="preserve"> </w:t>
      </w:r>
      <w:r w:rsidRPr="001A34C6">
        <w:t>Например,</w:t>
      </w:r>
      <w:r w:rsidRPr="001A34C6">
        <w:rPr>
          <w:spacing w:val="-3"/>
        </w:rPr>
        <w:t xml:space="preserve"> </w:t>
      </w:r>
      <w:r w:rsidRPr="001A34C6">
        <w:t>«Волк</w:t>
      </w:r>
      <w:r w:rsidRPr="001A34C6">
        <w:rPr>
          <w:spacing w:val="-4"/>
        </w:rPr>
        <w:t xml:space="preserve"> </w:t>
      </w:r>
      <w:r w:rsidRPr="001A34C6">
        <w:t>на</w:t>
      </w:r>
      <w:r w:rsidRPr="001A34C6">
        <w:rPr>
          <w:spacing w:val="-3"/>
        </w:rPr>
        <w:t xml:space="preserve"> </w:t>
      </w:r>
      <w:r w:rsidRPr="001A34C6">
        <w:t>псарне»,</w:t>
      </w:r>
      <w:r w:rsidRPr="001A34C6">
        <w:rPr>
          <w:spacing w:val="-3"/>
        </w:rPr>
        <w:t xml:space="preserve"> </w:t>
      </w:r>
      <w:r w:rsidRPr="001A34C6">
        <w:t>«Листы</w:t>
      </w:r>
      <w:r w:rsidRPr="001A34C6">
        <w:rPr>
          <w:spacing w:val="-3"/>
        </w:rPr>
        <w:t xml:space="preserve"> </w:t>
      </w:r>
      <w:r w:rsidRPr="001A34C6">
        <w:t>и</w:t>
      </w:r>
      <w:r w:rsidRPr="001A34C6">
        <w:rPr>
          <w:spacing w:val="-3"/>
        </w:rPr>
        <w:t xml:space="preserve"> </w:t>
      </w:r>
      <w:r w:rsidRPr="001A34C6">
        <w:t>Корни»,</w:t>
      </w:r>
      <w:r w:rsidRPr="001A34C6">
        <w:rPr>
          <w:spacing w:val="-3"/>
        </w:rPr>
        <w:t xml:space="preserve"> </w:t>
      </w:r>
      <w:r w:rsidRPr="001A34C6">
        <w:t>«Свинья</w:t>
      </w:r>
      <w:r w:rsidRPr="001A34C6">
        <w:rPr>
          <w:spacing w:val="-4"/>
        </w:rPr>
        <w:t xml:space="preserve"> </w:t>
      </w:r>
      <w:r w:rsidRPr="001A34C6">
        <w:t>под Дубом», «Квартет»,</w:t>
      </w:r>
    </w:p>
    <w:p w:rsidR="002E7B81" w:rsidRPr="001A34C6" w:rsidRDefault="002E7B81" w:rsidP="002E7B81">
      <w:pPr>
        <w:pStyle w:val="a3"/>
        <w:spacing w:line="275" w:lineRule="exact"/>
        <w:ind w:left="106"/>
      </w:pPr>
      <w:r w:rsidRPr="001A34C6">
        <w:t>«</w:t>
      </w:r>
      <w:proofErr w:type="spellStart"/>
      <w:r w:rsidRPr="001A34C6">
        <w:t>Осёл</w:t>
      </w:r>
      <w:proofErr w:type="spellEnd"/>
      <w:r w:rsidRPr="001A34C6">
        <w:rPr>
          <w:spacing w:val="-3"/>
        </w:rPr>
        <w:t xml:space="preserve"> </w:t>
      </w:r>
      <w:r w:rsidRPr="001A34C6">
        <w:t>и</w:t>
      </w:r>
      <w:r w:rsidRPr="001A34C6">
        <w:rPr>
          <w:spacing w:val="-2"/>
        </w:rPr>
        <w:t xml:space="preserve"> </w:t>
      </w:r>
      <w:r w:rsidRPr="001A34C6">
        <w:t>Соловей»,</w:t>
      </w:r>
      <w:r w:rsidRPr="001A34C6">
        <w:rPr>
          <w:spacing w:val="-1"/>
        </w:rPr>
        <w:t xml:space="preserve"> </w:t>
      </w:r>
      <w:r w:rsidRPr="001A34C6">
        <w:t>«Ворона</w:t>
      </w:r>
      <w:r w:rsidRPr="001A34C6">
        <w:rPr>
          <w:spacing w:val="-2"/>
        </w:rPr>
        <w:t xml:space="preserve"> </w:t>
      </w:r>
      <w:r w:rsidRPr="001A34C6">
        <w:t>и</w:t>
      </w:r>
      <w:r w:rsidRPr="001A34C6">
        <w:rPr>
          <w:spacing w:val="-1"/>
        </w:rPr>
        <w:t xml:space="preserve"> </w:t>
      </w:r>
      <w:r w:rsidRPr="001A34C6">
        <w:rPr>
          <w:spacing w:val="-2"/>
        </w:rPr>
        <w:t>Лисица».</w:t>
      </w:r>
    </w:p>
    <w:p w:rsidR="002E7B81" w:rsidRPr="001A34C6" w:rsidRDefault="002E7B81" w:rsidP="002E7B81">
      <w:pPr>
        <w:ind w:left="106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А.</w:t>
      </w:r>
      <w:r w:rsidRPr="001A34C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С.</w:t>
      </w:r>
      <w:r w:rsidRPr="001A34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Пушкин.</w:t>
      </w:r>
      <w:r w:rsidRPr="001A34C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Стихотворения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(не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менее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трёх).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«Зимнее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утро»,</w:t>
      </w:r>
    </w:p>
    <w:p w:rsidR="002E7B81" w:rsidRPr="001A34C6" w:rsidRDefault="002E7B81" w:rsidP="002E7B81">
      <w:pPr>
        <w:pStyle w:val="a3"/>
        <w:ind w:left="106"/>
      </w:pPr>
      <w:r w:rsidRPr="001A34C6">
        <w:t>«Зимний</w:t>
      </w:r>
      <w:r w:rsidRPr="001A34C6">
        <w:rPr>
          <w:spacing w:val="-4"/>
        </w:rPr>
        <w:t xml:space="preserve"> </w:t>
      </w:r>
      <w:r w:rsidRPr="001A34C6">
        <w:t>вечер»,</w:t>
      </w:r>
      <w:r w:rsidRPr="001A34C6">
        <w:rPr>
          <w:spacing w:val="-2"/>
        </w:rPr>
        <w:t xml:space="preserve"> </w:t>
      </w:r>
      <w:r w:rsidRPr="001A34C6">
        <w:t>«Няне»</w:t>
      </w:r>
      <w:r w:rsidRPr="001A34C6">
        <w:rPr>
          <w:spacing w:val="-2"/>
        </w:rPr>
        <w:t xml:space="preserve"> </w:t>
      </w:r>
      <w:r w:rsidRPr="001A34C6">
        <w:t>и</w:t>
      </w:r>
      <w:r w:rsidRPr="001A34C6">
        <w:rPr>
          <w:spacing w:val="-2"/>
        </w:rPr>
        <w:t xml:space="preserve"> </w:t>
      </w:r>
      <w:r w:rsidRPr="001A34C6">
        <w:t>др.</w:t>
      </w:r>
      <w:r w:rsidRPr="001A34C6">
        <w:rPr>
          <w:spacing w:val="-2"/>
        </w:rPr>
        <w:t xml:space="preserve"> </w:t>
      </w:r>
      <w:r w:rsidRPr="001A34C6">
        <w:t>«Сказка</w:t>
      </w:r>
      <w:r w:rsidRPr="001A34C6">
        <w:rPr>
          <w:spacing w:val="-1"/>
        </w:rPr>
        <w:t xml:space="preserve"> </w:t>
      </w:r>
      <w:r w:rsidRPr="001A34C6">
        <w:t>о</w:t>
      </w:r>
      <w:r w:rsidRPr="001A34C6">
        <w:rPr>
          <w:spacing w:val="-2"/>
        </w:rPr>
        <w:t xml:space="preserve"> </w:t>
      </w:r>
      <w:r w:rsidRPr="001A34C6">
        <w:t>мёртвой</w:t>
      </w:r>
      <w:r w:rsidRPr="001A34C6">
        <w:rPr>
          <w:spacing w:val="-2"/>
        </w:rPr>
        <w:t xml:space="preserve"> </w:t>
      </w:r>
      <w:r w:rsidRPr="001A34C6">
        <w:t>царевне</w:t>
      </w:r>
      <w:r w:rsidRPr="001A34C6">
        <w:rPr>
          <w:spacing w:val="-2"/>
        </w:rPr>
        <w:t xml:space="preserve"> </w:t>
      </w:r>
      <w:r w:rsidRPr="001A34C6">
        <w:t>и</w:t>
      </w:r>
      <w:r w:rsidRPr="001A34C6">
        <w:rPr>
          <w:spacing w:val="-2"/>
        </w:rPr>
        <w:t xml:space="preserve"> </w:t>
      </w:r>
      <w:r w:rsidRPr="001A34C6">
        <w:t>о</w:t>
      </w:r>
      <w:r w:rsidRPr="001A34C6">
        <w:rPr>
          <w:spacing w:val="-2"/>
        </w:rPr>
        <w:t xml:space="preserve"> </w:t>
      </w:r>
      <w:r w:rsidRPr="001A34C6">
        <w:t>семи</w:t>
      </w:r>
      <w:r w:rsidRPr="001A34C6">
        <w:rPr>
          <w:spacing w:val="-1"/>
        </w:rPr>
        <w:t xml:space="preserve"> </w:t>
      </w:r>
      <w:r w:rsidRPr="001A34C6">
        <w:rPr>
          <w:spacing w:val="-2"/>
        </w:rPr>
        <w:t>богатырях».</w:t>
      </w:r>
    </w:p>
    <w:p w:rsidR="002E7B81" w:rsidRPr="001A34C6" w:rsidRDefault="002E7B81" w:rsidP="002E7B81">
      <w:pPr>
        <w:ind w:left="106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М.</w:t>
      </w:r>
      <w:r w:rsidRPr="001A3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Ю.</w:t>
      </w:r>
      <w:r w:rsidRPr="001A34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Лермонтов.</w:t>
      </w:r>
      <w:r w:rsidRPr="001A34C6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Стихотворение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>«Бородино».</w:t>
      </w:r>
    </w:p>
    <w:p w:rsidR="002E7B81" w:rsidRPr="001A34C6" w:rsidRDefault="002E7B81" w:rsidP="002E7B81">
      <w:pPr>
        <w:ind w:left="106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Н.</w:t>
      </w:r>
      <w:r w:rsidRPr="001A34C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В.</w:t>
      </w:r>
      <w:r w:rsidRPr="001A34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Гоголь.</w:t>
      </w:r>
      <w:r w:rsidRPr="001A34C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Повесть</w:t>
      </w:r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«Ночь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перед</w:t>
      </w:r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Рождеством»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из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>сборника</w:t>
      </w:r>
    </w:p>
    <w:p w:rsidR="002E7B81" w:rsidRPr="001A34C6" w:rsidRDefault="002E7B81" w:rsidP="002E7B81">
      <w:pPr>
        <w:pStyle w:val="a3"/>
        <w:ind w:left="106"/>
      </w:pPr>
      <w:r w:rsidRPr="001A34C6">
        <w:t>«Вечера</w:t>
      </w:r>
      <w:r w:rsidRPr="001A34C6">
        <w:rPr>
          <w:spacing w:val="-2"/>
        </w:rPr>
        <w:t xml:space="preserve"> </w:t>
      </w:r>
      <w:r w:rsidRPr="001A34C6">
        <w:t>на</w:t>
      </w:r>
      <w:r w:rsidRPr="001A34C6">
        <w:rPr>
          <w:spacing w:val="-2"/>
        </w:rPr>
        <w:t xml:space="preserve"> </w:t>
      </w:r>
      <w:r w:rsidRPr="001A34C6">
        <w:t>хуторе</w:t>
      </w:r>
      <w:r w:rsidRPr="001A34C6">
        <w:rPr>
          <w:spacing w:val="-2"/>
        </w:rPr>
        <w:t xml:space="preserve"> </w:t>
      </w:r>
      <w:r w:rsidRPr="001A34C6">
        <w:t>близ</w:t>
      </w:r>
      <w:r w:rsidRPr="001A34C6">
        <w:rPr>
          <w:spacing w:val="-2"/>
        </w:rPr>
        <w:t xml:space="preserve"> Диканьки».</w:t>
      </w:r>
    </w:p>
    <w:p w:rsidR="002E7B81" w:rsidRPr="001A34C6" w:rsidRDefault="002E7B81" w:rsidP="002E7B81">
      <w:pPr>
        <w:pStyle w:val="a3"/>
        <w:ind w:left="0"/>
      </w:pPr>
    </w:p>
    <w:p w:rsidR="002E7B81" w:rsidRPr="001A34C6" w:rsidRDefault="002E7B81" w:rsidP="002E7B81">
      <w:pPr>
        <w:spacing w:line="292" w:lineRule="auto"/>
        <w:ind w:left="106" w:right="6160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1A34C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второй</w:t>
      </w:r>
      <w:r w:rsidRPr="001A34C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половины</w:t>
      </w:r>
      <w:r w:rsidRPr="001A34C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XIX</w:t>
      </w:r>
      <w:r w:rsidRPr="001A34C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 xml:space="preserve">века И. С. Тургенев. </w:t>
      </w:r>
      <w:r w:rsidRPr="001A34C6">
        <w:rPr>
          <w:rFonts w:ascii="Times New Roman" w:hAnsi="Times New Roman" w:cs="Times New Roman"/>
          <w:sz w:val="24"/>
          <w:szCs w:val="24"/>
        </w:rPr>
        <w:t>Рассказ «</w:t>
      </w:r>
      <w:proofErr w:type="spellStart"/>
      <w:r w:rsidRPr="001A34C6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1A34C6">
        <w:rPr>
          <w:rFonts w:ascii="Times New Roman" w:hAnsi="Times New Roman" w:cs="Times New Roman"/>
          <w:sz w:val="24"/>
          <w:szCs w:val="24"/>
        </w:rPr>
        <w:t>».</w:t>
      </w:r>
    </w:p>
    <w:p w:rsidR="002E7B81" w:rsidRPr="001A34C6" w:rsidRDefault="002E7B81" w:rsidP="002E7B81">
      <w:pPr>
        <w:pStyle w:val="a3"/>
        <w:spacing w:line="292" w:lineRule="auto"/>
        <w:ind w:left="106"/>
      </w:pPr>
      <w:r w:rsidRPr="001A34C6">
        <w:rPr>
          <w:b/>
        </w:rPr>
        <w:t>Н.</w:t>
      </w:r>
      <w:r w:rsidRPr="001A34C6">
        <w:rPr>
          <w:b/>
          <w:spacing w:val="-4"/>
        </w:rPr>
        <w:t xml:space="preserve"> </w:t>
      </w:r>
      <w:r w:rsidRPr="001A34C6">
        <w:rPr>
          <w:b/>
        </w:rPr>
        <w:t>А.</w:t>
      </w:r>
      <w:r w:rsidRPr="001A34C6">
        <w:rPr>
          <w:b/>
          <w:spacing w:val="-4"/>
        </w:rPr>
        <w:t xml:space="preserve"> </w:t>
      </w:r>
      <w:r w:rsidRPr="001A34C6">
        <w:rPr>
          <w:b/>
        </w:rPr>
        <w:t>Некрасов.</w:t>
      </w:r>
      <w:r w:rsidRPr="001A34C6">
        <w:rPr>
          <w:b/>
          <w:spacing w:val="-1"/>
        </w:rPr>
        <w:t xml:space="preserve"> </w:t>
      </w:r>
      <w:r w:rsidRPr="001A34C6">
        <w:t>Стихотворения</w:t>
      </w:r>
      <w:r w:rsidRPr="001A34C6">
        <w:rPr>
          <w:spacing w:val="-5"/>
        </w:rPr>
        <w:t xml:space="preserve"> </w:t>
      </w:r>
      <w:r w:rsidRPr="001A34C6">
        <w:t>(не</w:t>
      </w:r>
      <w:r w:rsidRPr="001A34C6">
        <w:rPr>
          <w:spacing w:val="-4"/>
        </w:rPr>
        <w:t xml:space="preserve"> </w:t>
      </w:r>
      <w:r w:rsidRPr="001A34C6">
        <w:t>менее</w:t>
      </w:r>
      <w:r w:rsidRPr="001A34C6">
        <w:rPr>
          <w:spacing w:val="-4"/>
        </w:rPr>
        <w:t xml:space="preserve"> </w:t>
      </w:r>
      <w:r w:rsidRPr="001A34C6">
        <w:t>двух).</w:t>
      </w:r>
      <w:r w:rsidRPr="001A34C6">
        <w:rPr>
          <w:spacing w:val="-4"/>
        </w:rPr>
        <w:t xml:space="preserve"> </w:t>
      </w:r>
      <w:r w:rsidRPr="001A34C6">
        <w:t>«Крестьянские</w:t>
      </w:r>
      <w:r w:rsidRPr="001A34C6">
        <w:rPr>
          <w:spacing w:val="-4"/>
        </w:rPr>
        <w:t xml:space="preserve"> </w:t>
      </w:r>
      <w:r w:rsidRPr="001A34C6">
        <w:t>дети».</w:t>
      </w:r>
      <w:r w:rsidRPr="001A34C6">
        <w:rPr>
          <w:spacing w:val="-4"/>
        </w:rPr>
        <w:t xml:space="preserve"> </w:t>
      </w:r>
      <w:r w:rsidRPr="001A34C6">
        <w:t>«Школьник».</w:t>
      </w:r>
      <w:r w:rsidRPr="001A34C6">
        <w:rPr>
          <w:spacing w:val="-4"/>
        </w:rPr>
        <w:t xml:space="preserve"> </w:t>
      </w:r>
      <w:r w:rsidRPr="001A34C6">
        <w:t>Поэма</w:t>
      </w:r>
      <w:r w:rsidRPr="001A34C6">
        <w:rPr>
          <w:spacing w:val="-4"/>
        </w:rPr>
        <w:t xml:space="preserve"> </w:t>
      </w:r>
      <w:r w:rsidRPr="001A34C6">
        <w:t>«Мороз, Красный нос» (фрагмент).</w:t>
      </w:r>
    </w:p>
    <w:p w:rsidR="002E7B81" w:rsidRPr="001A34C6" w:rsidRDefault="002E7B81" w:rsidP="002E7B81">
      <w:pPr>
        <w:spacing w:line="275" w:lineRule="exact"/>
        <w:ind w:left="106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Л.</w:t>
      </w:r>
      <w:r w:rsidRPr="001A34C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Н.</w:t>
      </w:r>
      <w:r w:rsidRPr="001A3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Толстой.</w:t>
      </w:r>
      <w:r w:rsidRPr="001A34C6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Рассказ</w:t>
      </w:r>
      <w:r w:rsidRPr="001A34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«Кавказский</w:t>
      </w:r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>пленник».</w:t>
      </w:r>
    </w:p>
    <w:p w:rsidR="002E7B81" w:rsidRPr="001A34C6" w:rsidRDefault="002E7B81" w:rsidP="002E7B81">
      <w:pPr>
        <w:pStyle w:val="a3"/>
        <w:ind w:left="0"/>
      </w:pPr>
    </w:p>
    <w:p w:rsidR="002E7B81" w:rsidRPr="001A34C6" w:rsidRDefault="002E7B81" w:rsidP="002E7B81">
      <w:pPr>
        <w:pStyle w:val="Heading2"/>
        <w:ind w:left="106"/>
      </w:pPr>
      <w:r w:rsidRPr="001A34C6">
        <w:t>Литература</w:t>
      </w:r>
      <w:r w:rsidRPr="001A34C6">
        <w:rPr>
          <w:spacing w:val="-6"/>
        </w:rPr>
        <w:t xml:space="preserve"> </w:t>
      </w:r>
      <w:r w:rsidRPr="001A34C6">
        <w:t>XIX—ХХ</w:t>
      </w:r>
      <w:r w:rsidRPr="001A34C6">
        <w:rPr>
          <w:spacing w:val="-6"/>
        </w:rPr>
        <w:t xml:space="preserve"> </w:t>
      </w:r>
      <w:r w:rsidRPr="001A34C6">
        <w:rPr>
          <w:spacing w:val="-2"/>
        </w:rPr>
        <w:t>веков</w:t>
      </w:r>
    </w:p>
    <w:p w:rsidR="002E7B81" w:rsidRPr="001A34C6" w:rsidRDefault="002E7B81" w:rsidP="002E7B81">
      <w:pPr>
        <w:spacing w:line="292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Стихотворения отечественных поэтов XIX—ХХ веков о родной природе и о связи человека с Родиной</w:t>
      </w:r>
      <w:r w:rsidRPr="001A34C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(не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менее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пяти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стихотворений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трёх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поэтов).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Например,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стихотворения</w:t>
      </w:r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А.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К.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Толстого,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Ф.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И. Тютчева,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А.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А.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Фета,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И.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А.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Бунина,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А.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А.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Блока,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С.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А.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Есенина,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Н.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М.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Рубцова,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Ю.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П.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 xml:space="preserve">Кузнецова. </w:t>
      </w:r>
      <w:r w:rsidRPr="001A34C6">
        <w:rPr>
          <w:rFonts w:ascii="Times New Roman" w:hAnsi="Times New Roman" w:cs="Times New Roman"/>
          <w:b/>
          <w:sz w:val="24"/>
          <w:szCs w:val="24"/>
        </w:rPr>
        <w:t>Юмористические рассказы отечественных писателей XIX— XX веков</w:t>
      </w:r>
    </w:p>
    <w:p w:rsidR="002E7B81" w:rsidRPr="001A34C6" w:rsidRDefault="002E7B81" w:rsidP="002E7B81">
      <w:pPr>
        <w:pStyle w:val="a3"/>
        <w:spacing w:line="292" w:lineRule="auto"/>
        <w:ind w:left="106"/>
      </w:pPr>
      <w:r w:rsidRPr="001A34C6">
        <w:rPr>
          <w:b/>
        </w:rPr>
        <w:t>А.</w:t>
      </w:r>
      <w:r w:rsidRPr="001A34C6">
        <w:rPr>
          <w:b/>
          <w:spacing w:val="-4"/>
        </w:rPr>
        <w:t xml:space="preserve"> </w:t>
      </w:r>
      <w:r w:rsidRPr="001A34C6">
        <w:rPr>
          <w:b/>
        </w:rPr>
        <w:t>П.</w:t>
      </w:r>
      <w:r w:rsidRPr="001A34C6">
        <w:rPr>
          <w:b/>
          <w:spacing w:val="-4"/>
        </w:rPr>
        <w:t xml:space="preserve"> </w:t>
      </w:r>
      <w:r w:rsidRPr="001A34C6">
        <w:rPr>
          <w:b/>
        </w:rPr>
        <w:t>Чехов</w:t>
      </w:r>
      <w:r w:rsidRPr="001A34C6">
        <w:rPr>
          <w:b/>
          <w:spacing w:val="-7"/>
        </w:rPr>
        <w:t xml:space="preserve"> </w:t>
      </w:r>
      <w:r w:rsidRPr="001A34C6">
        <w:t>(два</w:t>
      </w:r>
      <w:r w:rsidRPr="001A34C6">
        <w:rPr>
          <w:spacing w:val="-4"/>
        </w:rPr>
        <w:t xml:space="preserve"> </w:t>
      </w:r>
      <w:r w:rsidRPr="001A34C6">
        <w:t>рассказа</w:t>
      </w:r>
      <w:r w:rsidRPr="001A34C6">
        <w:rPr>
          <w:spacing w:val="-4"/>
        </w:rPr>
        <w:t xml:space="preserve"> </w:t>
      </w:r>
      <w:r w:rsidRPr="001A34C6">
        <w:t>по</w:t>
      </w:r>
      <w:r w:rsidRPr="001A34C6">
        <w:rPr>
          <w:spacing w:val="-4"/>
        </w:rPr>
        <w:t xml:space="preserve"> </w:t>
      </w:r>
      <w:r w:rsidRPr="001A34C6">
        <w:t>выбору).</w:t>
      </w:r>
      <w:r w:rsidRPr="001A34C6">
        <w:rPr>
          <w:spacing w:val="-4"/>
        </w:rPr>
        <w:t xml:space="preserve"> </w:t>
      </w:r>
      <w:r w:rsidRPr="001A34C6">
        <w:t>Например,</w:t>
      </w:r>
      <w:r w:rsidRPr="001A34C6">
        <w:rPr>
          <w:spacing w:val="-4"/>
        </w:rPr>
        <w:t xml:space="preserve"> </w:t>
      </w:r>
      <w:r w:rsidRPr="001A34C6">
        <w:t>«Лошадиная</w:t>
      </w:r>
      <w:r w:rsidRPr="001A34C6">
        <w:rPr>
          <w:spacing w:val="-4"/>
        </w:rPr>
        <w:t xml:space="preserve"> </w:t>
      </w:r>
      <w:r w:rsidRPr="001A34C6">
        <w:t>фамилия»,</w:t>
      </w:r>
      <w:r w:rsidRPr="001A34C6">
        <w:rPr>
          <w:spacing w:val="-4"/>
        </w:rPr>
        <w:t xml:space="preserve"> </w:t>
      </w:r>
      <w:r w:rsidRPr="001A34C6">
        <w:t>«Мальчики»,</w:t>
      </w:r>
      <w:r w:rsidRPr="001A34C6">
        <w:rPr>
          <w:spacing w:val="-4"/>
        </w:rPr>
        <w:t xml:space="preserve"> </w:t>
      </w:r>
      <w:r w:rsidRPr="001A34C6">
        <w:t>«Хирургия»</w:t>
      </w:r>
      <w:r w:rsidRPr="001A34C6">
        <w:rPr>
          <w:spacing w:val="-4"/>
        </w:rPr>
        <w:t xml:space="preserve"> </w:t>
      </w:r>
      <w:r w:rsidRPr="001A34C6">
        <w:t xml:space="preserve">и </w:t>
      </w:r>
      <w:r w:rsidRPr="001A34C6">
        <w:rPr>
          <w:spacing w:val="-4"/>
        </w:rPr>
        <w:t>др.</w:t>
      </w:r>
    </w:p>
    <w:p w:rsidR="002E7B81" w:rsidRPr="001A34C6" w:rsidRDefault="002E7B81" w:rsidP="002E7B81">
      <w:pPr>
        <w:pStyle w:val="a3"/>
        <w:spacing w:line="275" w:lineRule="exact"/>
        <w:ind w:left="106"/>
      </w:pPr>
      <w:r w:rsidRPr="001A34C6">
        <w:rPr>
          <w:b/>
        </w:rPr>
        <w:t>М.</w:t>
      </w:r>
      <w:r w:rsidRPr="001A34C6">
        <w:rPr>
          <w:b/>
          <w:spacing w:val="-3"/>
        </w:rPr>
        <w:t xml:space="preserve"> </w:t>
      </w:r>
      <w:r w:rsidRPr="001A34C6">
        <w:rPr>
          <w:b/>
        </w:rPr>
        <w:t>М.</w:t>
      </w:r>
      <w:r w:rsidRPr="001A34C6">
        <w:rPr>
          <w:b/>
          <w:spacing w:val="-2"/>
        </w:rPr>
        <w:t xml:space="preserve"> </w:t>
      </w:r>
      <w:r w:rsidRPr="001A34C6">
        <w:rPr>
          <w:b/>
        </w:rPr>
        <w:t>Зощенко</w:t>
      </w:r>
      <w:r w:rsidRPr="001A34C6">
        <w:rPr>
          <w:b/>
          <w:spacing w:val="-3"/>
        </w:rPr>
        <w:t xml:space="preserve"> </w:t>
      </w:r>
      <w:r w:rsidRPr="001A34C6">
        <w:t>(два</w:t>
      </w:r>
      <w:r w:rsidRPr="001A34C6">
        <w:rPr>
          <w:spacing w:val="-2"/>
        </w:rPr>
        <w:t xml:space="preserve"> </w:t>
      </w:r>
      <w:r w:rsidRPr="001A34C6">
        <w:t>рассказа</w:t>
      </w:r>
      <w:r w:rsidRPr="001A34C6">
        <w:rPr>
          <w:spacing w:val="-2"/>
        </w:rPr>
        <w:t xml:space="preserve"> </w:t>
      </w:r>
      <w:r w:rsidRPr="001A34C6">
        <w:t>по</w:t>
      </w:r>
      <w:r w:rsidRPr="001A34C6">
        <w:rPr>
          <w:spacing w:val="-3"/>
        </w:rPr>
        <w:t xml:space="preserve"> </w:t>
      </w:r>
      <w:r w:rsidRPr="001A34C6">
        <w:t>выбору).</w:t>
      </w:r>
      <w:r w:rsidRPr="001A34C6">
        <w:rPr>
          <w:spacing w:val="-2"/>
        </w:rPr>
        <w:t xml:space="preserve"> </w:t>
      </w:r>
      <w:r w:rsidRPr="001A34C6">
        <w:t>Например,</w:t>
      </w:r>
      <w:r w:rsidRPr="001A34C6">
        <w:rPr>
          <w:spacing w:val="-2"/>
        </w:rPr>
        <w:t xml:space="preserve"> </w:t>
      </w:r>
      <w:r w:rsidRPr="001A34C6">
        <w:t>«Галоша»,</w:t>
      </w:r>
      <w:r w:rsidRPr="001A34C6">
        <w:rPr>
          <w:spacing w:val="-2"/>
        </w:rPr>
        <w:t xml:space="preserve"> </w:t>
      </w:r>
      <w:r w:rsidRPr="001A34C6">
        <w:t>«Лёля</w:t>
      </w:r>
      <w:r w:rsidRPr="001A34C6">
        <w:rPr>
          <w:spacing w:val="54"/>
        </w:rPr>
        <w:t xml:space="preserve"> </w:t>
      </w:r>
      <w:r w:rsidRPr="001A34C6">
        <w:t>и</w:t>
      </w:r>
      <w:r w:rsidRPr="001A34C6">
        <w:rPr>
          <w:spacing w:val="56"/>
        </w:rPr>
        <w:t xml:space="preserve"> </w:t>
      </w:r>
      <w:proofErr w:type="spellStart"/>
      <w:r w:rsidRPr="001A34C6">
        <w:t>Минька</w:t>
      </w:r>
      <w:proofErr w:type="spellEnd"/>
      <w:r w:rsidRPr="001A34C6">
        <w:t>»,</w:t>
      </w:r>
      <w:r w:rsidRPr="001A34C6">
        <w:rPr>
          <w:spacing w:val="56"/>
        </w:rPr>
        <w:t xml:space="preserve"> </w:t>
      </w:r>
      <w:r w:rsidRPr="001A34C6">
        <w:rPr>
          <w:spacing w:val="-2"/>
        </w:rPr>
        <w:t>«Ёлка»,</w:t>
      </w:r>
    </w:p>
    <w:p w:rsidR="002E7B81" w:rsidRPr="001A34C6" w:rsidRDefault="002E7B81" w:rsidP="002E7B81">
      <w:pPr>
        <w:pStyle w:val="a3"/>
        <w:ind w:left="166"/>
      </w:pPr>
      <w:r w:rsidRPr="001A34C6">
        <w:t>«Золотые</w:t>
      </w:r>
      <w:r w:rsidRPr="001A34C6">
        <w:rPr>
          <w:spacing w:val="53"/>
        </w:rPr>
        <w:t xml:space="preserve"> </w:t>
      </w:r>
      <w:r w:rsidRPr="001A34C6">
        <w:t>слова»,</w:t>
      </w:r>
      <w:r w:rsidRPr="001A34C6">
        <w:rPr>
          <w:spacing w:val="56"/>
        </w:rPr>
        <w:t xml:space="preserve"> </w:t>
      </w:r>
      <w:r w:rsidRPr="001A34C6">
        <w:t>«Встреча»</w:t>
      </w:r>
      <w:r w:rsidRPr="001A34C6">
        <w:rPr>
          <w:spacing w:val="-2"/>
        </w:rPr>
        <w:t xml:space="preserve"> </w:t>
      </w:r>
      <w:r w:rsidRPr="001A34C6">
        <w:t>и</w:t>
      </w:r>
      <w:r w:rsidRPr="001A34C6">
        <w:rPr>
          <w:spacing w:val="-2"/>
        </w:rPr>
        <w:t xml:space="preserve"> </w:t>
      </w:r>
      <w:r w:rsidRPr="001A34C6">
        <w:rPr>
          <w:spacing w:val="-5"/>
        </w:rPr>
        <w:t>др.</w:t>
      </w:r>
    </w:p>
    <w:p w:rsidR="002E7B81" w:rsidRPr="001A34C6" w:rsidRDefault="002E7B81" w:rsidP="002E7B81">
      <w:pPr>
        <w:spacing w:line="292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Произведения</w:t>
      </w:r>
      <w:r w:rsidRPr="001A3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отечественной</w:t>
      </w:r>
      <w:r w:rsidRPr="001A3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1A3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о</w:t>
      </w:r>
      <w:r w:rsidRPr="001A34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природе</w:t>
      </w:r>
      <w:r w:rsidRPr="001A34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и</w:t>
      </w:r>
      <w:r w:rsidRPr="001A3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 xml:space="preserve">животных </w:t>
      </w:r>
      <w:r w:rsidRPr="001A34C6">
        <w:rPr>
          <w:rFonts w:ascii="Times New Roman" w:hAnsi="Times New Roman" w:cs="Times New Roman"/>
          <w:sz w:val="24"/>
          <w:szCs w:val="24"/>
        </w:rPr>
        <w:t>(не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менее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двух).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Например,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А.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И. Куприна, М. М. Пришвина, К. Г. Паустовского.</w:t>
      </w:r>
    </w:p>
    <w:p w:rsidR="002E7B81" w:rsidRPr="001A34C6" w:rsidRDefault="002E7B81" w:rsidP="002E7B81">
      <w:pPr>
        <w:spacing w:line="275" w:lineRule="exact"/>
        <w:ind w:left="106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А.</w:t>
      </w:r>
      <w:r w:rsidRPr="001A34C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П.</w:t>
      </w:r>
      <w:r w:rsidRPr="001A34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Платонов.</w:t>
      </w:r>
      <w:r w:rsidRPr="001A34C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Рассказы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(один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по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выбору).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Например,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«Корова»,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«Никита»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и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pacing w:val="-5"/>
          <w:sz w:val="24"/>
          <w:szCs w:val="24"/>
        </w:rPr>
        <w:t>др.</w:t>
      </w:r>
    </w:p>
    <w:p w:rsidR="002E7B81" w:rsidRPr="001A34C6" w:rsidRDefault="002E7B81" w:rsidP="002E7B81">
      <w:pPr>
        <w:ind w:left="106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В.</w:t>
      </w:r>
      <w:r w:rsidRPr="001A34C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П.</w:t>
      </w:r>
      <w:r w:rsidRPr="001A3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Астафьев.</w:t>
      </w:r>
      <w:r w:rsidRPr="001A34C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Рассказ</w:t>
      </w:r>
      <w:r w:rsidRPr="001A34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34C6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pacing w:val="-2"/>
          <w:sz w:val="24"/>
          <w:szCs w:val="24"/>
        </w:rPr>
        <w:t>озеро».</w:t>
      </w:r>
    </w:p>
    <w:p w:rsidR="002E7B81" w:rsidRPr="001A34C6" w:rsidRDefault="002E7B81" w:rsidP="002E7B81">
      <w:pPr>
        <w:pStyle w:val="a3"/>
        <w:ind w:left="0"/>
      </w:pPr>
    </w:p>
    <w:p w:rsidR="002E7B81" w:rsidRPr="001A34C6" w:rsidRDefault="002E7B81" w:rsidP="002E7B81">
      <w:pPr>
        <w:pStyle w:val="Heading2"/>
        <w:ind w:left="106"/>
      </w:pPr>
      <w:r w:rsidRPr="001A34C6">
        <w:t>Литература</w:t>
      </w:r>
      <w:r w:rsidRPr="001A34C6">
        <w:rPr>
          <w:spacing w:val="-6"/>
        </w:rPr>
        <w:t xml:space="preserve"> </w:t>
      </w:r>
      <w:r w:rsidRPr="001A34C6">
        <w:t>XX—XXI</w:t>
      </w:r>
      <w:r w:rsidRPr="001A34C6">
        <w:rPr>
          <w:spacing w:val="-5"/>
        </w:rPr>
        <w:t xml:space="preserve"> </w:t>
      </w:r>
      <w:r w:rsidRPr="001A34C6">
        <w:rPr>
          <w:spacing w:val="-2"/>
        </w:rPr>
        <w:t>веков</w:t>
      </w:r>
    </w:p>
    <w:p w:rsidR="002E7B81" w:rsidRPr="001A34C6" w:rsidRDefault="002E7B81" w:rsidP="002E7B81">
      <w:pPr>
        <w:spacing w:line="292" w:lineRule="auto"/>
        <w:ind w:left="106" w:right="160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Произведения</w:t>
      </w:r>
      <w:r w:rsidRPr="001A3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отечественной</w:t>
      </w:r>
      <w:r w:rsidRPr="001A3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прозы</w:t>
      </w:r>
      <w:r w:rsidRPr="001A3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на</w:t>
      </w:r>
      <w:r w:rsidRPr="001A34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тему</w:t>
      </w:r>
      <w:r w:rsidRPr="001A34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«Человек</w:t>
      </w:r>
      <w:r w:rsidRPr="001A34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>на</w:t>
      </w:r>
      <w:r w:rsidRPr="001A34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b/>
          <w:sz w:val="24"/>
          <w:szCs w:val="24"/>
        </w:rPr>
        <w:t xml:space="preserve">войне» </w:t>
      </w:r>
      <w:r w:rsidRPr="001A34C6">
        <w:rPr>
          <w:rFonts w:ascii="Times New Roman" w:hAnsi="Times New Roman" w:cs="Times New Roman"/>
          <w:sz w:val="24"/>
          <w:szCs w:val="24"/>
        </w:rPr>
        <w:t>(не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менее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двух).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Например,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Л.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А. Кассиль. «Дорогие мои мальчишки»; Ю. Я. Яковлев. «Девочки с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Васильевского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острова»; В. П. Катаев. «Сын полка» и др.</w:t>
      </w:r>
    </w:p>
    <w:p w:rsidR="00D11933" w:rsidRPr="001A34C6" w:rsidRDefault="002E7B81" w:rsidP="00D11933">
      <w:pPr>
        <w:pStyle w:val="a3"/>
        <w:ind w:left="0"/>
      </w:pPr>
      <w:r w:rsidRPr="001A34C6">
        <w:rPr>
          <w:b/>
        </w:rPr>
        <w:t xml:space="preserve">Произведения отечественных писателей XIX—XXI веков на тему детства </w:t>
      </w:r>
      <w:r w:rsidRPr="001A34C6">
        <w:t xml:space="preserve">(не менее двух). </w:t>
      </w:r>
      <w:r w:rsidRPr="001A34C6">
        <w:lastRenderedPageBreak/>
        <w:t>Например, произведения В. Г. Короленко, В. П. Катаева, В. П. Крапивина, Ю. П. Казакова, А. Г. Алексина,</w:t>
      </w:r>
      <w:r w:rsidRPr="001A34C6">
        <w:rPr>
          <w:spacing w:val="-3"/>
        </w:rPr>
        <w:t xml:space="preserve"> </w:t>
      </w:r>
      <w:r w:rsidRPr="001A34C6">
        <w:t>В.</w:t>
      </w:r>
      <w:r w:rsidRPr="001A34C6">
        <w:rPr>
          <w:spacing w:val="-3"/>
        </w:rPr>
        <w:t xml:space="preserve"> </w:t>
      </w:r>
      <w:r w:rsidRPr="001A34C6">
        <w:t>П.</w:t>
      </w:r>
      <w:r w:rsidRPr="001A34C6">
        <w:rPr>
          <w:spacing w:val="-3"/>
        </w:rPr>
        <w:t xml:space="preserve"> </w:t>
      </w:r>
      <w:r w:rsidRPr="001A34C6">
        <w:t>Астафьева,</w:t>
      </w:r>
      <w:r w:rsidRPr="001A34C6">
        <w:rPr>
          <w:spacing w:val="-3"/>
        </w:rPr>
        <w:t xml:space="preserve"> </w:t>
      </w:r>
      <w:r w:rsidRPr="001A34C6">
        <w:t>В.</w:t>
      </w:r>
      <w:r w:rsidRPr="001A34C6">
        <w:rPr>
          <w:spacing w:val="-3"/>
        </w:rPr>
        <w:t xml:space="preserve"> </w:t>
      </w:r>
      <w:r w:rsidRPr="001A34C6">
        <w:t>К.</w:t>
      </w:r>
      <w:r w:rsidRPr="001A34C6">
        <w:rPr>
          <w:spacing w:val="-3"/>
        </w:rPr>
        <w:t xml:space="preserve"> </w:t>
      </w:r>
      <w:r w:rsidR="00D11933" w:rsidRPr="001A34C6">
        <w:t>С.</w:t>
      </w:r>
      <w:r w:rsidR="00D11933" w:rsidRPr="001A34C6">
        <w:rPr>
          <w:spacing w:val="-2"/>
        </w:rPr>
        <w:t xml:space="preserve"> </w:t>
      </w:r>
      <w:proofErr w:type="spellStart"/>
      <w:r w:rsidR="00D11933" w:rsidRPr="001A34C6">
        <w:t>Аромштам</w:t>
      </w:r>
      <w:proofErr w:type="spellEnd"/>
      <w:r w:rsidR="00D11933" w:rsidRPr="001A34C6">
        <w:t>,</w:t>
      </w:r>
      <w:r w:rsidR="00D11933" w:rsidRPr="001A34C6">
        <w:rPr>
          <w:spacing w:val="-2"/>
        </w:rPr>
        <w:t xml:space="preserve"> </w:t>
      </w:r>
      <w:r w:rsidR="00D11933" w:rsidRPr="001A34C6">
        <w:t>Н.</w:t>
      </w:r>
      <w:r w:rsidR="00D11933" w:rsidRPr="001A34C6">
        <w:rPr>
          <w:spacing w:val="-2"/>
        </w:rPr>
        <w:t xml:space="preserve"> </w:t>
      </w:r>
      <w:r w:rsidR="00D11933" w:rsidRPr="001A34C6">
        <w:t>Ю.</w:t>
      </w:r>
      <w:r w:rsidR="00D11933" w:rsidRPr="001A34C6">
        <w:rPr>
          <w:spacing w:val="-1"/>
        </w:rPr>
        <w:t xml:space="preserve"> </w:t>
      </w:r>
      <w:proofErr w:type="spellStart"/>
      <w:r w:rsidR="00D11933" w:rsidRPr="001A34C6">
        <w:rPr>
          <w:spacing w:val="-2"/>
        </w:rPr>
        <w:t>Абгарян</w:t>
      </w:r>
      <w:proofErr w:type="spellEnd"/>
      <w:r w:rsidR="00D11933" w:rsidRPr="001A34C6">
        <w:rPr>
          <w:spacing w:val="-2"/>
        </w:rPr>
        <w:t>.</w:t>
      </w:r>
    </w:p>
    <w:p w:rsidR="00D11933" w:rsidRPr="001A34C6" w:rsidRDefault="00D11933" w:rsidP="00D11933">
      <w:pPr>
        <w:spacing w:after="0" w:line="292" w:lineRule="auto"/>
        <w:ind w:left="106" w:right="292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Произведения приключенческого жанра отечественных писателей</w:t>
      </w:r>
      <w:r w:rsidRPr="001A34C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(одно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по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выбору). Например,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К.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A34C6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1A34C6">
        <w:rPr>
          <w:rFonts w:ascii="Times New Roman" w:hAnsi="Times New Roman" w:cs="Times New Roman"/>
          <w:sz w:val="24"/>
          <w:szCs w:val="24"/>
        </w:rPr>
        <w:t>.</w:t>
      </w:r>
      <w:r w:rsidRPr="001A34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«Девочка, с которой ничего не случится», «Миллион приключений» и др. (главы по выбору).</w:t>
      </w:r>
    </w:p>
    <w:p w:rsidR="00D11933" w:rsidRPr="001A34C6" w:rsidRDefault="00D11933" w:rsidP="00D11933">
      <w:pPr>
        <w:pStyle w:val="a3"/>
        <w:ind w:left="0"/>
      </w:pPr>
    </w:p>
    <w:p w:rsidR="00D11933" w:rsidRPr="001A34C6" w:rsidRDefault="00D11933" w:rsidP="00D11933">
      <w:pPr>
        <w:spacing w:line="292" w:lineRule="auto"/>
        <w:ind w:left="106" w:right="4193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>Литература народов Российской Федерации Стихотворения</w:t>
      </w:r>
      <w:r w:rsidRPr="001A34C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(одно</w:t>
      </w:r>
      <w:r w:rsidRPr="001A34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по</w:t>
      </w:r>
      <w:r w:rsidRPr="001A34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выбору).</w:t>
      </w:r>
      <w:r w:rsidRPr="001A34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Например,</w:t>
      </w:r>
      <w:r w:rsidRPr="001A34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Р.</w:t>
      </w:r>
      <w:r w:rsidRPr="001A34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Г.</w:t>
      </w:r>
      <w:r w:rsidRPr="001A34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Гамзатов.</w:t>
      </w:r>
    </w:p>
    <w:p w:rsidR="00D11933" w:rsidRPr="001A34C6" w:rsidRDefault="00D11933" w:rsidP="00D11933">
      <w:pPr>
        <w:pStyle w:val="a3"/>
        <w:spacing w:line="275" w:lineRule="exact"/>
        <w:ind w:left="106"/>
      </w:pPr>
      <w:r w:rsidRPr="001A34C6">
        <w:t>«Песня</w:t>
      </w:r>
      <w:r w:rsidRPr="001A34C6">
        <w:rPr>
          <w:spacing w:val="-3"/>
        </w:rPr>
        <w:t xml:space="preserve"> </w:t>
      </w:r>
      <w:r w:rsidRPr="001A34C6">
        <w:t>соловья»;</w:t>
      </w:r>
      <w:r w:rsidRPr="001A34C6">
        <w:rPr>
          <w:spacing w:val="-3"/>
        </w:rPr>
        <w:t xml:space="preserve"> </w:t>
      </w:r>
      <w:r w:rsidRPr="001A34C6">
        <w:t>М.</w:t>
      </w:r>
      <w:r w:rsidRPr="001A34C6">
        <w:rPr>
          <w:spacing w:val="-2"/>
        </w:rPr>
        <w:t xml:space="preserve"> </w:t>
      </w:r>
      <w:proofErr w:type="gramStart"/>
      <w:r w:rsidRPr="001A34C6">
        <w:t>Карим</w:t>
      </w:r>
      <w:proofErr w:type="gramEnd"/>
      <w:r w:rsidRPr="001A34C6">
        <w:t>.</w:t>
      </w:r>
      <w:r w:rsidRPr="001A34C6">
        <w:rPr>
          <w:spacing w:val="-2"/>
        </w:rPr>
        <w:t xml:space="preserve"> </w:t>
      </w:r>
      <w:r w:rsidRPr="001A34C6">
        <w:t>«Эту</w:t>
      </w:r>
      <w:r w:rsidRPr="001A34C6">
        <w:rPr>
          <w:spacing w:val="-3"/>
        </w:rPr>
        <w:t xml:space="preserve"> </w:t>
      </w:r>
      <w:r w:rsidRPr="001A34C6">
        <w:t>песню</w:t>
      </w:r>
      <w:r w:rsidRPr="001A34C6">
        <w:rPr>
          <w:spacing w:val="-2"/>
        </w:rPr>
        <w:t xml:space="preserve"> </w:t>
      </w:r>
      <w:r w:rsidRPr="001A34C6">
        <w:t>мать</w:t>
      </w:r>
      <w:r w:rsidRPr="001A34C6">
        <w:rPr>
          <w:spacing w:val="-3"/>
        </w:rPr>
        <w:t xml:space="preserve"> </w:t>
      </w:r>
      <w:r w:rsidRPr="001A34C6">
        <w:t>мне</w:t>
      </w:r>
      <w:r w:rsidRPr="001A34C6">
        <w:rPr>
          <w:spacing w:val="-2"/>
        </w:rPr>
        <w:t xml:space="preserve"> пела».</w:t>
      </w:r>
    </w:p>
    <w:p w:rsidR="00D11933" w:rsidRPr="001A34C6" w:rsidRDefault="00D11933" w:rsidP="00D11933">
      <w:pPr>
        <w:pStyle w:val="a3"/>
        <w:ind w:left="0"/>
      </w:pPr>
    </w:p>
    <w:p w:rsidR="00D11933" w:rsidRPr="001A34C6" w:rsidRDefault="00D11933" w:rsidP="00D11933">
      <w:pPr>
        <w:pStyle w:val="Heading2"/>
        <w:ind w:left="106"/>
      </w:pPr>
      <w:r w:rsidRPr="001A34C6">
        <w:t>Зарубежная</w:t>
      </w:r>
      <w:r w:rsidRPr="001A34C6">
        <w:rPr>
          <w:spacing w:val="-6"/>
        </w:rPr>
        <w:t xml:space="preserve"> </w:t>
      </w:r>
      <w:r w:rsidRPr="001A34C6">
        <w:rPr>
          <w:spacing w:val="-2"/>
        </w:rPr>
        <w:t>литература</w:t>
      </w:r>
    </w:p>
    <w:p w:rsidR="00D11933" w:rsidRPr="001A34C6" w:rsidRDefault="00D11933" w:rsidP="00D11933">
      <w:pPr>
        <w:spacing w:line="292" w:lineRule="auto"/>
        <w:ind w:left="106" w:right="78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 xml:space="preserve">Х. К. Андерсен. </w:t>
      </w:r>
      <w:r w:rsidRPr="001A34C6">
        <w:rPr>
          <w:rFonts w:ascii="Times New Roman" w:hAnsi="Times New Roman" w:cs="Times New Roman"/>
          <w:sz w:val="24"/>
          <w:szCs w:val="24"/>
        </w:rPr>
        <w:t xml:space="preserve">Сказки (одна по выбору). Например, «Снежная королева», «Соловей» и др. </w:t>
      </w:r>
      <w:r w:rsidRPr="001A34C6">
        <w:rPr>
          <w:rFonts w:ascii="Times New Roman" w:hAnsi="Times New Roman" w:cs="Times New Roman"/>
          <w:b/>
          <w:sz w:val="24"/>
          <w:szCs w:val="24"/>
        </w:rPr>
        <w:t xml:space="preserve">Зарубежная сказочная проза </w:t>
      </w:r>
      <w:r w:rsidRPr="001A34C6">
        <w:rPr>
          <w:rFonts w:ascii="Times New Roman" w:hAnsi="Times New Roman" w:cs="Times New Roman"/>
          <w:sz w:val="24"/>
          <w:szCs w:val="24"/>
        </w:rPr>
        <w:t>(одно произведение по выбору). Например, Л. Кэрролл. «Алиса в Стране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Чудес»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(главы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по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выбору),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A34C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1A34C6">
        <w:rPr>
          <w:rFonts w:ascii="Times New Roman" w:hAnsi="Times New Roman" w:cs="Times New Roman"/>
          <w:sz w:val="24"/>
          <w:szCs w:val="24"/>
        </w:rPr>
        <w:t>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Р.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Р.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A34C6"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Pr="001A34C6">
        <w:rPr>
          <w:rFonts w:ascii="Times New Roman" w:hAnsi="Times New Roman" w:cs="Times New Roman"/>
          <w:sz w:val="24"/>
          <w:szCs w:val="24"/>
        </w:rPr>
        <w:t>.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34C6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1A34C6">
        <w:rPr>
          <w:rFonts w:ascii="Times New Roman" w:hAnsi="Times New Roman" w:cs="Times New Roman"/>
          <w:sz w:val="24"/>
          <w:szCs w:val="24"/>
        </w:rPr>
        <w:t>,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или</w:t>
      </w:r>
      <w:proofErr w:type="gramStart"/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A34C6">
        <w:rPr>
          <w:rFonts w:ascii="Times New Roman" w:hAnsi="Times New Roman" w:cs="Times New Roman"/>
          <w:sz w:val="24"/>
          <w:szCs w:val="24"/>
        </w:rPr>
        <w:t>уда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и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обратно»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(главы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по</w:t>
      </w:r>
      <w:r w:rsidRPr="001A34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 xml:space="preserve">выбору). </w:t>
      </w:r>
      <w:r w:rsidRPr="001A34C6">
        <w:rPr>
          <w:rFonts w:ascii="Times New Roman" w:hAnsi="Times New Roman" w:cs="Times New Roman"/>
          <w:b/>
          <w:sz w:val="24"/>
          <w:szCs w:val="24"/>
        </w:rPr>
        <w:t xml:space="preserve">Зарубежная проза о детях и подростках </w:t>
      </w:r>
      <w:r w:rsidRPr="001A34C6">
        <w:rPr>
          <w:rFonts w:ascii="Times New Roman" w:hAnsi="Times New Roman" w:cs="Times New Roman"/>
          <w:sz w:val="24"/>
          <w:szCs w:val="24"/>
        </w:rPr>
        <w:t>(два произведения по выбору).</w:t>
      </w:r>
      <w:r w:rsidRPr="001A34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Например,</w:t>
      </w:r>
      <w:r w:rsidRPr="001A34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М.</w:t>
      </w:r>
      <w:r w:rsidRPr="001A34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Твен.</w:t>
      </w:r>
    </w:p>
    <w:p w:rsidR="00D11933" w:rsidRPr="001A34C6" w:rsidRDefault="00D11933" w:rsidP="00D11933">
      <w:pPr>
        <w:pStyle w:val="a3"/>
        <w:spacing w:line="274" w:lineRule="exact"/>
        <w:ind w:left="106"/>
      </w:pPr>
      <w:r w:rsidRPr="001A34C6">
        <w:t>«Приключения</w:t>
      </w:r>
      <w:r w:rsidRPr="001A34C6">
        <w:rPr>
          <w:spacing w:val="27"/>
        </w:rPr>
        <w:t xml:space="preserve">  </w:t>
      </w:r>
      <w:r w:rsidRPr="001A34C6">
        <w:t>Тома</w:t>
      </w:r>
      <w:r w:rsidRPr="001A34C6">
        <w:rPr>
          <w:spacing w:val="29"/>
        </w:rPr>
        <w:t xml:space="preserve">  </w:t>
      </w:r>
      <w:proofErr w:type="spellStart"/>
      <w:r w:rsidRPr="001A34C6">
        <w:rPr>
          <w:spacing w:val="-2"/>
        </w:rPr>
        <w:t>Сойера</w:t>
      </w:r>
      <w:proofErr w:type="spellEnd"/>
      <w:r w:rsidRPr="001A34C6">
        <w:rPr>
          <w:spacing w:val="-2"/>
        </w:rPr>
        <w:t>»</w:t>
      </w:r>
    </w:p>
    <w:p w:rsidR="00D11933" w:rsidRPr="001A34C6" w:rsidRDefault="00D11933" w:rsidP="00D11933">
      <w:pPr>
        <w:pStyle w:val="a3"/>
        <w:ind w:left="106"/>
      </w:pPr>
      <w:r w:rsidRPr="001A34C6">
        <w:t>(главы</w:t>
      </w:r>
      <w:r w:rsidRPr="001A34C6">
        <w:rPr>
          <w:spacing w:val="-5"/>
        </w:rPr>
        <w:t xml:space="preserve"> </w:t>
      </w:r>
      <w:r w:rsidRPr="001A34C6">
        <w:t>по</w:t>
      </w:r>
      <w:r w:rsidRPr="001A34C6">
        <w:rPr>
          <w:spacing w:val="-3"/>
        </w:rPr>
        <w:t xml:space="preserve"> </w:t>
      </w:r>
      <w:r w:rsidRPr="001A34C6">
        <w:t>выбору);</w:t>
      </w:r>
      <w:r w:rsidRPr="001A34C6">
        <w:rPr>
          <w:spacing w:val="-4"/>
        </w:rPr>
        <w:t xml:space="preserve"> </w:t>
      </w:r>
      <w:proofErr w:type="gramStart"/>
      <w:r w:rsidRPr="001A34C6">
        <w:t>Дж</w:t>
      </w:r>
      <w:proofErr w:type="gramEnd"/>
      <w:r w:rsidRPr="001A34C6">
        <w:t>.</w:t>
      </w:r>
      <w:r w:rsidRPr="001A34C6">
        <w:rPr>
          <w:spacing w:val="-3"/>
        </w:rPr>
        <w:t xml:space="preserve"> </w:t>
      </w:r>
      <w:r w:rsidRPr="001A34C6">
        <w:t>Лондон.</w:t>
      </w:r>
      <w:r w:rsidRPr="001A34C6">
        <w:rPr>
          <w:spacing w:val="-3"/>
        </w:rPr>
        <w:t xml:space="preserve"> </w:t>
      </w:r>
      <w:r w:rsidRPr="001A34C6">
        <w:t>«Сказание</w:t>
      </w:r>
      <w:r w:rsidRPr="001A34C6">
        <w:rPr>
          <w:spacing w:val="-2"/>
        </w:rPr>
        <w:t xml:space="preserve"> </w:t>
      </w:r>
      <w:r w:rsidRPr="001A34C6">
        <w:t>о</w:t>
      </w:r>
      <w:r w:rsidRPr="001A34C6">
        <w:rPr>
          <w:spacing w:val="-3"/>
        </w:rPr>
        <w:t xml:space="preserve"> </w:t>
      </w:r>
      <w:proofErr w:type="spellStart"/>
      <w:r w:rsidRPr="001A34C6">
        <w:t>Кише</w:t>
      </w:r>
      <w:proofErr w:type="spellEnd"/>
      <w:r w:rsidRPr="001A34C6">
        <w:t>»;</w:t>
      </w:r>
      <w:r w:rsidRPr="001A34C6">
        <w:rPr>
          <w:spacing w:val="-4"/>
        </w:rPr>
        <w:t xml:space="preserve"> </w:t>
      </w:r>
      <w:r w:rsidRPr="001A34C6">
        <w:t>Р.</w:t>
      </w:r>
      <w:r w:rsidRPr="001A34C6">
        <w:rPr>
          <w:spacing w:val="-3"/>
        </w:rPr>
        <w:t xml:space="preserve"> </w:t>
      </w:r>
      <w:proofErr w:type="spellStart"/>
      <w:r w:rsidRPr="001A34C6">
        <w:t>Брэдбери</w:t>
      </w:r>
      <w:proofErr w:type="spellEnd"/>
      <w:r w:rsidRPr="001A34C6">
        <w:t>.</w:t>
      </w:r>
      <w:r w:rsidRPr="001A34C6">
        <w:rPr>
          <w:spacing w:val="-3"/>
        </w:rPr>
        <w:t xml:space="preserve"> </w:t>
      </w:r>
      <w:r w:rsidRPr="001A34C6">
        <w:t>Рассказы.</w:t>
      </w:r>
      <w:r w:rsidRPr="001A34C6">
        <w:rPr>
          <w:spacing w:val="-3"/>
        </w:rPr>
        <w:t xml:space="preserve"> </w:t>
      </w:r>
      <w:r w:rsidRPr="001A34C6">
        <w:t>Например,</w:t>
      </w:r>
      <w:r w:rsidRPr="001A34C6">
        <w:rPr>
          <w:spacing w:val="-2"/>
        </w:rPr>
        <w:t xml:space="preserve"> «Каникулы»,</w:t>
      </w:r>
    </w:p>
    <w:p w:rsidR="00D11933" w:rsidRPr="001A34C6" w:rsidRDefault="00D11933" w:rsidP="00D11933">
      <w:pPr>
        <w:pStyle w:val="a3"/>
        <w:ind w:left="106"/>
      </w:pPr>
      <w:r w:rsidRPr="001A34C6">
        <w:t>«Звук</w:t>
      </w:r>
      <w:r w:rsidRPr="001A34C6">
        <w:rPr>
          <w:spacing w:val="-4"/>
        </w:rPr>
        <w:t xml:space="preserve"> </w:t>
      </w:r>
      <w:r w:rsidRPr="001A34C6">
        <w:t>бегущих</w:t>
      </w:r>
      <w:r w:rsidRPr="001A34C6">
        <w:rPr>
          <w:spacing w:val="-2"/>
        </w:rPr>
        <w:t xml:space="preserve"> ног»,</w:t>
      </w:r>
    </w:p>
    <w:p w:rsidR="00D11933" w:rsidRPr="001A34C6" w:rsidRDefault="00D11933" w:rsidP="00D11933">
      <w:pPr>
        <w:pStyle w:val="a3"/>
        <w:ind w:left="106"/>
      </w:pPr>
      <w:r w:rsidRPr="001A34C6">
        <w:t>«Зелёное</w:t>
      </w:r>
      <w:r w:rsidRPr="001A34C6">
        <w:rPr>
          <w:spacing w:val="-4"/>
        </w:rPr>
        <w:t xml:space="preserve"> </w:t>
      </w:r>
      <w:r w:rsidRPr="001A34C6">
        <w:t>утро»</w:t>
      </w:r>
      <w:r w:rsidRPr="001A34C6">
        <w:rPr>
          <w:spacing w:val="-2"/>
        </w:rPr>
        <w:t xml:space="preserve"> </w:t>
      </w:r>
      <w:r w:rsidRPr="001A34C6">
        <w:t>и</w:t>
      </w:r>
      <w:r w:rsidRPr="001A34C6">
        <w:rPr>
          <w:spacing w:val="-1"/>
        </w:rPr>
        <w:t xml:space="preserve"> </w:t>
      </w:r>
      <w:r w:rsidRPr="001A34C6">
        <w:rPr>
          <w:spacing w:val="-5"/>
        </w:rPr>
        <w:t>др.</w:t>
      </w:r>
    </w:p>
    <w:p w:rsidR="00D11933" w:rsidRPr="001A34C6" w:rsidRDefault="00D11933" w:rsidP="00D11933">
      <w:pPr>
        <w:spacing w:line="292" w:lineRule="auto"/>
        <w:ind w:left="106" w:right="2800"/>
        <w:rPr>
          <w:rFonts w:ascii="Times New Roman" w:hAnsi="Times New Roman" w:cs="Times New Roman"/>
          <w:sz w:val="24"/>
          <w:szCs w:val="24"/>
        </w:rPr>
      </w:pPr>
      <w:r w:rsidRPr="001A34C6">
        <w:rPr>
          <w:rFonts w:ascii="Times New Roman" w:hAnsi="Times New Roman" w:cs="Times New Roman"/>
          <w:b/>
          <w:sz w:val="24"/>
          <w:szCs w:val="24"/>
        </w:rPr>
        <w:t xml:space="preserve">Зарубежная приключенческая проза </w:t>
      </w:r>
      <w:r w:rsidRPr="001A34C6">
        <w:rPr>
          <w:rFonts w:ascii="Times New Roman" w:hAnsi="Times New Roman" w:cs="Times New Roman"/>
          <w:sz w:val="24"/>
          <w:szCs w:val="24"/>
        </w:rPr>
        <w:t>(два произведения по выбору). Например,</w:t>
      </w:r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Р.</w:t>
      </w:r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Л.</w:t>
      </w:r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Стивенсон.</w:t>
      </w:r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«Остров</w:t>
      </w:r>
      <w:r w:rsidRPr="001A34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сокровищ»,</w:t>
      </w:r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«Чёрная</w:t>
      </w:r>
      <w:r w:rsidRPr="001A34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стрела»</w:t>
      </w:r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>и</w:t>
      </w:r>
      <w:r w:rsidRPr="001A34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</w:rPr>
        <w:t xml:space="preserve">др. </w:t>
      </w:r>
      <w:r w:rsidRPr="001A34C6">
        <w:rPr>
          <w:rFonts w:ascii="Times New Roman" w:hAnsi="Times New Roman" w:cs="Times New Roman"/>
          <w:b/>
          <w:sz w:val="24"/>
          <w:szCs w:val="24"/>
        </w:rPr>
        <w:t xml:space="preserve">Зарубежная проза о животных </w:t>
      </w:r>
      <w:r w:rsidRPr="001A34C6">
        <w:rPr>
          <w:rFonts w:ascii="Times New Roman" w:hAnsi="Times New Roman" w:cs="Times New Roman"/>
          <w:sz w:val="24"/>
          <w:szCs w:val="24"/>
        </w:rPr>
        <w:t>(одно-два произведения по выбору).</w:t>
      </w:r>
    </w:p>
    <w:p w:rsidR="00D11933" w:rsidRPr="001A34C6" w:rsidRDefault="00D11933" w:rsidP="00D11933">
      <w:pPr>
        <w:pStyle w:val="a3"/>
        <w:spacing w:line="274" w:lineRule="exact"/>
        <w:ind w:left="106"/>
      </w:pPr>
      <w:r w:rsidRPr="001A34C6">
        <w:t>Э.</w:t>
      </w:r>
      <w:r w:rsidRPr="001A34C6">
        <w:rPr>
          <w:spacing w:val="-7"/>
        </w:rPr>
        <w:t xml:space="preserve"> </w:t>
      </w:r>
      <w:r w:rsidRPr="001A34C6">
        <w:t>Сетон-Томпсон.</w:t>
      </w:r>
      <w:r w:rsidRPr="001A34C6">
        <w:rPr>
          <w:spacing w:val="-4"/>
        </w:rPr>
        <w:t xml:space="preserve"> </w:t>
      </w:r>
      <w:r w:rsidRPr="001A34C6">
        <w:t>«</w:t>
      </w:r>
      <w:proofErr w:type="gramStart"/>
      <w:r w:rsidRPr="001A34C6">
        <w:t>Королевская</w:t>
      </w:r>
      <w:proofErr w:type="gramEnd"/>
      <w:r w:rsidRPr="001A34C6">
        <w:rPr>
          <w:spacing w:val="-5"/>
        </w:rPr>
        <w:t xml:space="preserve"> </w:t>
      </w:r>
      <w:proofErr w:type="spellStart"/>
      <w:r w:rsidRPr="001A34C6">
        <w:t>аналостанка</w:t>
      </w:r>
      <w:proofErr w:type="spellEnd"/>
      <w:r w:rsidRPr="001A34C6">
        <w:t>»;</w:t>
      </w:r>
      <w:r w:rsidRPr="001A34C6">
        <w:rPr>
          <w:spacing w:val="-5"/>
        </w:rPr>
        <w:t xml:space="preserve"> </w:t>
      </w:r>
      <w:r w:rsidRPr="001A34C6">
        <w:t>Дж.</w:t>
      </w:r>
      <w:r w:rsidRPr="001A34C6">
        <w:rPr>
          <w:spacing w:val="-5"/>
        </w:rPr>
        <w:t xml:space="preserve"> </w:t>
      </w:r>
      <w:r w:rsidRPr="001A34C6">
        <w:t>Даррелл.</w:t>
      </w:r>
      <w:r w:rsidRPr="001A34C6">
        <w:rPr>
          <w:spacing w:val="-4"/>
        </w:rPr>
        <w:t xml:space="preserve"> </w:t>
      </w:r>
      <w:r w:rsidRPr="001A34C6">
        <w:t>«Говорящий</w:t>
      </w:r>
      <w:r w:rsidRPr="001A34C6">
        <w:rPr>
          <w:spacing w:val="-4"/>
        </w:rPr>
        <w:t xml:space="preserve"> </w:t>
      </w:r>
      <w:r w:rsidRPr="001A34C6">
        <w:t>свёрток»;</w:t>
      </w:r>
      <w:r w:rsidRPr="001A34C6">
        <w:rPr>
          <w:spacing w:val="-5"/>
        </w:rPr>
        <w:t xml:space="preserve"> </w:t>
      </w:r>
      <w:proofErr w:type="gramStart"/>
      <w:r w:rsidRPr="001A34C6">
        <w:t>Дж</w:t>
      </w:r>
      <w:proofErr w:type="gramEnd"/>
      <w:r w:rsidRPr="001A34C6">
        <w:t>.</w:t>
      </w:r>
      <w:r w:rsidRPr="001A34C6">
        <w:rPr>
          <w:spacing w:val="-4"/>
        </w:rPr>
        <w:t xml:space="preserve"> </w:t>
      </w:r>
      <w:r w:rsidRPr="001A34C6">
        <w:rPr>
          <w:spacing w:val="-2"/>
        </w:rPr>
        <w:t>Лондон.</w:t>
      </w:r>
    </w:p>
    <w:p w:rsidR="00D11933" w:rsidRPr="001A34C6" w:rsidRDefault="00D11933" w:rsidP="00D11933">
      <w:pPr>
        <w:pStyle w:val="a3"/>
        <w:ind w:left="166"/>
      </w:pPr>
      <w:r w:rsidRPr="001A34C6">
        <w:t>«Белый</w:t>
      </w:r>
      <w:r w:rsidRPr="001A34C6">
        <w:rPr>
          <w:spacing w:val="52"/>
        </w:rPr>
        <w:t xml:space="preserve"> </w:t>
      </w:r>
      <w:r w:rsidRPr="001A34C6">
        <w:t>клык»;</w:t>
      </w:r>
      <w:r w:rsidRPr="001A34C6">
        <w:rPr>
          <w:spacing w:val="-3"/>
        </w:rPr>
        <w:t xml:space="preserve"> </w:t>
      </w:r>
      <w:proofErr w:type="gramStart"/>
      <w:r w:rsidRPr="001A34C6">
        <w:t>Дж</w:t>
      </w:r>
      <w:proofErr w:type="gramEnd"/>
      <w:r w:rsidRPr="001A34C6">
        <w:t>.</w:t>
      </w:r>
      <w:r w:rsidRPr="001A34C6">
        <w:rPr>
          <w:spacing w:val="-3"/>
        </w:rPr>
        <w:t xml:space="preserve"> </w:t>
      </w:r>
      <w:r w:rsidRPr="001A34C6">
        <w:t>Р.</w:t>
      </w:r>
      <w:r w:rsidRPr="001A34C6">
        <w:rPr>
          <w:spacing w:val="-3"/>
        </w:rPr>
        <w:t xml:space="preserve"> </w:t>
      </w:r>
      <w:r w:rsidRPr="001A34C6">
        <w:t>Киплинг.</w:t>
      </w:r>
      <w:r w:rsidRPr="001A34C6">
        <w:rPr>
          <w:spacing w:val="-2"/>
        </w:rPr>
        <w:t xml:space="preserve"> </w:t>
      </w:r>
      <w:r w:rsidRPr="001A34C6">
        <w:t>«</w:t>
      </w:r>
      <w:proofErr w:type="spellStart"/>
      <w:r w:rsidRPr="001A34C6">
        <w:t>Маугли</w:t>
      </w:r>
      <w:proofErr w:type="spellEnd"/>
      <w:r w:rsidRPr="001A34C6">
        <w:t>»,</w:t>
      </w:r>
      <w:r w:rsidRPr="001A34C6">
        <w:rPr>
          <w:spacing w:val="-3"/>
        </w:rPr>
        <w:t xml:space="preserve"> </w:t>
      </w:r>
      <w:r w:rsidRPr="001A34C6">
        <w:t>«</w:t>
      </w:r>
      <w:proofErr w:type="spellStart"/>
      <w:r w:rsidRPr="001A34C6">
        <w:t>Рикки-Тикки-Тави</w:t>
      </w:r>
      <w:proofErr w:type="spellEnd"/>
      <w:r w:rsidRPr="001A34C6">
        <w:t>»</w:t>
      </w:r>
      <w:r w:rsidRPr="001A34C6">
        <w:rPr>
          <w:spacing w:val="-3"/>
        </w:rPr>
        <w:t xml:space="preserve"> </w:t>
      </w:r>
      <w:r w:rsidRPr="001A34C6">
        <w:t>и</w:t>
      </w:r>
      <w:r w:rsidRPr="001A34C6">
        <w:rPr>
          <w:spacing w:val="-2"/>
        </w:rPr>
        <w:t xml:space="preserve"> </w:t>
      </w:r>
      <w:r w:rsidRPr="001A34C6">
        <w:rPr>
          <w:spacing w:val="-5"/>
        </w:rPr>
        <w:t>др.</w:t>
      </w:r>
    </w:p>
    <w:p w:rsidR="002E7B81" w:rsidRDefault="002E7B81" w:rsidP="002E7B81">
      <w:pPr>
        <w:sectPr w:rsidR="002E7B81">
          <w:pgSz w:w="11900" w:h="16840"/>
          <w:pgMar w:top="50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2E7B81" w:rsidRDefault="007D79CC" w:rsidP="002E7B81">
      <w:pPr>
        <w:pStyle w:val="a3"/>
        <w:ind w:left="0"/>
        <w:rPr>
          <w:b/>
          <w:sz w:val="8"/>
        </w:rPr>
      </w:pPr>
      <w:r w:rsidRPr="007D79CC">
        <w:pict>
          <v:rect id="docshape3" o:spid="_x0000_s1030" style="position:absolute;margin-left:33.3pt;margin-top:5.8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2E7B81" w:rsidRDefault="002E7B81" w:rsidP="002E7B81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2E7B81" w:rsidRDefault="002E7B81" w:rsidP="002E7B81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E7B81" w:rsidRDefault="002E7B81" w:rsidP="002E7B81">
      <w:pPr>
        <w:pStyle w:val="a3"/>
        <w:spacing w:before="156" w:line="292" w:lineRule="auto"/>
        <w:ind w:left="106" w:right="160" w:firstLine="180"/>
      </w:pPr>
      <w: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формирования внутренней позиции личности.</w:t>
      </w:r>
    </w:p>
    <w:p w:rsidR="002E7B81" w:rsidRDefault="002E7B81" w:rsidP="002E7B81">
      <w:pPr>
        <w:pStyle w:val="a3"/>
        <w:spacing w:line="292" w:lineRule="auto"/>
        <w:ind w:left="106" w:firstLine="180"/>
      </w:pPr>
      <w:r>
        <w:t>Личностные результаты освоения рабочей программы по литературе для основного общего 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E7B81" w:rsidRDefault="002E7B81" w:rsidP="002E7B81">
      <w:pPr>
        <w:pStyle w:val="Heading2"/>
        <w:spacing w:before="114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прав, свобод и законных интересов других людей;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литературных </w:t>
      </w:r>
      <w:r>
        <w:rPr>
          <w:spacing w:val="-2"/>
          <w:sz w:val="24"/>
        </w:rPr>
        <w:t>произведениях;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947"/>
        </w:tabs>
        <w:spacing w:before="180" w:line="292" w:lineRule="auto"/>
        <w:ind w:right="61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в том числе с опорой на примеры из литературы;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94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взаимопомощи, в том числе с опорой на примеры из литературы;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947"/>
        </w:tabs>
        <w:spacing w:before="180" w:line="292" w:lineRule="auto"/>
        <w:ind w:right="123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 нуждающимся в ней).</w:t>
      </w:r>
    </w:p>
    <w:p w:rsidR="002E7B81" w:rsidRDefault="002E7B81" w:rsidP="002E7B81">
      <w:pPr>
        <w:pStyle w:val="Heading2"/>
        <w:spacing w:before="227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7" w:line="292" w:lineRule="auto"/>
        <w:ind w:right="445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народа, в том числе отражённым в художественных произведениях;</w:t>
      </w:r>
    </w:p>
    <w:p w:rsidR="002E7B81" w:rsidRDefault="002E7B81" w:rsidP="002E7B81">
      <w:pPr>
        <w:spacing w:line="292" w:lineRule="auto"/>
        <w:rPr>
          <w:sz w:val="24"/>
        </w:rPr>
        <w:sectPr w:rsidR="002E7B81">
          <w:pgSz w:w="11900" w:h="16840"/>
          <w:pgMar w:top="52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66" w:line="29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природному 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обращая внимание на их воплощение в литературе.</w:t>
      </w:r>
    </w:p>
    <w:p w:rsidR="002E7B81" w:rsidRDefault="002E7B81" w:rsidP="002E7B81">
      <w:pPr>
        <w:pStyle w:val="Heading2"/>
        <w:spacing w:before="22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56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 поведения и поступков персонажей литературных произведений;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 индивидуального и общественного пространства.</w:t>
      </w:r>
    </w:p>
    <w:p w:rsidR="002E7B81" w:rsidRDefault="002E7B81" w:rsidP="002E7B81">
      <w:pPr>
        <w:pStyle w:val="Heading2"/>
        <w:spacing w:before="227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1048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47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самовыражения;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 традиций и народного творчества;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искусства.</w:t>
      </w:r>
    </w:p>
    <w:p w:rsidR="002E7B81" w:rsidRDefault="002E7B81" w:rsidP="002E7B81">
      <w:pPr>
        <w:pStyle w:val="a3"/>
        <w:ind w:left="0"/>
        <w:rPr>
          <w:sz w:val="25"/>
        </w:rPr>
      </w:pPr>
    </w:p>
    <w:p w:rsidR="002E7B81" w:rsidRDefault="002E7B81" w:rsidP="002E7B81">
      <w:pPr>
        <w:pStyle w:val="Heading2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опыт;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17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 литературного образования;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выстраивая дальнейшие цели;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80" w:line="292" w:lineRule="auto"/>
        <w:ind w:right="118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 литературных произведений;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состоянием;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80" w:line="292" w:lineRule="auto"/>
        <w:ind w:right="43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 другого человека с оценкой поступков литературных героев.</w:t>
      </w:r>
    </w:p>
    <w:p w:rsidR="002E7B81" w:rsidRDefault="002E7B81" w:rsidP="002E7B81">
      <w:pPr>
        <w:pStyle w:val="a3"/>
        <w:spacing w:before="2"/>
        <w:ind w:left="0"/>
        <w:rPr>
          <w:sz w:val="30"/>
        </w:rPr>
      </w:pPr>
    </w:p>
    <w:p w:rsidR="002E7B81" w:rsidRDefault="002E7B81" w:rsidP="002E7B81">
      <w:pPr>
        <w:pStyle w:val="Heading2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2E7B81" w:rsidRDefault="002E7B81" w:rsidP="002E7B81">
      <w:pPr>
        <w:sectPr w:rsidR="002E7B81">
          <w:pgSz w:w="11900" w:h="16840"/>
          <w:pgMar w:top="58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62" w:line="292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73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на страницах литературных произведений;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 произведений русского фольклора и литературы;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832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 планов с учетом личных и общественных интересов и потребностей.</w:t>
      </w:r>
    </w:p>
    <w:p w:rsidR="002E7B81" w:rsidRDefault="002E7B81" w:rsidP="002E7B81">
      <w:pPr>
        <w:pStyle w:val="Heading2"/>
        <w:spacing w:before="227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 проблем и путей их решения;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сформированное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поднимающими экологические проблемы;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природной, технологической и социальной сред;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2E7B81" w:rsidRDefault="002E7B81" w:rsidP="002E7B81">
      <w:pPr>
        <w:pStyle w:val="a3"/>
        <w:spacing w:before="1"/>
        <w:ind w:left="0"/>
        <w:rPr>
          <w:sz w:val="25"/>
        </w:rPr>
      </w:pPr>
    </w:p>
    <w:p w:rsidR="002E7B81" w:rsidRDefault="002E7B81" w:rsidP="002E7B81">
      <w:pPr>
        <w:pStyle w:val="Heading2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социальной средой с опорой на изученные и самостоятельно прочитанные литературные </w:t>
      </w:r>
      <w:r>
        <w:rPr>
          <w:spacing w:val="-2"/>
          <w:sz w:val="24"/>
        </w:rPr>
        <w:t>произведения;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80" w:line="292" w:lineRule="auto"/>
        <w:ind w:right="98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 школьного литературного образования;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 пути достижения индивидуального и коллективного благополучия.</w:t>
      </w:r>
    </w:p>
    <w:p w:rsidR="002E7B81" w:rsidRDefault="002E7B81" w:rsidP="002E7B81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 социальной и природной среды: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06" w:line="292" w:lineRule="auto"/>
        <w:ind w:right="280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 форм социальной</w:t>
      </w:r>
    </w:p>
    <w:p w:rsidR="002E7B81" w:rsidRDefault="002E7B81" w:rsidP="002E7B81">
      <w:pPr>
        <w:spacing w:line="292" w:lineRule="auto"/>
        <w:rPr>
          <w:sz w:val="24"/>
        </w:rPr>
        <w:sectPr w:rsidR="002E7B81">
          <w:pgSz w:w="11900" w:h="16840"/>
          <w:pgMar w:top="56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a3"/>
        <w:spacing w:before="62" w:line="292" w:lineRule="auto"/>
        <w:ind w:right="160"/>
      </w:pPr>
      <w:r>
        <w:lastRenderedPageBreak/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профессиональной деятельности, а также в рамках социального взаимодействия с людьми из другой культурной </w:t>
      </w:r>
      <w:r>
        <w:rPr>
          <w:spacing w:val="-2"/>
        </w:rPr>
        <w:t>среды;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80" w:line="292" w:lineRule="auto"/>
        <w:ind w:right="419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знаниям </w:t>
      </w:r>
      <w:r>
        <w:rPr>
          <w:spacing w:val="-2"/>
          <w:sz w:val="24"/>
        </w:rPr>
        <w:t>других;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63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54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своё </w:t>
      </w:r>
      <w:r>
        <w:rPr>
          <w:spacing w:val="-2"/>
          <w:sz w:val="24"/>
        </w:rPr>
        <w:t>развитие;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 концепции устойчивого развития;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80" w:line="292" w:lineRule="auto"/>
        <w:ind w:right="88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line="292" w:lineRule="auto"/>
        <w:ind w:right="77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последствия, опираясь на жизненный и читательский опыт;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2E7B81" w:rsidRDefault="002E7B81" w:rsidP="002E7B81">
      <w:pPr>
        <w:pStyle w:val="a5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2E7B81" w:rsidRDefault="002E7B81" w:rsidP="002E7B81">
      <w:pPr>
        <w:pStyle w:val="a3"/>
        <w:spacing w:before="1"/>
        <w:ind w:left="0"/>
        <w:rPr>
          <w:sz w:val="27"/>
        </w:rPr>
      </w:pPr>
    </w:p>
    <w:p w:rsidR="002E7B81" w:rsidRDefault="002E7B81" w:rsidP="002E7B81">
      <w:pPr>
        <w:pStyle w:val="Heading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2E7B81" w:rsidRDefault="002E7B81" w:rsidP="002E7B81">
      <w:pPr>
        <w:pStyle w:val="a3"/>
        <w:spacing w:before="156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2E7B81" w:rsidRDefault="002E7B81" w:rsidP="002E7B81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действия:</w:t>
      </w:r>
    </w:p>
    <w:p w:rsidR="002E7B81" w:rsidRDefault="002E7B81" w:rsidP="002E7B81">
      <w:pPr>
        <w:pStyle w:val="Heading2"/>
        <w:numPr>
          <w:ilvl w:val="0"/>
          <w:numId w:val="5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68" w:line="292" w:lineRule="auto"/>
        <w:ind w:right="49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учебных текстов, литературных героев и др.) и явлений (литературных направлений, этапов </w:t>
      </w:r>
      <w:proofErr w:type="spellStart"/>
      <w:proofErr w:type="gramStart"/>
      <w:r>
        <w:rPr>
          <w:sz w:val="24"/>
        </w:rPr>
        <w:t>историко</w:t>
      </w:r>
      <w:proofErr w:type="spellEnd"/>
      <w:r>
        <w:rPr>
          <w:sz w:val="24"/>
        </w:rPr>
        <w:t>- литературного</w:t>
      </w:r>
      <w:proofErr w:type="gramEnd"/>
      <w:r>
        <w:rPr>
          <w:sz w:val="24"/>
        </w:rPr>
        <w:t xml:space="preserve"> процесса);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18" w:line="292" w:lineRule="auto"/>
        <w:ind w:right="43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 определять критерии проводимого анализа;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18" w:line="292" w:lineRule="auto"/>
        <w:ind w:right="278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 литературных фактах и наблюдениях над текстом;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line="292" w:lineRule="auto"/>
        <w:ind w:right="828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2E7B81" w:rsidRDefault="002E7B81" w:rsidP="002E7B81">
      <w:pPr>
        <w:spacing w:line="292" w:lineRule="auto"/>
        <w:rPr>
          <w:sz w:val="24"/>
        </w:rPr>
        <w:sectPr w:rsidR="002E7B81">
          <w:pgSz w:w="11900" w:h="16840"/>
          <w:pgMar w:top="50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66" w:line="292" w:lineRule="auto"/>
        <w:ind w:right="354" w:firstLine="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80" w:line="292" w:lineRule="auto"/>
        <w:ind w:right="1717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умозаключений, умозаключений по аналогии;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взаимосвязях;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80" w:line="292" w:lineRule="auto"/>
        <w:ind w:right="67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 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самостоятельно выделенных критериев).</w:t>
      </w:r>
    </w:p>
    <w:p w:rsidR="002E7B81" w:rsidRDefault="002E7B81" w:rsidP="002E7B81">
      <w:pPr>
        <w:pStyle w:val="Heading2"/>
        <w:numPr>
          <w:ilvl w:val="0"/>
          <w:numId w:val="5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68" w:line="292" w:lineRule="auto"/>
        <w:ind w:right="33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line="292" w:lineRule="auto"/>
        <w:ind w:right="126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литературном </w:t>
      </w:r>
      <w:r>
        <w:rPr>
          <w:spacing w:val="-2"/>
          <w:sz w:val="24"/>
        </w:rPr>
        <w:t>образовании;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аргументировать свою позицию, мнение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 зависимостей объектов между собой;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18" w:line="292" w:lineRule="auto"/>
        <w:ind w:right="31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line="292" w:lineRule="auto"/>
        <w:ind w:right="129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проведённого наблюдения, опыта, исследования;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обобщений;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81" w:line="292" w:lineRule="auto"/>
        <w:ind w:right="495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 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контекстах, в том числе в литературных произведениях.</w:t>
      </w:r>
    </w:p>
    <w:p w:rsidR="002E7B81" w:rsidRDefault="002E7B81" w:rsidP="002E7B81">
      <w:pPr>
        <w:pStyle w:val="Heading2"/>
        <w:numPr>
          <w:ilvl w:val="0"/>
          <w:numId w:val="5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68" w:line="292" w:lineRule="auto"/>
        <w:ind w:right="46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другой информации или данных из источников с учётом предложенной учебной задачи и заданных критериев;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18" w:line="292" w:lineRule="auto"/>
        <w:ind w:right="630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 информацию различных видов и форм представления;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line="292" w:lineRule="auto"/>
        <w:ind w:right="39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диаграммами, иной графикой и их комбинациями;</w:t>
      </w: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118" w:line="292" w:lineRule="auto"/>
        <w:ind w:right="67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 учителем или сформулированным самостоятельно;</w:t>
      </w:r>
    </w:p>
    <w:p w:rsidR="002E7B81" w:rsidRDefault="002E7B81" w:rsidP="002E7B81">
      <w:pPr>
        <w:spacing w:line="292" w:lineRule="auto"/>
        <w:rPr>
          <w:sz w:val="24"/>
        </w:rPr>
        <w:sectPr w:rsidR="002E7B81">
          <w:pgSz w:w="11900" w:h="16840"/>
          <w:pgMar w:top="52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a5"/>
        <w:numPr>
          <w:ilvl w:val="1"/>
          <w:numId w:val="5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2E7B81" w:rsidRDefault="002E7B81" w:rsidP="002E7B81">
      <w:pPr>
        <w:pStyle w:val="Heading3"/>
        <w:spacing w:before="168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2E7B81" w:rsidRDefault="002E7B81" w:rsidP="002E7B81">
      <w:pPr>
        <w:pStyle w:val="a5"/>
        <w:numPr>
          <w:ilvl w:val="0"/>
          <w:numId w:val="4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целями общения;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34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E7B81" w:rsidRDefault="002E7B81" w:rsidP="002E7B81">
      <w:pPr>
        <w:pStyle w:val="a5"/>
        <w:numPr>
          <w:ilvl w:val="0"/>
          <w:numId w:val="4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  <w:r>
        <w:rPr>
          <w:spacing w:val="-2"/>
          <w:sz w:val="24"/>
        </w:rPr>
        <w:t>: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69" w:line="292" w:lineRule="auto"/>
        <w:ind w:right="103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17" w:line="292" w:lineRule="auto"/>
        <w:ind w:right="67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 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работы;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81" w:line="292" w:lineRule="auto"/>
        <w:ind w:right="18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17" w:line="292" w:lineRule="auto"/>
        <w:ind w:right="24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70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2E7B81" w:rsidRDefault="002E7B81" w:rsidP="002E7B81">
      <w:pPr>
        <w:spacing w:line="292" w:lineRule="auto"/>
        <w:rPr>
          <w:sz w:val="24"/>
        </w:rPr>
        <w:sectPr w:rsidR="002E7B81">
          <w:pgSz w:w="11900" w:h="16840"/>
          <w:pgMar w:top="62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78" w:line="292" w:lineRule="auto"/>
        <w:ind w:right="248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2E7B81" w:rsidRDefault="002E7B81" w:rsidP="002E7B81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2E7B81" w:rsidRDefault="002E7B81" w:rsidP="002E7B81">
      <w:pPr>
        <w:pStyle w:val="Heading3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E7B81" w:rsidRDefault="002E7B81" w:rsidP="002E7B81">
      <w:pPr>
        <w:pStyle w:val="a5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before="169" w:line="292" w:lineRule="auto"/>
        <w:ind w:right="51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 изображённые в художественной литературе;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93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 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 аргументировать предлагаемые варианты решений;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 литературном объекте;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2E7B81" w:rsidRDefault="002E7B81" w:rsidP="002E7B81">
      <w:pPr>
        <w:pStyle w:val="a5"/>
        <w:numPr>
          <w:ilvl w:val="0"/>
          <w:numId w:val="3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pacing w:val="-2"/>
          <w:sz w:val="24"/>
        </w:rPr>
        <w:t>С</w:t>
      </w:r>
      <w:r>
        <w:rPr>
          <w:i/>
          <w:spacing w:val="-2"/>
          <w:sz w:val="24"/>
        </w:rPr>
        <w:t>амоконтроль</w:t>
      </w:r>
      <w:r>
        <w:rPr>
          <w:spacing w:val="-2"/>
          <w:sz w:val="24"/>
        </w:rPr>
        <w:t>: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 образовании; давать адекватную оценку учебной ситуации и предлагать план её изменения;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задачи, адаптировать решение к меняющимся обстоятельствам;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оценку приобретённому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56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 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 цели и условиям.</w:t>
      </w:r>
    </w:p>
    <w:p w:rsidR="002E7B81" w:rsidRDefault="002E7B81" w:rsidP="002E7B81">
      <w:pPr>
        <w:pStyle w:val="a5"/>
        <w:numPr>
          <w:ilvl w:val="0"/>
          <w:numId w:val="3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интеллект</w:t>
      </w:r>
      <w:r>
        <w:rPr>
          <w:spacing w:val="-2"/>
          <w:sz w:val="24"/>
        </w:rPr>
        <w:t>: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24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эмоциями </w:t>
      </w:r>
      <w:r>
        <w:rPr>
          <w:spacing w:val="-2"/>
          <w:sz w:val="24"/>
        </w:rPr>
        <w:t>других;</w:t>
      </w:r>
    </w:p>
    <w:p w:rsidR="002E7B81" w:rsidRDefault="002E7B81" w:rsidP="002E7B81">
      <w:pPr>
        <w:spacing w:line="292" w:lineRule="auto"/>
        <w:rPr>
          <w:sz w:val="24"/>
        </w:rPr>
        <w:sectPr w:rsidR="002E7B81">
          <w:pgSz w:w="11900" w:h="16840"/>
          <w:pgMar w:top="58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 примеры из художественной литературы;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2E7B81" w:rsidRDefault="002E7B81" w:rsidP="002E7B81">
      <w:pPr>
        <w:pStyle w:val="a3"/>
        <w:ind w:left="0"/>
        <w:rPr>
          <w:sz w:val="25"/>
        </w:rPr>
      </w:pPr>
    </w:p>
    <w:p w:rsidR="002E7B81" w:rsidRDefault="002E7B81" w:rsidP="002E7B81">
      <w:pPr>
        <w:pStyle w:val="a5"/>
        <w:numPr>
          <w:ilvl w:val="0"/>
          <w:numId w:val="3"/>
        </w:numPr>
        <w:tabs>
          <w:tab w:val="left" w:pos="551"/>
        </w:tabs>
        <w:spacing w:before="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</w:t>
      </w:r>
      <w:r>
        <w:rPr>
          <w:spacing w:val="-2"/>
          <w:sz w:val="24"/>
        </w:rPr>
        <w:t>: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before="169" w:line="292" w:lineRule="auto"/>
        <w:ind w:right="354" w:firstLine="0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взаимоотношениями литературных героев;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2E7B81" w:rsidRDefault="002E7B81" w:rsidP="002E7B81">
      <w:pPr>
        <w:pStyle w:val="a5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2E7B81" w:rsidRDefault="002E7B81" w:rsidP="002E7B81">
      <w:pPr>
        <w:pStyle w:val="a3"/>
        <w:spacing w:before="2"/>
        <w:ind w:left="0"/>
        <w:rPr>
          <w:sz w:val="27"/>
        </w:rPr>
      </w:pPr>
    </w:p>
    <w:p w:rsidR="002E7B81" w:rsidRDefault="002E7B81" w:rsidP="002E7B81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547"/>
        </w:tabs>
        <w:spacing w:before="156" w:line="292" w:lineRule="auto"/>
        <w:ind w:right="1148" w:firstLine="18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 воспитании любви к Родине и дружбы между народами Российской Федерации;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547"/>
        </w:tabs>
        <w:spacing w:before="0" w:line="292" w:lineRule="auto"/>
        <w:ind w:right="245" w:firstLine="180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 научного, делового, публицистического;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547"/>
        </w:tabs>
        <w:spacing w:before="0" w:line="292" w:lineRule="auto"/>
        <w:ind w:right="307" w:firstLine="18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 прочитанные произведения:</w:t>
      </w:r>
    </w:p>
    <w:p w:rsidR="002E7B81" w:rsidRDefault="002E7B81" w:rsidP="002E7B81">
      <w:pPr>
        <w:pStyle w:val="a5"/>
        <w:numPr>
          <w:ilvl w:val="1"/>
          <w:numId w:val="2"/>
        </w:numPr>
        <w:tabs>
          <w:tab w:val="left" w:pos="887"/>
        </w:tabs>
        <w:spacing w:before="105" w:line="292" w:lineRule="auto"/>
        <w:ind w:right="46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родах</w:t>
      </w:r>
      <w:r>
        <w:rPr>
          <w:spacing w:val="-4"/>
          <w:sz w:val="24"/>
        </w:rPr>
        <w:t xml:space="preserve"> </w:t>
      </w:r>
      <w:r>
        <w:rPr>
          <w:sz w:val="24"/>
        </w:rPr>
        <w:t>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E7B81" w:rsidRDefault="002E7B81" w:rsidP="002E7B81">
      <w:pPr>
        <w:pStyle w:val="a5"/>
        <w:numPr>
          <w:ilvl w:val="1"/>
          <w:numId w:val="2"/>
        </w:numPr>
        <w:tabs>
          <w:tab w:val="left" w:pos="887"/>
        </w:tabs>
        <w:spacing w:before="117" w:line="292" w:lineRule="auto"/>
        <w:ind w:right="154" w:firstLine="0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смысловое наполнение теоретико-литературных понятий и 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</w:t>
      </w:r>
      <w:r>
        <w:rPr>
          <w:spacing w:val="-5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деталь;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аллегория; ритм, рифма;</w:t>
      </w:r>
    </w:p>
    <w:p w:rsidR="002E7B81" w:rsidRDefault="002E7B81" w:rsidP="002E7B81">
      <w:pPr>
        <w:pStyle w:val="a5"/>
        <w:numPr>
          <w:ilvl w:val="1"/>
          <w:numId w:val="2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персонажей;</w:t>
      </w:r>
    </w:p>
    <w:p w:rsidR="002E7B81" w:rsidRDefault="002E7B81" w:rsidP="002E7B81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532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учителя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возраста, литературного развития обучающихся);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547"/>
        </w:tabs>
        <w:spacing w:before="107" w:line="292" w:lineRule="auto"/>
        <w:ind w:right="194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547"/>
        </w:tabs>
        <w:spacing w:before="0" w:line="292" w:lineRule="auto"/>
        <w:ind w:right="144" w:firstLine="180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 пересказ, 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тексту;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547"/>
        </w:tabs>
        <w:spacing w:before="0" w:line="274" w:lineRule="exact"/>
        <w:ind w:left="546" w:hanging="261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2E7B81" w:rsidRDefault="002E7B81" w:rsidP="002E7B81">
      <w:pPr>
        <w:spacing w:line="274" w:lineRule="exact"/>
        <w:rPr>
          <w:sz w:val="24"/>
        </w:rPr>
        <w:sectPr w:rsidR="002E7B81">
          <w:pgSz w:w="11900" w:h="16840"/>
          <w:pgMar w:top="660" w:right="560" w:bottom="280" w:left="560" w:header="720" w:footer="720" w:gutter="0"/>
          <w:cols w:space="720"/>
        </w:sectPr>
      </w:pPr>
    </w:p>
    <w:p w:rsidR="002E7B81" w:rsidRDefault="002E7B81" w:rsidP="002E7B81">
      <w:pPr>
        <w:pStyle w:val="a3"/>
        <w:spacing w:before="62"/>
        <w:ind w:left="106"/>
      </w:pPr>
      <w:r>
        <w:lastRenderedPageBreak/>
        <w:t>прочитанного</w:t>
      </w:r>
      <w:r>
        <w:rPr>
          <w:spacing w:val="-6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);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547"/>
        </w:tabs>
        <w:spacing w:before="60" w:line="292" w:lineRule="auto"/>
        <w:ind w:right="865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(с учётом литературного развития обучающихся);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547"/>
        </w:tabs>
        <w:spacing w:before="0" w:line="292" w:lineRule="auto"/>
        <w:ind w:right="507" w:firstLine="18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 фольклора и литературы;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547"/>
        </w:tabs>
        <w:spacing w:before="0" w:line="292" w:lineRule="auto"/>
        <w:ind w:right="83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 впечатлений, а также для собственного развития;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667"/>
        </w:tabs>
        <w:spacing w:before="0" w:line="292" w:lineRule="auto"/>
        <w:ind w:right="322" w:firstLine="18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досуговое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 за счёт произведений современной литературы для детей и подростков;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667"/>
        </w:tabs>
        <w:spacing w:before="0" w:line="292" w:lineRule="auto"/>
        <w:ind w:right="432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учиться </w:t>
      </w:r>
      <w:proofErr w:type="gramStart"/>
      <w:r>
        <w:rPr>
          <w:sz w:val="24"/>
        </w:rPr>
        <w:t>публично</w:t>
      </w:r>
      <w:proofErr w:type="gramEnd"/>
      <w:r>
        <w:rPr>
          <w:sz w:val="24"/>
        </w:rPr>
        <w:t xml:space="preserve"> представлять их результаты (с учётом литературного развития обучающихся);</w:t>
      </w:r>
    </w:p>
    <w:p w:rsidR="002E7B81" w:rsidRDefault="002E7B81" w:rsidP="002E7B81">
      <w:pPr>
        <w:pStyle w:val="a5"/>
        <w:numPr>
          <w:ilvl w:val="0"/>
          <w:numId w:val="2"/>
        </w:numPr>
        <w:tabs>
          <w:tab w:val="left" w:pos="667"/>
        </w:tabs>
        <w:spacing w:before="0" w:line="292" w:lineRule="auto"/>
        <w:ind w:right="228" w:firstLine="18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 форме; пользоваться под руководством учителя электронными библиотеками и другими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ресурсами, соблюдая правила информационной безопасности.</w:t>
      </w:r>
    </w:p>
    <w:p w:rsidR="002E7B81" w:rsidRDefault="002E7B81" w:rsidP="002E7B81">
      <w:pPr>
        <w:spacing w:line="292" w:lineRule="auto"/>
        <w:rPr>
          <w:sz w:val="24"/>
        </w:rPr>
        <w:sectPr w:rsidR="002E7B81">
          <w:pgSz w:w="11900" w:h="16840"/>
          <w:pgMar w:top="500" w:right="560" w:bottom="280" w:left="560" w:header="720" w:footer="720" w:gutter="0"/>
          <w:cols w:space="720"/>
        </w:sectPr>
      </w:pPr>
    </w:p>
    <w:p w:rsidR="002E7B81" w:rsidRDefault="007D79CC" w:rsidP="00D11933">
      <w:pPr>
        <w:spacing w:before="80"/>
        <w:ind w:left="106"/>
        <w:jc w:val="center"/>
        <w:rPr>
          <w:b/>
          <w:sz w:val="19"/>
        </w:rPr>
      </w:pPr>
      <w:r w:rsidRPr="007D79CC">
        <w:rPr>
          <w:lang w:eastAsia="en-US"/>
        </w:rPr>
        <w:lastRenderedPageBreak/>
        <w:pict>
          <v:rect id="docshape4" o:spid="_x0000_s1031" style="position:absolute;left:0;text-align:left;margin-left:33.3pt;margin-top:17.65pt;width:775.65pt;height:.6pt;z-index:-251653120;mso-wrap-distance-left:0;mso-wrap-distance-right:0;mso-position-horizontal-relative:page" fillcolor="black" stroked="f">
            <w10:wrap type="topAndBottom" anchorx="page"/>
          </v:rect>
        </w:pict>
      </w:r>
      <w:r w:rsidR="002E7B81">
        <w:rPr>
          <w:b/>
          <w:sz w:val="19"/>
        </w:rPr>
        <w:t>ТЕМАТИЧЕСКОЕ</w:t>
      </w:r>
      <w:r w:rsidR="002E7B81">
        <w:rPr>
          <w:b/>
          <w:spacing w:val="9"/>
          <w:sz w:val="19"/>
        </w:rPr>
        <w:t xml:space="preserve"> </w:t>
      </w:r>
      <w:r w:rsidR="002E7B81">
        <w:rPr>
          <w:b/>
          <w:spacing w:val="-2"/>
          <w:sz w:val="19"/>
        </w:rPr>
        <w:t>ПЛАНИРОВАНИЕ</w:t>
      </w:r>
    </w:p>
    <w:p w:rsidR="002E7B81" w:rsidRDefault="002E7B81" w:rsidP="002E7B8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333"/>
        </w:trPr>
        <w:tc>
          <w:tcPr>
            <w:tcW w:w="396" w:type="dxa"/>
            <w:vMerge w:val="restart"/>
          </w:tcPr>
          <w:p w:rsidR="002E7B81" w:rsidRDefault="002E7B81" w:rsidP="00122DC7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4142" w:type="dxa"/>
            <w:vMerge w:val="restart"/>
          </w:tcPr>
          <w:p w:rsidR="002E7B81" w:rsidRPr="002E7B81" w:rsidRDefault="002E7B81" w:rsidP="00122DC7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2E7B81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2E7B81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разделов</w:t>
            </w:r>
            <w:r w:rsidRPr="002E7B8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и</w:t>
            </w:r>
            <w:r w:rsidRPr="002E7B81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тем</w:t>
            </w:r>
            <w:r w:rsidRPr="002E7B8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E7B81" w:rsidRDefault="002E7B81" w:rsidP="00122DC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2E7B81" w:rsidRDefault="002E7B81" w:rsidP="00122DC7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2113" w:type="dxa"/>
            <w:vMerge w:val="restart"/>
          </w:tcPr>
          <w:p w:rsidR="002E7B81" w:rsidRDefault="002E7B81" w:rsidP="00122DC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</w:tcPr>
          <w:p w:rsidR="002E7B81" w:rsidRDefault="002E7B81" w:rsidP="00122DC7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3974" w:type="dxa"/>
            <w:vMerge w:val="restart"/>
          </w:tcPr>
          <w:p w:rsidR="002E7B81" w:rsidRDefault="002E7B81" w:rsidP="00122DC7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Электронные</w:t>
            </w:r>
            <w:proofErr w:type="spellEnd"/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(</w:t>
            </w:r>
            <w:proofErr w:type="spellStart"/>
            <w:r>
              <w:rPr>
                <w:b/>
                <w:sz w:val="15"/>
              </w:rPr>
              <w:t>цифровые</w:t>
            </w:r>
            <w:proofErr w:type="spellEnd"/>
            <w:r>
              <w:rPr>
                <w:b/>
                <w:sz w:val="15"/>
              </w:rPr>
              <w:t>)</w:t>
            </w:r>
            <w:r>
              <w:rPr>
                <w:b/>
                <w:spacing w:val="3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образовательные</w:t>
            </w:r>
            <w:proofErr w:type="spellEnd"/>
            <w:r>
              <w:rPr>
                <w:b/>
                <w:spacing w:val="31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ресурсы</w:t>
            </w:r>
            <w:proofErr w:type="spellEnd"/>
          </w:p>
        </w:tc>
      </w:tr>
      <w:tr w:rsidR="002E7B81" w:rsidTr="00122DC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2E7B81" w:rsidRDefault="002E7B81" w:rsidP="00122DC7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:rsidR="002E7B81" w:rsidRDefault="002E7B81" w:rsidP="00122DC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2E7B81" w:rsidRDefault="002E7B81" w:rsidP="00122DC7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2E7B81" w:rsidRDefault="002E7B81" w:rsidP="00122DC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2E7B81" w:rsidRDefault="002E7B81" w:rsidP="00122DC7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2E7B81" w:rsidRDefault="002E7B81" w:rsidP="00122DC7">
            <w:pPr>
              <w:rPr>
                <w:sz w:val="2"/>
                <w:szCs w:val="2"/>
              </w:rPr>
            </w:pPr>
          </w:p>
        </w:tc>
      </w:tr>
      <w:tr w:rsidR="002E7B81" w:rsidTr="00122DC7">
        <w:trPr>
          <w:trHeight w:val="333"/>
        </w:trPr>
        <w:tc>
          <w:tcPr>
            <w:tcW w:w="15497" w:type="dxa"/>
            <w:gridSpan w:val="9"/>
          </w:tcPr>
          <w:p w:rsidR="002E7B81" w:rsidRDefault="002E7B81" w:rsidP="00122DC7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Мифология</w:t>
            </w:r>
            <w:proofErr w:type="spellEnd"/>
          </w:p>
        </w:tc>
      </w:tr>
      <w:tr w:rsidR="002E7B81" w:rsidTr="00122DC7">
        <w:trPr>
          <w:trHeight w:val="5135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2E7B81">
              <w:rPr>
                <w:b/>
                <w:w w:val="105"/>
                <w:sz w:val="15"/>
                <w:lang w:val="ru-RU"/>
              </w:rPr>
              <w:t>Мифы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народов</w:t>
            </w:r>
            <w:r w:rsidRPr="002E7B8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России</w:t>
            </w:r>
            <w:r w:rsidRPr="002E7B8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и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4"/>
                <w:w w:val="105"/>
                <w:sz w:val="15"/>
                <w:lang w:val="ru-RU"/>
              </w:rPr>
              <w:t>мира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74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мифы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 другие эпические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произведения, отвечать 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пересказывать;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Анализировать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сюжет,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жанровые,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композиционные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художественные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особенности;</w:t>
            </w:r>
          </w:p>
          <w:p w:rsidR="002E7B81" w:rsidRPr="002E7B81" w:rsidRDefault="002E7B81" w:rsidP="00122DC7">
            <w:pPr>
              <w:pStyle w:val="TableParagraph"/>
              <w:spacing w:before="5" w:line="266" w:lineRule="auto"/>
              <w:ind w:left="79" w:right="164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формулировать тему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основную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мысль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прочитанных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мифов;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Сопоставлять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мифы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разных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народов, сравнивать их 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эпическими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произведениями;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главных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героев, сравнивать их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поступки;</w:t>
            </w:r>
          </w:p>
          <w:p w:rsidR="002E7B81" w:rsidRPr="002E7B81" w:rsidRDefault="002E7B81" w:rsidP="00122DC7">
            <w:pPr>
              <w:pStyle w:val="TableParagraph"/>
              <w:spacing w:before="8" w:line="266" w:lineRule="auto"/>
              <w:ind w:left="79" w:right="89"/>
              <w:rPr>
                <w:sz w:val="15"/>
                <w:lang w:val="ru-RU"/>
              </w:rPr>
            </w:pPr>
            <w:proofErr w:type="gramStart"/>
            <w:r w:rsidRPr="002E7B81">
              <w:rPr>
                <w:w w:val="105"/>
                <w:sz w:val="15"/>
                <w:lang w:val="ru-RU"/>
              </w:rPr>
              <w:t>Высказывать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своё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отношение</w:t>
            </w:r>
            <w:proofErr w:type="gramEnd"/>
            <w:r w:rsidRPr="002E7B81">
              <w:rPr>
                <w:w w:val="105"/>
                <w:sz w:val="15"/>
                <w:lang w:val="ru-RU"/>
              </w:rPr>
              <w:t xml:space="preserve"> к событиям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эпическим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героям;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Участвовать в разработке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учебных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проектов;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Пользоваться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библиотечным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каталогом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для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поиска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книги;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Default="002E7B81" w:rsidP="00122DC7">
            <w:pPr>
              <w:pStyle w:val="TableParagraph"/>
              <w:spacing w:before="74" w:line="266" w:lineRule="auto"/>
              <w:ind w:left="80" w:right="131"/>
              <w:rPr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5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D11933" w:rsidRPr="00D11933" w:rsidRDefault="00D11933" w:rsidP="00122DC7">
            <w:pPr>
              <w:pStyle w:val="TableParagraph"/>
              <w:spacing w:before="74" w:line="266" w:lineRule="auto"/>
              <w:ind w:left="80" w:right="131"/>
              <w:rPr>
                <w:lang w:val="ru-RU"/>
              </w:rPr>
            </w:pPr>
          </w:p>
          <w:p w:rsidR="00D11933" w:rsidRPr="00D11933" w:rsidRDefault="00D11933" w:rsidP="00122DC7">
            <w:pPr>
              <w:pStyle w:val="TableParagraph"/>
              <w:spacing w:before="74" w:line="266" w:lineRule="auto"/>
              <w:ind w:left="80" w:right="131"/>
              <w:rPr>
                <w:lang w:val="ru-RU"/>
              </w:rPr>
            </w:pPr>
          </w:p>
          <w:p w:rsidR="00D11933" w:rsidRPr="00D11933" w:rsidRDefault="00D11933" w:rsidP="00122DC7">
            <w:pPr>
              <w:pStyle w:val="TableParagraph"/>
              <w:spacing w:before="74" w:line="266" w:lineRule="auto"/>
              <w:ind w:left="80" w:right="131"/>
              <w:rPr>
                <w:sz w:val="15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6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resh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subject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/14/5/</w:t>
              </w:r>
            </w:hyperlink>
          </w:p>
          <w:p w:rsidR="00D11933" w:rsidRPr="002E7B81" w:rsidRDefault="00D11933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7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educont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</w:hyperlink>
          </w:p>
          <w:p w:rsidR="00D11933" w:rsidRPr="002E7B81" w:rsidRDefault="00D11933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</w:p>
        </w:tc>
      </w:tr>
      <w:tr w:rsidR="002E7B81" w:rsidTr="00122DC7">
        <w:trPr>
          <w:trHeight w:val="1846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z w:val="15"/>
              </w:rPr>
              <w:t>Внеклассное</w:t>
            </w:r>
            <w:proofErr w:type="spellEnd"/>
            <w:r>
              <w:rPr>
                <w:spacing w:val="2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чтение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Читать,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пересказывать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обсуждать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мифы</w:t>
            </w:r>
          </w:p>
        </w:tc>
        <w:tc>
          <w:tcPr>
            <w:tcW w:w="1236" w:type="dxa"/>
          </w:tcPr>
          <w:p w:rsidR="002E7B81" w:rsidRPr="002E7B81" w:rsidRDefault="002E7B81" w:rsidP="00122DC7">
            <w:pPr>
              <w:pStyle w:val="TableParagraph"/>
              <w:spacing w:before="74" w:line="266" w:lineRule="auto"/>
              <w:ind w:left="79" w:right="5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Самооценка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 w:right="248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«Оценочного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974" w:type="dxa"/>
          </w:tcPr>
          <w:p w:rsidR="002E7B81" w:rsidRDefault="002E7B81" w:rsidP="00122DC7">
            <w:pPr>
              <w:pStyle w:val="TableParagraph"/>
              <w:spacing w:before="74" w:line="266" w:lineRule="auto"/>
              <w:ind w:left="80" w:right="131"/>
              <w:rPr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8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Default="002E7B81" w:rsidP="00D11933">
            <w:pPr>
              <w:pStyle w:val="TableParagraph"/>
              <w:spacing w:before="0" w:line="266" w:lineRule="auto"/>
              <w:ind w:left="0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Российская электронная 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9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resh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subject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/14/5/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lection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catalog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teacher</w:t>
              </w:r>
            </w:hyperlink>
          </w:p>
          <w:p w:rsidR="00D11933" w:rsidRPr="00D11933" w:rsidRDefault="00D11933" w:rsidP="00D11933">
            <w:pPr>
              <w:pStyle w:val="TableParagraph"/>
              <w:spacing w:before="0" w:line="266" w:lineRule="auto"/>
              <w:ind w:left="0"/>
              <w:rPr>
                <w:sz w:val="15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10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educont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</w:hyperlink>
          </w:p>
          <w:p w:rsidR="00D11933" w:rsidRPr="002E7B81" w:rsidRDefault="00D11933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</w:p>
        </w:tc>
      </w:tr>
      <w:tr w:rsidR="002E7B81" w:rsidTr="00122DC7">
        <w:trPr>
          <w:trHeight w:val="333"/>
        </w:trPr>
        <w:tc>
          <w:tcPr>
            <w:tcW w:w="4538" w:type="dxa"/>
            <w:gridSpan w:val="2"/>
          </w:tcPr>
          <w:p w:rsidR="002E7B81" w:rsidRDefault="002E7B81" w:rsidP="00122DC7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431" w:type="dxa"/>
            <w:gridSpan w:val="6"/>
          </w:tcPr>
          <w:p w:rsidR="002E7B81" w:rsidRDefault="002E7B81" w:rsidP="00122D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B81" w:rsidTr="00122DC7">
        <w:trPr>
          <w:trHeight w:val="333"/>
        </w:trPr>
        <w:tc>
          <w:tcPr>
            <w:tcW w:w="15497" w:type="dxa"/>
            <w:gridSpan w:val="9"/>
          </w:tcPr>
          <w:p w:rsidR="002E7B81" w:rsidRDefault="002E7B81" w:rsidP="00122DC7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Фольклор</w:t>
            </w:r>
            <w:proofErr w:type="spellEnd"/>
          </w:p>
        </w:tc>
      </w:tr>
    </w:tbl>
    <w:p w:rsidR="002E7B81" w:rsidRDefault="002E7B81" w:rsidP="002E7B81">
      <w:pPr>
        <w:rPr>
          <w:sz w:val="15"/>
        </w:rPr>
        <w:sectPr w:rsidR="002E7B81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2446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Малые</w:t>
            </w:r>
            <w:r w:rsidRPr="002E7B81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жанры:</w:t>
            </w:r>
            <w:r w:rsidRPr="002E7B81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пословицы,</w:t>
            </w:r>
            <w:r w:rsidRPr="002E7B81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поговорки,</w:t>
            </w:r>
            <w:r w:rsidRPr="002E7B81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загадки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14.09.2022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фольклорные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малых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жанров,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отвечать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вопросы;</w:t>
            </w:r>
          </w:p>
          <w:p w:rsidR="002E7B81" w:rsidRPr="002E7B81" w:rsidRDefault="002E7B81" w:rsidP="00122DC7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Отличать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пословицы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от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поговорок;</w:t>
            </w:r>
          </w:p>
          <w:p w:rsidR="002E7B81" w:rsidRPr="002E7B81" w:rsidRDefault="002E7B81" w:rsidP="00122DC7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Сопоставлять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русские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пословицы и поговорки 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пословицами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поговорками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других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народов;</w:t>
            </w:r>
          </w:p>
          <w:p w:rsidR="002E7B81" w:rsidRPr="002E7B81" w:rsidRDefault="002E7B81" w:rsidP="00122DC7">
            <w:pPr>
              <w:pStyle w:val="TableParagraph"/>
              <w:spacing w:before="3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Уметь сочинять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разгадывать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загадки;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11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12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resh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subject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/14/5/</w:t>
              </w:r>
            </w:hyperlink>
          </w:p>
          <w:p w:rsidR="00D11933" w:rsidRPr="002E7B81" w:rsidRDefault="00D11933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13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educont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</w:hyperlink>
          </w:p>
          <w:p w:rsidR="00D11933" w:rsidRPr="002E7B81" w:rsidRDefault="00D11933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</w:p>
        </w:tc>
      </w:tr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137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Интерпретировать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пословицы и создавать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связный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текст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пословице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 соотнесении ее 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жизненной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ситуацией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14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Default="002E7B81" w:rsidP="00D11933">
            <w:pPr>
              <w:pStyle w:val="TableParagraph"/>
              <w:spacing w:before="0" w:line="266" w:lineRule="auto"/>
              <w:ind w:left="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15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resh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subject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/14/5/</w:t>
              </w:r>
            </w:hyperlink>
          </w:p>
          <w:p w:rsidR="00D11933" w:rsidRPr="002E7B81" w:rsidRDefault="00D11933" w:rsidP="00D11933">
            <w:pPr>
              <w:pStyle w:val="TableParagraph"/>
              <w:spacing w:before="0" w:line="266" w:lineRule="auto"/>
              <w:ind w:left="0" w:right="131"/>
              <w:rPr>
                <w:sz w:val="15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16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educont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</w:hyperlink>
          </w:p>
          <w:p w:rsidR="00D11933" w:rsidRPr="002E7B81" w:rsidRDefault="00D11933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</w:p>
        </w:tc>
      </w:tr>
      <w:tr w:rsidR="002E7B81" w:rsidTr="00122DC7">
        <w:trPr>
          <w:trHeight w:val="5460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E7B81">
              <w:rPr>
                <w:b/>
                <w:w w:val="105"/>
                <w:sz w:val="15"/>
                <w:lang w:val="ru-RU"/>
              </w:rPr>
              <w:t>Сказки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народов</w:t>
            </w:r>
            <w:r w:rsidRPr="002E7B8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России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и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народов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4"/>
                <w:w w:val="105"/>
                <w:sz w:val="15"/>
                <w:lang w:val="ru-RU"/>
              </w:rPr>
              <w:t>мира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81"/>
              <w:rPr>
                <w:sz w:val="15"/>
                <w:lang w:val="ru-RU"/>
              </w:rPr>
            </w:pPr>
            <w:proofErr w:type="gramStart"/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пересказывать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(кратко,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подробно,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выборочно)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сказки,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отвечать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 виды сказок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(волшебные, бытовые, 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животных);</w:t>
            </w:r>
            <w:proofErr w:type="gramEnd"/>
          </w:p>
          <w:p w:rsidR="002E7B81" w:rsidRPr="002E7B81" w:rsidRDefault="002E7B81" w:rsidP="00122DC7">
            <w:pPr>
              <w:pStyle w:val="TableParagraph"/>
              <w:spacing w:before="5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формулировать тему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основную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мысль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прочитанной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сказки;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героев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сказок, оценивать их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поступки;</w:t>
            </w:r>
          </w:p>
          <w:p w:rsidR="002E7B81" w:rsidRPr="002E7B81" w:rsidRDefault="002E7B81" w:rsidP="00122DC7">
            <w:pPr>
              <w:pStyle w:val="TableParagraph"/>
              <w:spacing w:before="4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особенности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языка и композиции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народных сказок разных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народов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(зачин,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концовка,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постоянные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эпитеты,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устойчивые</w:t>
            </w:r>
            <w:r w:rsidRPr="002E7B8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выражения</w:t>
            </w:r>
            <w:r w:rsidRPr="002E7B8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др.);</w:t>
            </w:r>
          </w:p>
          <w:p w:rsidR="002E7B81" w:rsidRPr="002E7B81" w:rsidRDefault="002E7B81" w:rsidP="00122DC7">
            <w:pPr>
              <w:pStyle w:val="TableParagraph"/>
              <w:spacing w:before="5" w:line="266" w:lineRule="auto"/>
              <w:ind w:left="79" w:right="285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Сочинять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собственные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сказки,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употребляя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сказочные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устойчивые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выражения;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Инсценировать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любимую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сказку;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17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18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resh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subject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/14/5/</w:t>
              </w:r>
            </w:hyperlink>
          </w:p>
          <w:p w:rsidR="00D11933" w:rsidRPr="002E7B81" w:rsidRDefault="00D11933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D11933" w:rsidRDefault="002E7B81" w:rsidP="00122DC7">
            <w:pPr>
              <w:pStyle w:val="TableParagraph"/>
              <w:spacing w:before="0" w:line="266" w:lineRule="auto"/>
              <w:ind w:left="8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19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educont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</w:hyperlink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Внеклассное</w:t>
            </w:r>
            <w:r w:rsidRPr="002E7B81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чтение.</w:t>
            </w:r>
            <w:r w:rsidRPr="002E7B81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Сказки</w:t>
            </w:r>
            <w:r w:rsidRPr="002E7B81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народов</w:t>
            </w:r>
            <w:r w:rsidRPr="002E7B81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мира.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 читать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пересказывать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сказки,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анализировать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тему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сюжет,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героев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сказки, оценивать их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поступки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Конкурс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сказителей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20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D11933" w:rsidRPr="00D11933" w:rsidRDefault="00D11933" w:rsidP="00122DC7">
            <w:pPr>
              <w:pStyle w:val="TableParagraph"/>
              <w:spacing w:before="64" w:line="266" w:lineRule="auto"/>
              <w:ind w:left="80" w:right="131"/>
              <w:rPr>
                <w:lang w:val="ru-RU"/>
              </w:rPr>
            </w:pPr>
          </w:p>
          <w:p w:rsidR="00D11933" w:rsidRDefault="002E7B81" w:rsidP="00D11933">
            <w:pPr>
              <w:pStyle w:val="TableParagraph"/>
              <w:spacing w:before="0" w:line="266" w:lineRule="auto"/>
              <w:ind w:left="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21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resh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subject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/14/5</w:t>
              </w:r>
            </w:hyperlink>
          </w:p>
          <w:p w:rsidR="002E7B81" w:rsidRPr="002E7B81" w:rsidRDefault="002E7B81" w:rsidP="00D11933">
            <w:pPr>
              <w:pStyle w:val="TableParagraph"/>
              <w:spacing w:before="0" w:line="266" w:lineRule="auto"/>
              <w:ind w:left="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22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educont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</w:hyperlink>
          </w:p>
          <w:p w:rsidR="00D11933" w:rsidRPr="002E7B81" w:rsidRDefault="00D11933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</w:p>
        </w:tc>
      </w:tr>
      <w:tr w:rsidR="002E7B81" w:rsidTr="00122DC7">
        <w:trPr>
          <w:trHeight w:val="333"/>
        </w:trPr>
        <w:tc>
          <w:tcPr>
            <w:tcW w:w="4538" w:type="dxa"/>
            <w:gridSpan w:val="2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0431" w:type="dxa"/>
            <w:gridSpan w:val="6"/>
          </w:tcPr>
          <w:p w:rsidR="002E7B81" w:rsidRDefault="002E7B81" w:rsidP="00122D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B81" w:rsidTr="00122DC7">
        <w:trPr>
          <w:trHeight w:val="333"/>
        </w:trPr>
        <w:tc>
          <w:tcPr>
            <w:tcW w:w="15497" w:type="dxa"/>
            <w:gridSpan w:val="9"/>
          </w:tcPr>
          <w:p w:rsidR="002E7B81" w:rsidRPr="002E7B81" w:rsidRDefault="002E7B81" w:rsidP="00122DC7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Раздел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3.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Литература</w:t>
            </w:r>
            <w:r w:rsidRPr="002E7B81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первой</w:t>
            </w:r>
            <w:r w:rsidRPr="002E7B8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половины</w:t>
            </w:r>
            <w:r w:rsidRPr="002E7B8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 w:rsidRPr="002E7B81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  <w:tr w:rsidR="002E7B81" w:rsidTr="00122DC7">
        <w:trPr>
          <w:trHeight w:val="3491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И.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А.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Крылов.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Басни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(три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выбору).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«Волк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псарне»,</w:t>
            </w:r>
          </w:p>
          <w:p w:rsidR="002E7B81" w:rsidRPr="002E7B81" w:rsidRDefault="002E7B81" w:rsidP="00122DC7">
            <w:pPr>
              <w:pStyle w:val="TableParagraph"/>
              <w:spacing w:before="20" w:line="266" w:lineRule="auto"/>
              <w:ind w:right="111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«Листы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Корни»,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«Свинья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под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Дубом»,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«Квартет»,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</w:t>
            </w:r>
            <w:proofErr w:type="spellStart"/>
            <w:r w:rsidRPr="002E7B81">
              <w:rPr>
                <w:w w:val="105"/>
                <w:sz w:val="15"/>
                <w:lang w:val="ru-RU"/>
              </w:rPr>
              <w:t>Осёл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 Соловей», «Ворона и Лисица»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60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басню,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 том числе по ролям;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формулировать тему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основную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мысль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прочитанной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басни;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Находить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значение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незнакомого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слова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словаре;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Инсценировать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басню;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художественные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особенности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басенного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жанра;</w:t>
            </w:r>
          </w:p>
          <w:p w:rsidR="002E7B81" w:rsidRPr="002E7B81" w:rsidRDefault="002E7B81" w:rsidP="00122DC7">
            <w:pPr>
              <w:pStyle w:val="TableParagraph"/>
              <w:spacing w:before="8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Иметь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первоначальное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представление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об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аллегории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морали;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 w:right="217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басню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наизусть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(по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выбору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E7B81">
              <w:rPr>
                <w:w w:val="105"/>
                <w:sz w:val="15"/>
                <w:lang w:val="ru-RU"/>
              </w:rPr>
              <w:t>обучающегося</w:t>
            </w:r>
            <w:proofErr w:type="gramEnd"/>
            <w:r w:rsidRPr="002E7B81">
              <w:rPr>
                <w:w w:val="105"/>
                <w:sz w:val="15"/>
                <w:lang w:val="ru-RU"/>
              </w:rPr>
              <w:t>);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23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D11933" w:rsidRPr="00D11933" w:rsidRDefault="00D11933" w:rsidP="00D11933">
            <w:pPr>
              <w:pStyle w:val="TableParagraph"/>
              <w:spacing w:before="64" w:line="266" w:lineRule="auto"/>
              <w:ind w:left="0" w:right="131"/>
              <w:rPr>
                <w:sz w:val="15"/>
                <w:lang w:val="ru-RU"/>
              </w:rPr>
            </w:pPr>
          </w:p>
          <w:p w:rsidR="002E7B81" w:rsidRDefault="002E7B81" w:rsidP="00D11933">
            <w:pPr>
              <w:pStyle w:val="TableParagraph"/>
              <w:spacing w:before="0" w:line="266" w:lineRule="auto"/>
              <w:ind w:left="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24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resh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subject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/14/5/</w:t>
              </w:r>
            </w:hyperlink>
          </w:p>
          <w:p w:rsidR="00D11933" w:rsidRPr="002E7B81" w:rsidRDefault="00D11933" w:rsidP="00D11933">
            <w:pPr>
              <w:pStyle w:val="TableParagraph"/>
              <w:spacing w:before="0" w:line="266" w:lineRule="auto"/>
              <w:ind w:left="0" w:right="131"/>
              <w:rPr>
                <w:sz w:val="15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25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educont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</w:hyperlink>
          </w:p>
          <w:p w:rsidR="00D11933" w:rsidRPr="002E7B81" w:rsidRDefault="00D11933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</w:p>
        </w:tc>
      </w:tr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215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Создавать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связный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письменный текст по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предложенной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"Мудрые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уроки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басен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И.А.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Крылова"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26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D11933">
            <w:pPr>
              <w:pStyle w:val="TableParagraph"/>
              <w:spacing w:before="0" w:line="266" w:lineRule="auto"/>
              <w:ind w:left="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6444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right="308"/>
              <w:jc w:val="both"/>
              <w:rPr>
                <w:sz w:val="15"/>
              </w:rPr>
            </w:pPr>
            <w:r w:rsidRPr="002E7B81">
              <w:rPr>
                <w:w w:val="105"/>
                <w:sz w:val="15"/>
                <w:lang w:val="ru-RU"/>
              </w:rPr>
              <w:t>А.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С.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Пушкин.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Стихотворения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(не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менее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трёх).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«Зимнее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утро»,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«Зимний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вечер»,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«Няне»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др.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Сказка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мёртвой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царевне</w:t>
            </w:r>
            <w:proofErr w:type="spellEnd"/>
            <w:r>
              <w:rPr>
                <w:w w:val="105"/>
                <w:sz w:val="15"/>
              </w:rPr>
              <w:t xml:space="preserve"> и о </w:t>
            </w:r>
            <w:proofErr w:type="spellStart"/>
            <w:r>
              <w:rPr>
                <w:w w:val="105"/>
                <w:sz w:val="15"/>
              </w:rPr>
              <w:t>семи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богатырях</w:t>
            </w:r>
            <w:proofErr w:type="spellEnd"/>
            <w:r>
              <w:rPr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26.10.2022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стихотворения;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Отличать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поэтический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текст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E7B81">
              <w:rPr>
                <w:w w:val="105"/>
                <w:sz w:val="15"/>
                <w:lang w:val="ru-RU"/>
              </w:rPr>
              <w:t>прозаического</w:t>
            </w:r>
            <w:proofErr w:type="gramEnd"/>
            <w:r w:rsidRPr="002E7B81">
              <w:rPr>
                <w:w w:val="105"/>
                <w:sz w:val="15"/>
                <w:lang w:val="ru-RU"/>
              </w:rPr>
              <w:t>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аргументировать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свой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ответ;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тематическое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единство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подобранных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произведений;</w:t>
            </w:r>
          </w:p>
          <w:p w:rsidR="002E7B81" w:rsidRPr="002E7B81" w:rsidRDefault="002E7B81" w:rsidP="00122DC7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средства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художественной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изобразительности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лирических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(эпитет,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метафору,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олицетворение,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сравнение);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Выполнять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письменные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работы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первоначальному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анализу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стихотворения;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Заучивать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стихотворения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наизусть;</w:t>
            </w:r>
          </w:p>
          <w:p w:rsidR="002E7B81" w:rsidRPr="002E7B81" w:rsidRDefault="002E7B81" w:rsidP="00122DC7">
            <w:pPr>
              <w:pStyle w:val="TableParagraph"/>
              <w:spacing w:before="8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сказку,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отвечать на вопросы по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содержанию;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 w:right="59"/>
              <w:rPr>
                <w:sz w:val="15"/>
                <w:lang w:val="ru-RU"/>
              </w:rPr>
            </w:pPr>
            <w:proofErr w:type="gramStart"/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идейно-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тематическое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содержание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сказки А. С. Пушкина;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своеобразие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авторской сказки и её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отличие от народной;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Выделять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ключевые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эпизоды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 тексте произведения;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Сопоставлять сказку 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другими видами искусства;</w:t>
            </w:r>
            <w:proofErr w:type="gramEnd"/>
          </w:p>
        </w:tc>
        <w:tc>
          <w:tcPr>
            <w:tcW w:w="1236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Устный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опрос;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Самооценка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2E7B81" w:rsidRDefault="002E7B81" w:rsidP="00122DC7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Устное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сочинение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27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6096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М.</w:t>
            </w:r>
            <w:r w:rsidRPr="002E7B81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Ю.</w:t>
            </w:r>
            <w:r w:rsidRPr="002E7B81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Лермонтов.</w:t>
            </w:r>
            <w:r w:rsidRPr="002E7B81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Стихотворение</w:t>
            </w:r>
            <w:r w:rsidRPr="002E7B81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«Бородино»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28.10.2022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406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стихотворение;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Отвечать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прочитанному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тексту,</w:t>
            </w:r>
          </w:p>
          <w:p w:rsidR="002E7B81" w:rsidRPr="002E7B81" w:rsidRDefault="002E7B81" w:rsidP="00122DC7">
            <w:pPr>
              <w:pStyle w:val="TableParagraph"/>
              <w:spacing w:before="3" w:line="266" w:lineRule="auto"/>
              <w:ind w:left="79" w:right="285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задавать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целью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понимания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содержания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стихотворения;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его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историческую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основу,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идейно-тематическое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содержание;</w:t>
            </w:r>
          </w:p>
          <w:p w:rsidR="002E7B81" w:rsidRPr="002E7B81" w:rsidRDefault="002E7B81" w:rsidP="00122DC7">
            <w:pPr>
              <w:pStyle w:val="TableParagraph"/>
              <w:spacing w:before="4" w:line="266" w:lineRule="auto"/>
              <w:ind w:left="79" w:right="8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позицию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автора;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жанровые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признаки и средства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художественной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изобразительности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(эпитет,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олицетворение,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сравнение,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метафора);</w:t>
            </w:r>
          </w:p>
          <w:p w:rsidR="002E7B81" w:rsidRPr="002E7B81" w:rsidRDefault="002E7B81" w:rsidP="00122DC7">
            <w:pPr>
              <w:pStyle w:val="TableParagraph"/>
              <w:spacing w:before="6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Заучивать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стихотворение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наизусть;</w:t>
            </w:r>
          </w:p>
          <w:p w:rsidR="002E7B81" w:rsidRPr="002E7B81" w:rsidRDefault="002E7B81" w:rsidP="00122DC7">
            <w:pPr>
              <w:pStyle w:val="TableParagraph"/>
              <w:spacing w:before="1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Писать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мини-сочинение;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Примерные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темы: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"Изображение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русской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истории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стихотворении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М.Ю.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Лермонтова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"Бородино"";</w:t>
            </w:r>
          </w:p>
          <w:p w:rsidR="002E7B81" w:rsidRPr="002E7B81" w:rsidRDefault="002E7B81" w:rsidP="00122DC7">
            <w:pPr>
              <w:pStyle w:val="TableParagraph"/>
              <w:spacing w:before="4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"Образ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русского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солдата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стихотворении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М.Ю.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Лермонтова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"Бородино""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4"/>
                <w:w w:val="105"/>
                <w:sz w:val="15"/>
                <w:lang w:val="ru-RU"/>
              </w:rPr>
              <w:t>др.;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28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436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E7B81">
              <w:rPr>
                <w:b/>
                <w:w w:val="105"/>
                <w:sz w:val="15"/>
                <w:lang w:val="ru-RU"/>
              </w:rPr>
              <w:t>Н.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В.</w:t>
            </w:r>
            <w:r w:rsidRPr="002E7B8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Гоголь.</w:t>
            </w:r>
            <w:r w:rsidRPr="002E7B8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Повесть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«Ночь</w:t>
            </w:r>
            <w:r w:rsidRPr="002E7B8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перед</w:t>
            </w:r>
            <w:r w:rsidRPr="002E7B81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Рождеством»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09.11.2022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прозаический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текст,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вопросы;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Учиться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E7B81">
              <w:rPr>
                <w:w w:val="105"/>
                <w:sz w:val="15"/>
                <w:lang w:val="ru-RU"/>
              </w:rPr>
              <w:t>самостоятельно</w:t>
            </w:r>
            <w:proofErr w:type="gram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формулировать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Пересказывать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(кратко,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подробно,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выборочно)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текст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повести;</w:t>
            </w:r>
          </w:p>
          <w:p w:rsidR="002E7B81" w:rsidRPr="002E7B81" w:rsidRDefault="002E7B81" w:rsidP="00122DC7">
            <w:pPr>
              <w:pStyle w:val="TableParagraph"/>
              <w:spacing w:before="3" w:line="266" w:lineRule="auto"/>
              <w:ind w:left="79" w:right="70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Выделять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ключевые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эпизоды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 тексте произведения;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Составлять устный отзыв 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прочитанном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художественные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средства,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создающие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фантастический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настрой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повести, а также картины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народной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жизни;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близость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повести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народным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сказкам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легендам;</w:t>
            </w:r>
          </w:p>
          <w:p w:rsidR="002E7B81" w:rsidRPr="002E7B81" w:rsidRDefault="002E7B81" w:rsidP="00122DC7">
            <w:pPr>
              <w:pStyle w:val="TableParagraph"/>
              <w:spacing w:before="8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Пользоваться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библиотечным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каталогом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для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поиска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книги;</w:t>
            </w:r>
          </w:p>
        </w:tc>
        <w:tc>
          <w:tcPr>
            <w:tcW w:w="1236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Устный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опрос;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Самооценка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 w:right="248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«Оценочного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29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3.6.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right="370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Внеклассное чтение по произведениям А.С. Пушкина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"Руслан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Людмила",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М.Ю.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Лермонтов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"</w:t>
            </w:r>
            <w:proofErr w:type="spellStart"/>
            <w:r w:rsidRPr="002E7B81">
              <w:rPr>
                <w:w w:val="105"/>
                <w:sz w:val="15"/>
                <w:lang w:val="ru-RU"/>
              </w:rPr>
              <w:t>Ашик-Кериб</w:t>
            </w:r>
            <w:proofErr w:type="spellEnd"/>
            <w:r w:rsidRPr="002E7B81">
              <w:rPr>
                <w:w w:val="105"/>
                <w:sz w:val="15"/>
                <w:lang w:val="ru-RU"/>
              </w:rPr>
              <w:t>",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Н.В. Гоголь "Майская ночь, или Утопленница" (по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выбору).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243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Пересказывать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художественный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текст,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его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тематику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проблематику,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систему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персонажей.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30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333"/>
        </w:trPr>
        <w:tc>
          <w:tcPr>
            <w:tcW w:w="4538" w:type="dxa"/>
            <w:gridSpan w:val="2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0431" w:type="dxa"/>
            <w:gridSpan w:val="6"/>
          </w:tcPr>
          <w:p w:rsidR="002E7B81" w:rsidRDefault="002E7B81" w:rsidP="00122D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B81" w:rsidTr="00122DC7">
        <w:trPr>
          <w:trHeight w:val="345"/>
        </w:trPr>
        <w:tc>
          <w:tcPr>
            <w:tcW w:w="15497" w:type="dxa"/>
            <w:gridSpan w:val="9"/>
          </w:tcPr>
          <w:p w:rsidR="002E7B81" w:rsidRPr="002E7B81" w:rsidRDefault="002E7B81" w:rsidP="00122DC7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Раздел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4.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Литература</w:t>
            </w:r>
            <w:r w:rsidRPr="002E7B8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второй</w:t>
            </w:r>
            <w:r w:rsidRPr="002E7B8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половины</w:t>
            </w:r>
            <w:r w:rsidRPr="002E7B8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 w:rsidRPr="002E7B81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  <w:tr w:rsidR="002E7B81" w:rsidTr="00122DC7">
        <w:trPr>
          <w:trHeight w:val="3214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E7B81">
              <w:rPr>
                <w:b/>
                <w:w w:val="105"/>
                <w:sz w:val="15"/>
                <w:lang w:val="ru-RU"/>
              </w:rPr>
              <w:t>И.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С.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Тургенев.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Рассказ</w:t>
            </w:r>
            <w:r w:rsidRPr="002E7B81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«</w:t>
            </w:r>
            <w:proofErr w:type="spellStart"/>
            <w:r w:rsidRPr="002E7B81">
              <w:rPr>
                <w:b/>
                <w:spacing w:val="-2"/>
                <w:w w:val="105"/>
                <w:sz w:val="15"/>
                <w:lang w:val="ru-RU"/>
              </w:rPr>
              <w:t>Муму</w:t>
            </w:r>
            <w:proofErr w:type="spellEnd"/>
            <w:r w:rsidRPr="002E7B81">
              <w:rPr>
                <w:b/>
                <w:spacing w:val="-2"/>
                <w:w w:val="105"/>
                <w:sz w:val="15"/>
                <w:lang w:val="ru-RU"/>
              </w:rPr>
              <w:t>»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14.11.2022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23.11.2022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рассказ, отвечать 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пересказывать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(подробно и сжато);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Выделять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наиболее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яркие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эпизоды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Составлять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простой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план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рассказа;</w:t>
            </w:r>
          </w:p>
          <w:p w:rsidR="002E7B81" w:rsidRPr="002E7B81" w:rsidRDefault="002E7B81" w:rsidP="00122DC7">
            <w:pPr>
              <w:pStyle w:val="TableParagraph"/>
              <w:spacing w:before="5" w:line="266" w:lineRule="auto"/>
              <w:ind w:left="79" w:right="177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Определять тему, идею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главных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героев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рассказа;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Составлять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устный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портрет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Герасима;</w:t>
            </w:r>
          </w:p>
          <w:p w:rsidR="002E7B81" w:rsidRDefault="002E7B81" w:rsidP="00122DC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Определять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роль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пейзажных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описаний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31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Собирать материал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создавать связный текст по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предложенной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теме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"Почему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Герасима называют самым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замечательным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лицом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среди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дворни?"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32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3022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Н.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А.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Некрасов.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E7B81">
              <w:rPr>
                <w:w w:val="105"/>
                <w:sz w:val="15"/>
                <w:lang w:val="ru-RU"/>
              </w:rPr>
              <w:t>Стихотворения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(не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менее</w:t>
            </w:r>
            <w:proofErr w:type="gramEnd"/>
          </w:p>
          <w:p w:rsidR="002E7B81" w:rsidRPr="002E7B81" w:rsidRDefault="002E7B81" w:rsidP="00122DC7">
            <w:pPr>
              <w:pStyle w:val="TableParagraph"/>
              <w:spacing w:before="20" w:line="266" w:lineRule="auto"/>
              <w:ind w:right="165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двух).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«Крестьянские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дети».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«Школьник».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Поэма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«Мороз,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Красный нос» (фрагмент)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28.11.2022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164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поэтический текст, в том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числе по ролям;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тематическое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содержание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стихотворения;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главных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героев, лирического героя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(автора);</w:t>
            </w:r>
          </w:p>
          <w:p w:rsidR="002E7B81" w:rsidRPr="002E7B81" w:rsidRDefault="002E7B81" w:rsidP="00122DC7">
            <w:pPr>
              <w:pStyle w:val="TableParagraph"/>
              <w:spacing w:before="5" w:line="266" w:lineRule="auto"/>
              <w:ind w:left="79" w:right="32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отношение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автора к детям;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средства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художественной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выразительности;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Заучивать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стихотворение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наизусть;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33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5171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E7B81">
              <w:rPr>
                <w:b/>
                <w:w w:val="105"/>
                <w:sz w:val="15"/>
                <w:lang w:val="ru-RU"/>
              </w:rPr>
              <w:t>Л.</w:t>
            </w:r>
            <w:r w:rsidRPr="002E7B81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Н.</w:t>
            </w:r>
            <w:r w:rsidRPr="002E7B81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Толстой.</w:t>
            </w:r>
          </w:p>
          <w:p w:rsidR="002E7B81" w:rsidRPr="002E7B81" w:rsidRDefault="002E7B81" w:rsidP="00122DC7">
            <w:pPr>
              <w:pStyle w:val="TableParagraph"/>
              <w:spacing w:before="20"/>
              <w:rPr>
                <w:b/>
                <w:sz w:val="15"/>
                <w:lang w:val="ru-RU"/>
              </w:rPr>
            </w:pPr>
            <w:r w:rsidRPr="002E7B81">
              <w:rPr>
                <w:b/>
                <w:spacing w:val="-2"/>
                <w:w w:val="105"/>
                <w:sz w:val="15"/>
                <w:lang w:val="ru-RU"/>
              </w:rPr>
              <w:t>Рассказ</w:t>
            </w:r>
            <w:r w:rsidRPr="002E7B81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«Кавказский</w:t>
            </w:r>
            <w:r w:rsidRPr="002E7B81">
              <w:rPr>
                <w:b/>
                <w:spacing w:val="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пленник»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14.12.2022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198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текст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рассказа, отвечать 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пересказывать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(подробно и сжато);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основную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мысль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рассказа, определять его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композиционные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особенности;</w:t>
            </w:r>
          </w:p>
          <w:p w:rsidR="002E7B81" w:rsidRPr="002E7B81" w:rsidRDefault="002E7B81" w:rsidP="00122DC7">
            <w:pPr>
              <w:pStyle w:val="TableParagraph"/>
              <w:spacing w:before="5" w:line="266" w:lineRule="auto"/>
              <w:ind w:left="79" w:right="67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Выделять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ключевые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эпизоды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 тексте произведения;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Составлять план сообщения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 главных героях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произведения;</w:t>
            </w:r>
          </w:p>
          <w:p w:rsidR="002E7B81" w:rsidRPr="002E7B81" w:rsidRDefault="002E7B81" w:rsidP="00122DC7">
            <w:pPr>
              <w:pStyle w:val="TableParagraph"/>
              <w:spacing w:before="4" w:line="266" w:lineRule="auto"/>
              <w:ind w:left="79" w:right="164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Составлять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сравнительную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характеристику Жилина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Костылина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горцев,</w:t>
            </w:r>
            <w:r w:rsidRPr="002E7B8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обычаи и нравы;</w:t>
            </w:r>
          </w:p>
          <w:p w:rsidR="002E7B81" w:rsidRPr="002E7B81" w:rsidRDefault="002E7B81" w:rsidP="00122DC7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Давать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собственную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интерпретацию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оценку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рассказа;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 w:right="84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Давать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развёрнутый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ответ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вопрос, связанный со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знанием и пониманием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литературного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34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right="111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Внеклассное чтение по произведениям И.С.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Тургенева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"Х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орь и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Калиныч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",Л.Н. Толстого "Прыжок",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"Акула"(по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выбору).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15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Читать и пересказывать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эпическое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произведение,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давать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устную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аннотацию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тексту.</w:t>
            </w:r>
          </w:p>
        </w:tc>
        <w:tc>
          <w:tcPr>
            <w:tcW w:w="1236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Устный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опрос;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Самооценка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 w:right="248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«Оценочного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35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36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resh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subject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/14/5/</w:t>
              </w:r>
            </w:hyperlink>
          </w:p>
          <w:p w:rsidR="00D11933" w:rsidRPr="002E7B81" w:rsidRDefault="00D11933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333"/>
        </w:trPr>
        <w:tc>
          <w:tcPr>
            <w:tcW w:w="4538" w:type="dxa"/>
            <w:gridSpan w:val="2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0431" w:type="dxa"/>
            <w:gridSpan w:val="6"/>
          </w:tcPr>
          <w:p w:rsidR="002E7B81" w:rsidRDefault="002E7B81" w:rsidP="00122D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B81" w:rsidTr="00122DC7">
        <w:trPr>
          <w:trHeight w:val="333"/>
        </w:trPr>
        <w:tc>
          <w:tcPr>
            <w:tcW w:w="15497" w:type="dxa"/>
            <w:gridSpan w:val="9"/>
          </w:tcPr>
          <w:p w:rsidR="002E7B81" w:rsidRPr="002E7B81" w:rsidRDefault="002E7B81" w:rsidP="00122DC7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Раздел</w:t>
            </w:r>
            <w:r w:rsidRPr="002E7B81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5.</w:t>
            </w:r>
            <w:r w:rsidRPr="002E7B81">
              <w:rPr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Литература</w:t>
            </w:r>
            <w:r w:rsidRPr="002E7B81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XIX</w:t>
            </w:r>
            <w:r w:rsidRPr="002E7B81">
              <w:rPr>
                <w:spacing w:val="-2"/>
                <w:w w:val="105"/>
                <w:sz w:val="15"/>
                <w:lang w:val="ru-RU"/>
              </w:rPr>
              <w:t>—ХХ</w:t>
            </w:r>
            <w:r w:rsidRPr="002E7B81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веков</w:t>
            </w:r>
          </w:p>
        </w:tc>
      </w:tr>
      <w:tr w:rsidR="002E7B81" w:rsidTr="00122DC7">
        <w:trPr>
          <w:trHeight w:val="3022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right="283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Стихотворения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отечественных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поэтов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 w:rsidRPr="002E7B81">
              <w:rPr>
                <w:w w:val="105"/>
                <w:sz w:val="15"/>
                <w:lang w:val="ru-RU"/>
              </w:rPr>
              <w:t>—ХХ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веков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родной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природе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связи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человека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Родиной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(не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менее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пяти). Например, стихотворения А. К. Толстого, Ф. И.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Тютчева, А. А. Фета, И. А. Бунина, А. А. Блока, С. А.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Есенина, Н. М. Рубцова, Ю. П. Кузнецова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19.12.2022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стихотворение,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его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тематическое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содержание,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средства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художественной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выразительности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(эпитет,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метафора,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сравнение,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олицетворение);</w:t>
            </w:r>
          </w:p>
          <w:p w:rsidR="002E7B81" w:rsidRPr="002E7B81" w:rsidRDefault="002E7B81" w:rsidP="00122DC7">
            <w:pPr>
              <w:pStyle w:val="TableParagraph"/>
              <w:spacing w:before="5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музыкальность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поэтического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текста;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Выражать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личное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читательское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отношение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прочитанному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>;</w:t>
            </w:r>
          </w:p>
          <w:p w:rsidR="002E7B81" w:rsidRPr="002E7B81" w:rsidRDefault="002E7B81" w:rsidP="00122DC7">
            <w:pPr>
              <w:pStyle w:val="TableParagraph"/>
              <w:spacing w:before="4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Заучивать одно из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стихотворений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наизусть;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37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5.2.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Создавать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сочинение-анализ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поэтического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текста.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38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5964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E7B81">
              <w:rPr>
                <w:sz w:val="15"/>
                <w:lang w:val="ru-RU"/>
              </w:rPr>
              <w:t>Юмористические</w:t>
            </w:r>
            <w:r w:rsidRPr="002E7B81">
              <w:rPr>
                <w:spacing w:val="25"/>
                <w:sz w:val="15"/>
                <w:lang w:val="ru-RU"/>
              </w:rPr>
              <w:t xml:space="preserve"> </w:t>
            </w:r>
            <w:r w:rsidRPr="002E7B81">
              <w:rPr>
                <w:sz w:val="15"/>
                <w:lang w:val="ru-RU"/>
              </w:rPr>
              <w:t>рассказы</w:t>
            </w:r>
            <w:r w:rsidRPr="002E7B81">
              <w:rPr>
                <w:spacing w:val="25"/>
                <w:sz w:val="15"/>
                <w:lang w:val="ru-RU"/>
              </w:rPr>
              <w:t xml:space="preserve"> </w:t>
            </w:r>
            <w:r w:rsidRPr="002E7B81">
              <w:rPr>
                <w:sz w:val="15"/>
                <w:lang w:val="ru-RU"/>
              </w:rPr>
              <w:t>отечественных</w:t>
            </w:r>
            <w:r w:rsidRPr="002E7B81">
              <w:rPr>
                <w:spacing w:val="25"/>
                <w:sz w:val="15"/>
                <w:lang w:val="ru-RU"/>
              </w:rPr>
              <w:t xml:space="preserve"> </w:t>
            </w:r>
            <w:r w:rsidRPr="002E7B81">
              <w:rPr>
                <w:sz w:val="15"/>
                <w:lang w:val="ru-RU"/>
              </w:rPr>
              <w:t>писателей</w:t>
            </w:r>
            <w:r w:rsidRPr="002E7B81">
              <w:rPr>
                <w:spacing w:val="25"/>
                <w:sz w:val="15"/>
                <w:lang w:val="ru-RU"/>
              </w:rPr>
              <w:t xml:space="preserve"> </w:t>
            </w:r>
            <w:r>
              <w:rPr>
                <w:spacing w:val="-5"/>
                <w:sz w:val="15"/>
              </w:rPr>
              <w:t>XIX</w:t>
            </w:r>
          </w:p>
          <w:p w:rsidR="002E7B81" w:rsidRPr="002E7B81" w:rsidRDefault="002E7B81" w:rsidP="00122DC7">
            <w:pPr>
              <w:pStyle w:val="TableParagraph"/>
              <w:spacing w:before="20" w:line="266" w:lineRule="auto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—</w:t>
            </w:r>
            <w:r>
              <w:rPr>
                <w:w w:val="105"/>
                <w:sz w:val="15"/>
              </w:rPr>
              <w:t>XX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веков.</w:t>
            </w:r>
            <w:r w:rsidRPr="002E7B81">
              <w:rPr>
                <w:spacing w:val="2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А.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П.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Чехов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(два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рассказа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выбору).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Например, «Лошадиная фамилия», «Мальчики»,</w:t>
            </w:r>
          </w:p>
          <w:p w:rsidR="002E7B81" w:rsidRPr="002E7B81" w:rsidRDefault="002E7B81" w:rsidP="00122DC7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«Хирургия»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11.01.2023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67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отвечать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прочитанному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произведению,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задавать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целью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понимания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содержания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произведений,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пересказывать близко к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тексту;</w:t>
            </w:r>
          </w:p>
          <w:p w:rsidR="002E7B81" w:rsidRPr="002E7B81" w:rsidRDefault="002E7B81" w:rsidP="00122DC7">
            <w:pPr>
              <w:pStyle w:val="TableParagraph"/>
              <w:spacing w:before="5" w:line="266" w:lineRule="auto"/>
              <w:ind w:left="79" w:right="51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Определять роль названия 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литературном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Анализировать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 учётом его жанровых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особенностей,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использованием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методов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смыслового чтения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эстетического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анализа,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давать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собственную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интерпретацию и оценку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произведениям;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героев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рассказа;</w:t>
            </w:r>
          </w:p>
          <w:p w:rsidR="002E7B81" w:rsidRPr="002E7B81" w:rsidRDefault="002E7B81" w:rsidP="00122DC7">
            <w:pPr>
              <w:pStyle w:val="TableParagraph"/>
              <w:spacing w:before="9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Сопоставлять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авторов по заданным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основаниям;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детали,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создающие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комический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эффект;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Инсценировать один из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рассказов или его фрагмент;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Пользоваться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библиотечным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каталогом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для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поиска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книги;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39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Default="002E7B81" w:rsidP="00D11933">
            <w:pPr>
              <w:pStyle w:val="TableParagraph"/>
              <w:spacing w:before="0" w:line="266" w:lineRule="auto"/>
              <w:ind w:left="0" w:right="131"/>
              <w:rPr>
                <w:spacing w:val="-2"/>
                <w:w w:val="105"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40" w:history="1"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https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://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resh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edu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.</w:t>
              </w:r>
              <w:proofErr w:type="spellStart"/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ru</w:t>
              </w:r>
              <w:proofErr w:type="spellEnd"/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</w:t>
              </w:r>
              <w:r w:rsidR="00D11933" w:rsidRPr="00E12771">
                <w:rPr>
                  <w:rStyle w:val="a7"/>
                  <w:spacing w:val="-2"/>
                  <w:w w:val="105"/>
                  <w:position w:val="0"/>
                  <w:sz w:val="15"/>
                </w:rPr>
                <w:t>subject</w:t>
              </w:r>
              <w:r w:rsidR="00D11933" w:rsidRPr="00D11933">
                <w:rPr>
                  <w:rStyle w:val="a7"/>
                  <w:spacing w:val="-2"/>
                  <w:w w:val="105"/>
                  <w:position w:val="0"/>
                  <w:sz w:val="15"/>
                  <w:lang w:val="ru-RU"/>
                </w:rPr>
                <w:t>/14/5/</w:t>
              </w:r>
            </w:hyperlink>
          </w:p>
          <w:p w:rsidR="00D11933" w:rsidRPr="002E7B81" w:rsidRDefault="00D11933" w:rsidP="00D11933">
            <w:pPr>
              <w:pStyle w:val="TableParagraph"/>
              <w:spacing w:before="0" w:line="266" w:lineRule="auto"/>
              <w:ind w:left="0" w:right="131"/>
              <w:rPr>
                <w:sz w:val="15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5904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5.4.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М.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М.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Зощенко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(два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рассказа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выбору).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Например,</w:t>
            </w:r>
          </w:p>
          <w:p w:rsidR="002E7B81" w:rsidRPr="002E7B81" w:rsidRDefault="002E7B81" w:rsidP="00122DC7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«Галоша»,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«Лёля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2E7B81">
              <w:rPr>
                <w:w w:val="105"/>
                <w:sz w:val="15"/>
                <w:lang w:val="ru-RU"/>
              </w:rPr>
              <w:t>Минька</w:t>
            </w:r>
            <w:proofErr w:type="spellEnd"/>
            <w:r w:rsidRPr="002E7B81">
              <w:rPr>
                <w:w w:val="105"/>
                <w:sz w:val="15"/>
                <w:lang w:val="ru-RU"/>
              </w:rPr>
              <w:t>»,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«Ёлка»,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«Золотые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слова»,</w:t>
            </w:r>
          </w:p>
          <w:p w:rsidR="002E7B81" w:rsidRDefault="002E7B81" w:rsidP="00122DC7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Встреча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5"/>
              </w:rPr>
              <w:t>др</w:t>
            </w:r>
            <w:proofErr w:type="spellEnd"/>
            <w:r>
              <w:rPr>
                <w:spacing w:val="-5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18.01.2023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67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отвечать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прочитанному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произведению,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задавать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целью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понимания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содержания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произведений,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пересказывать близко к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тексту;</w:t>
            </w:r>
          </w:p>
          <w:p w:rsidR="002E7B81" w:rsidRPr="002E7B81" w:rsidRDefault="002E7B81" w:rsidP="00122DC7">
            <w:pPr>
              <w:pStyle w:val="TableParagraph"/>
              <w:spacing w:before="5" w:line="266" w:lineRule="auto"/>
              <w:ind w:left="79" w:right="51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Определять роль названия 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литературном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Анализировать</w:t>
            </w:r>
            <w:r w:rsidRPr="002E7B8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 учётом его жанровых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особенностей,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использованием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методов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смыслового чтения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эстетического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анализа,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давать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собственную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интерпретацию и оценку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произведениям;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героев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рассказа;</w:t>
            </w:r>
          </w:p>
          <w:p w:rsidR="002E7B81" w:rsidRPr="002E7B81" w:rsidRDefault="002E7B81" w:rsidP="00122DC7">
            <w:pPr>
              <w:pStyle w:val="TableParagraph"/>
              <w:spacing w:before="9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Сопоставлять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авторов по заданным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основаниям;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детали,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создающие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комический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эффект;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Инсценировать один из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рассказов или его фрагмент;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Пользоваться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библиотечным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каталогом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для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поиска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книги;</w:t>
            </w:r>
          </w:p>
        </w:tc>
        <w:tc>
          <w:tcPr>
            <w:tcW w:w="1236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Устный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опрос;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Практическая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работа;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Самооценка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2E7B81" w:rsidRDefault="002E7B81" w:rsidP="00122DC7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41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3791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Произведения отечественной литературы о природе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животных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(не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менее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трёх).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Например,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А.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Куприна, М. М. Пришвина, К. Г. Паустовского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60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прозаический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текст,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 вопросы, владеть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разными видами пересказа;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Составлять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план;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 сюжет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тематическое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своеобразие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произведения;</w:t>
            </w:r>
          </w:p>
          <w:p w:rsidR="002E7B81" w:rsidRPr="002E7B81" w:rsidRDefault="002E7B81" w:rsidP="00122DC7">
            <w:pPr>
              <w:pStyle w:val="TableParagraph"/>
              <w:spacing w:before="5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Находить и характеризовать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образ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рассказчика,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его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роль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повествовании;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 w:right="8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средства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художественной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выразительности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прозаического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текста;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Писать отзыв 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прочитанное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произведение;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Пользоваться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библиотечным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каталогом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для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поиска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книги;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42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2938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5.6.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А.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П.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Платонов.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Рассказы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(один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выбору).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Например,</w:t>
            </w:r>
          </w:p>
          <w:p w:rsidR="002E7B81" w:rsidRPr="002E7B81" w:rsidRDefault="002E7B81" w:rsidP="00122DC7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«Корова»,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«Никита»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2E7B81">
              <w:rPr>
                <w:w w:val="104"/>
                <w:sz w:val="15"/>
                <w:lang w:val="ru-RU"/>
              </w:rPr>
              <w:t>;</w:t>
            </w:r>
          </w:p>
          <w:p w:rsidR="002E7B81" w:rsidRPr="002E7B81" w:rsidRDefault="002E7B81" w:rsidP="00122DC7">
            <w:pPr>
              <w:pStyle w:val="TableParagraph"/>
              <w:spacing w:before="20" w:line="266" w:lineRule="auto"/>
              <w:ind w:left="79" w:right="53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прозаический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текст,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прочитанному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произведению,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задавать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</w:t>
            </w:r>
            <w:r w:rsidRPr="002E7B8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целью</w:t>
            </w:r>
            <w:r w:rsidRPr="002E7B8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понимания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содержания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владеть разными видами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пересказа;</w:t>
            </w:r>
          </w:p>
          <w:p w:rsidR="002E7B81" w:rsidRPr="002E7B81" w:rsidRDefault="002E7B81" w:rsidP="00122DC7">
            <w:pPr>
              <w:pStyle w:val="TableParagraph"/>
              <w:spacing w:before="5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Составлять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план;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тему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рассказа;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средства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выразительности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прозаического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текста;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43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2254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213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Давать ответ 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поставленный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связанный со знанием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пониманием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текста: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"Как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произведениях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писателей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А.И. Куприна, М.М.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Пришвина,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К.Г.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Паустовского,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А.П.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Платонова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отражены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отношения человека 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природы?"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44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3683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5.8.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E7B81">
              <w:rPr>
                <w:b/>
                <w:w w:val="105"/>
                <w:sz w:val="15"/>
                <w:lang w:val="ru-RU"/>
              </w:rPr>
              <w:t>В.</w:t>
            </w:r>
            <w:r w:rsidRPr="002E7B81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П.</w:t>
            </w:r>
            <w:r w:rsidRPr="002E7B81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Астафьев.</w:t>
            </w:r>
            <w:r w:rsidRPr="002E7B8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Рассказ</w:t>
            </w:r>
            <w:r w:rsidRPr="002E7B81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w w:val="105"/>
                <w:sz w:val="15"/>
                <w:lang w:val="ru-RU"/>
              </w:rPr>
              <w:t>«</w:t>
            </w:r>
            <w:proofErr w:type="spellStart"/>
            <w:r w:rsidRPr="002E7B81">
              <w:rPr>
                <w:b/>
                <w:w w:val="105"/>
                <w:sz w:val="15"/>
                <w:lang w:val="ru-RU"/>
              </w:rPr>
              <w:t>Васюткино</w:t>
            </w:r>
            <w:proofErr w:type="spellEnd"/>
            <w:r w:rsidRPr="002E7B8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озеро»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08.02.2023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4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Читать прозаический текст,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отвечать на вопросы,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пересказывать,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участвовать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беседе о произведении;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Находить детали, языковые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средства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художественной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выразительности,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их роль в произведении;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Находить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значение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незнакомого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слова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словаре;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главного героя, его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взаимоотношение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природой;</w:t>
            </w:r>
          </w:p>
          <w:p w:rsidR="002E7B81" w:rsidRPr="002E7B81" w:rsidRDefault="002E7B81" w:rsidP="00122DC7">
            <w:pPr>
              <w:pStyle w:val="TableParagraph"/>
              <w:spacing w:before="9" w:line="266" w:lineRule="auto"/>
              <w:ind w:left="79" w:right="32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роль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пейзажа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рассказе;</w:t>
            </w:r>
          </w:p>
          <w:p w:rsidR="002E7B81" w:rsidRPr="002E7B81" w:rsidRDefault="002E7B81" w:rsidP="00122DC7">
            <w:pPr>
              <w:pStyle w:val="TableParagraph"/>
              <w:spacing w:before="2" w:line="266" w:lineRule="auto"/>
              <w:ind w:left="79" w:right="73"/>
              <w:rPr>
                <w:sz w:val="15"/>
                <w:lang w:val="ru-RU"/>
              </w:rPr>
            </w:pPr>
            <w:proofErr w:type="gramStart"/>
            <w:r w:rsidRPr="002E7B81">
              <w:rPr>
                <w:w w:val="105"/>
                <w:sz w:val="15"/>
                <w:lang w:val="ru-RU"/>
              </w:rPr>
              <w:t>Высказывать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своё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отношение</w:t>
            </w:r>
            <w:proofErr w:type="gramEnd"/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герою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рассказа;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45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5.9.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51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Писать сочинение по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самостоятельно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составленному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E7B81">
              <w:rPr>
                <w:w w:val="105"/>
                <w:sz w:val="15"/>
                <w:lang w:val="ru-RU"/>
              </w:rPr>
              <w:t>плану</w:t>
            </w:r>
            <w:proofErr w:type="gramEnd"/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"Какие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поступки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сверстника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черты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его характера вызывают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интерес" (по рассказу В.П.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Астафьева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"</w:t>
            </w:r>
            <w:proofErr w:type="spellStart"/>
            <w:r w:rsidRPr="002E7B81">
              <w:rPr>
                <w:w w:val="105"/>
                <w:sz w:val="15"/>
                <w:lang w:val="ru-RU"/>
              </w:rPr>
              <w:t>Васюткино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озеро").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46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pgSz w:w="16840" w:h="11900" w:orient="landscape"/>
          <w:pgMar w:top="580" w:right="560" w:bottom="52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333"/>
        </w:trPr>
        <w:tc>
          <w:tcPr>
            <w:tcW w:w="4538" w:type="dxa"/>
            <w:gridSpan w:val="2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lastRenderedPageBreak/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10431" w:type="dxa"/>
            <w:gridSpan w:val="6"/>
          </w:tcPr>
          <w:p w:rsidR="002E7B81" w:rsidRDefault="002E7B81" w:rsidP="00122D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B81" w:rsidTr="00122DC7">
        <w:trPr>
          <w:trHeight w:val="333"/>
        </w:trPr>
        <w:tc>
          <w:tcPr>
            <w:tcW w:w="15497" w:type="dxa"/>
            <w:gridSpan w:val="9"/>
          </w:tcPr>
          <w:p w:rsidR="002E7B81" w:rsidRPr="002E7B81" w:rsidRDefault="002E7B81" w:rsidP="00122DC7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Раздел</w:t>
            </w:r>
            <w:r w:rsidRPr="002E7B81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6.</w:t>
            </w:r>
            <w:r w:rsidRPr="002E7B8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Литература</w:t>
            </w:r>
            <w:r w:rsidRPr="002E7B81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XX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—</w:t>
            </w:r>
            <w:r>
              <w:rPr>
                <w:b/>
                <w:spacing w:val="-2"/>
                <w:w w:val="105"/>
                <w:sz w:val="15"/>
              </w:rPr>
              <w:t>XXI</w:t>
            </w:r>
            <w:r w:rsidRPr="002E7B81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b/>
                <w:spacing w:val="-2"/>
                <w:w w:val="105"/>
                <w:sz w:val="15"/>
                <w:lang w:val="ru-RU"/>
              </w:rPr>
              <w:t>веков</w:t>
            </w:r>
          </w:p>
        </w:tc>
      </w:tr>
      <w:tr w:rsidR="002E7B81" w:rsidTr="00122DC7">
        <w:trPr>
          <w:trHeight w:val="5844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Произведения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отечественной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прозы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тему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«Человек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войне» (не менее двух). Например, Л. А. Кассиль.</w:t>
            </w:r>
          </w:p>
          <w:p w:rsidR="002E7B81" w:rsidRDefault="002E7B81" w:rsidP="00122DC7">
            <w:pPr>
              <w:pStyle w:val="TableParagraph"/>
              <w:spacing w:before="2" w:line="266" w:lineRule="auto"/>
              <w:rPr>
                <w:sz w:val="15"/>
              </w:rPr>
            </w:pPr>
            <w:r w:rsidRPr="002E7B81">
              <w:rPr>
                <w:w w:val="105"/>
                <w:sz w:val="15"/>
                <w:lang w:val="ru-RU"/>
              </w:rPr>
              <w:t>«Дорогие мои мальчишки»; Ю. Я. Яковлев. «Девочки 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Васильевского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острова»;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Катаев.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Сын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полка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др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13.02.2023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Воспринимать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литературное</w:t>
            </w:r>
            <w:r w:rsidRPr="002E7B8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произведение;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Отвечать на вопросы (с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цитирования)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самостоятельно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формулировать вопросы к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тексту;</w:t>
            </w:r>
          </w:p>
          <w:p w:rsidR="002E7B81" w:rsidRPr="002E7B81" w:rsidRDefault="002E7B81" w:rsidP="00122DC7">
            <w:pPr>
              <w:pStyle w:val="TableParagraph"/>
              <w:spacing w:before="6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Участвовать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коллективном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диалоге;</w:t>
            </w:r>
          </w:p>
          <w:p w:rsidR="002E7B81" w:rsidRPr="002E7B81" w:rsidRDefault="002E7B81" w:rsidP="00122DC7">
            <w:pPr>
              <w:pStyle w:val="TableParagraph"/>
              <w:spacing w:before="1" w:line="266" w:lineRule="auto"/>
              <w:ind w:left="79" w:right="8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Анализировать</w:t>
            </w:r>
            <w:r w:rsidRPr="002E7B8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сюжет,</w:t>
            </w:r>
            <w:r w:rsidRPr="002E7B8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тему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его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композиционные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особенности;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сопоставлять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героев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художественные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средства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создания;</w:t>
            </w:r>
          </w:p>
          <w:p w:rsidR="002E7B81" w:rsidRPr="002E7B81" w:rsidRDefault="002E7B81" w:rsidP="00122DC7">
            <w:pPr>
              <w:pStyle w:val="TableParagraph"/>
              <w:spacing w:before="6" w:line="266" w:lineRule="auto"/>
              <w:ind w:left="79" w:right="34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средства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художественной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изобразительности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Использовать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различные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виды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пересказа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Письменно отвечать 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вопрос;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47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Внеклассное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чтение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Великой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Отечественной войне (по выбору)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Выразительно читать текст,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пересказывать,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участвовать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обсуждении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отвечать на поставленные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вопросы,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создавать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аннотацию к тексту.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48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4919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6.3.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right="81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Произведения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отечественных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писателей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 w:rsidRPr="002E7B81">
              <w:rPr>
                <w:w w:val="105"/>
                <w:sz w:val="15"/>
                <w:lang w:val="ru-RU"/>
              </w:rPr>
              <w:t>–</w:t>
            </w:r>
            <w:r>
              <w:rPr>
                <w:w w:val="105"/>
                <w:sz w:val="15"/>
              </w:rPr>
              <w:t>XXI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веков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тему детства (не менее двух). Например, произведения В.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Г. Короленко, В. П. Катаева, В. П. Крапивина, Ю. П.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Казакова, А. Г. Алексина, В. П. Астафьева, В. К.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2E7B81">
              <w:rPr>
                <w:w w:val="105"/>
                <w:sz w:val="15"/>
                <w:lang w:val="ru-RU"/>
              </w:rPr>
              <w:t>Железникова</w:t>
            </w:r>
            <w:proofErr w:type="spellEnd"/>
            <w:r w:rsidRPr="002E7B81">
              <w:rPr>
                <w:w w:val="105"/>
                <w:sz w:val="15"/>
                <w:lang w:val="ru-RU"/>
              </w:rPr>
              <w:t>, Ю. Я. Яковлева, Ю. И. Коваля, А. А.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2E7B81">
              <w:rPr>
                <w:w w:val="105"/>
                <w:sz w:val="15"/>
                <w:lang w:val="ru-RU"/>
              </w:rPr>
              <w:t>Гиваргизова</w:t>
            </w:r>
            <w:proofErr w:type="spellEnd"/>
            <w:r w:rsidRPr="002E7B81">
              <w:rPr>
                <w:w w:val="105"/>
                <w:sz w:val="15"/>
                <w:lang w:val="ru-RU"/>
              </w:rPr>
              <w:t xml:space="preserve">, М. С. </w:t>
            </w:r>
            <w:proofErr w:type="spellStart"/>
            <w:r w:rsidRPr="002E7B81">
              <w:rPr>
                <w:w w:val="105"/>
                <w:sz w:val="15"/>
                <w:lang w:val="ru-RU"/>
              </w:rPr>
              <w:t>Аромштам</w:t>
            </w:r>
            <w:proofErr w:type="spellEnd"/>
            <w:r w:rsidRPr="002E7B81">
              <w:rPr>
                <w:w w:val="105"/>
                <w:sz w:val="15"/>
                <w:lang w:val="ru-RU"/>
              </w:rPr>
              <w:t xml:space="preserve">, Н. Ю. </w:t>
            </w:r>
            <w:proofErr w:type="spellStart"/>
            <w:r w:rsidRPr="002E7B81">
              <w:rPr>
                <w:w w:val="105"/>
                <w:sz w:val="15"/>
                <w:lang w:val="ru-RU"/>
              </w:rPr>
              <w:t>Абгарян</w:t>
            </w:r>
            <w:proofErr w:type="spellEnd"/>
            <w:r w:rsidRPr="002E7B81">
              <w:rPr>
                <w:w w:val="105"/>
                <w:sz w:val="15"/>
                <w:lang w:val="ru-RU"/>
              </w:rPr>
              <w:t>, А. В.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2E7B81">
              <w:rPr>
                <w:w w:val="105"/>
                <w:sz w:val="15"/>
                <w:lang w:val="ru-RU"/>
              </w:rPr>
              <w:t>Жвалевского</w:t>
            </w:r>
            <w:proofErr w:type="spellEnd"/>
            <w:r w:rsidRPr="002E7B81">
              <w:rPr>
                <w:w w:val="105"/>
                <w:sz w:val="15"/>
                <w:lang w:val="ru-RU"/>
              </w:rPr>
              <w:t xml:space="preserve"> и Е. Б. Пастернак и др.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22.02.2023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51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Воспринимать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литературное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произведение;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Отвечать на вопросы,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формулировать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самостоятельно вопросы к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тексту,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пересказывать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прозаические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 тему, идею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главных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героев, составлять их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словесный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портрет;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Сопоставлять героев и их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поступки с другими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персонажами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прочитанного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</w:t>
            </w:r>
            <w:r w:rsidRPr="002E7B8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персонажами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других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произведений;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Выявлять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авторскую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позицию;</w:t>
            </w:r>
          </w:p>
          <w:p w:rsidR="002E7B81" w:rsidRPr="002E7B81" w:rsidRDefault="002E7B81" w:rsidP="00122DC7">
            <w:pPr>
              <w:pStyle w:val="TableParagraph"/>
              <w:spacing w:before="13" w:line="266" w:lineRule="auto"/>
              <w:ind w:left="79" w:right="118"/>
              <w:rPr>
                <w:sz w:val="15"/>
                <w:lang w:val="ru-RU"/>
              </w:rPr>
            </w:pPr>
            <w:proofErr w:type="gramStart"/>
            <w:r w:rsidRPr="002E7B81">
              <w:rPr>
                <w:w w:val="105"/>
                <w:sz w:val="15"/>
                <w:lang w:val="ru-RU"/>
              </w:rPr>
              <w:t>Высказывать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своё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отношение</w:t>
            </w:r>
            <w:proofErr w:type="gramEnd"/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событиям,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изображённым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произведении;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49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Развитие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речи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произведениям,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посвященным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детству</w:t>
            </w:r>
            <w:r w:rsidRPr="002E7B8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детям.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11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Писать отзыв 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прочитанную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книгу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50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3599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4142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 приключенческого жанра отечественных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 xml:space="preserve">писателей (одно по выбору). Например, К. </w:t>
            </w:r>
            <w:proofErr w:type="spellStart"/>
            <w:r w:rsidRPr="002E7B81">
              <w:rPr>
                <w:w w:val="105"/>
                <w:sz w:val="15"/>
                <w:lang w:val="ru-RU"/>
              </w:rPr>
              <w:t>Булычёв</w:t>
            </w:r>
            <w:proofErr w:type="spellEnd"/>
          </w:p>
          <w:p w:rsidR="002E7B81" w:rsidRPr="002E7B81" w:rsidRDefault="002E7B81" w:rsidP="00122DC7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«Девочка, с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которойничегоне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случится», «Миллион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приключений» (главы по выбору) и др.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06.03.2023</w:t>
            </w:r>
          </w:p>
        </w:tc>
        <w:tc>
          <w:tcPr>
            <w:tcW w:w="2113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60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Воспринимать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и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выразительно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читать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прозаический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текст,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на вопросы, пересказывать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текст, используя авторские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средства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художественной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выразительности;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Определять тему, идею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произведения;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Характеризовать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главных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героев, основные события;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Писать отзыв на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прочитанное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произведение,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аргументировать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своё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мнение;</w:t>
            </w:r>
          </w:p>
          <w:p w:rsidR="002E7B81" w:rsidRPr="002E7B81" w:rsidRDefault="002E7B81" w:rsidP="00122DC7">
            <w:pPr>
              <w:pStyle w:val="TableParagraph"/>
              <w:spacing w:before="10" w:line="266" w:lineRule="auto"/>
              <w:ind w:left="79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Выстраивать с помощью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учителя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траекторию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самостоятельного</w:t>
            </w:r>
            <w:r w:rsidRPr="002E7B8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чтения;</w:t>
            </w:r>
          </w:p>
        </w:tc>
        <w:tc>
          <w:tcPr>
            <w:tcW w:w="1236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  <w:lang w:val="ru-RU"/>
              </w:rPr>
            </w:pPr>
            <w:r w:rsidRPr="002E7B81">
              <w:rPr>
                <w:w w:val="105"/>
                <w:sz w:val="15"/>
                <w:lang w:val="ru-RU"/>
              </w:rPr>
              <w:t>Устный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опрос;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Письменный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контроль;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Самооценка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w w:val="105"/>
                <w:sz w:val="15"/>
                <w:lang w:val="ru-RU"/>
              </w:rPr>
              <w:t>с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использованием</w:t>
            </w:r>
          </w:p>
          <w:p w:rsidR="002E7B81" w:rsidRDefault="002E7B81" w:rsidP="00122DC7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Оценочного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3974" w:type="dxa"/>
          </w:tcPr>
          <w:p w:rsidR="002E7B81" w:rsidRPr="002E7B81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51">
              <w:r>
                <w:rPr>
                  <w:spacing w:val="-2"/>
                  <w:w w:val="105"/>
                  <w:sz w:val="15"/>
                </w:rPr>
                <w:t>http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2E7B81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2E7B81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2E7B8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E7B81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2E7B81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2E7B81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2E7B81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2E7B81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2E7B81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2E7B81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2E7B81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2E7B81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2E7B81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2E7B81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6.6.</w:t>
            </w:r>
          </w:p>
        </w:tc>
        <w:tc>
          <w:tcPr>
            <w:tcW w:w="4142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Внеклассное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чтение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произведениям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о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приключениях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и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путешествиях (по выбору).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10.03.2023</w:t>
            </w:r>
          </w:p>
        </w:tc>
        <w:tc>
          <w:tcPr>
            <w:tcW w:w="2113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79" w:right="118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Писать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сочинение-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рекомендацию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для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ровесников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по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выбранной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книге.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52">
              <w:r>
                <w:rPr>
                  <w:spacing w:val="-2"/>
                  <w:w w:val="105"/>
                  <w:sz w:val="15"/>
                </w:rPr>
                <w:t>http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122DC7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122DC7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122DC7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122DC7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122DC7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122DC7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333"/>
        </w:trPr>
        <w:tc>
          <w:tcPr>
            <w:tcW w:w="4538" w:type="dxa"/>
            <w:gridSpan w:val="2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0431" w:type="dxa"/>
            <w:gridSpan w:val="6"/>
          </w:tcPr>
          <w:p w:rsidR="002E7B81" w:rsidRDefault="002E7B81" w:rsidP="00122D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B81" w:rsidTr="00122DC7">
        <w:trPr>
          <w:trHeight w:val="333"/>
        </w:trPr>
        <w:tc>
          <w:tcPr>
            <w:tcW w:w="15497" w:type="dxa"/>
            <w:gridSpan w:val="9"/>
          </w:tcPr>
          <w:p w:rsidR="002E7B81" w:rsidRPr="00122DC7" w:rsidRDefault="002E7B81" w:rsidP="00122DC7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Раздел</w:t>
            </w:r>
            <w:r w:rsidRPr="00122DC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7.</w:t>
            </w:r>
            <w:r w:rsidRPr="00122DC7">
              <w:rPr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b/>
                <w:spacing w:val="-2"/>
                <w:w w:val="105"/>
                <w:sz w:val="15"/>
                <w:lang w:val="ru-RU"/>
              </w:rPr>
              <w:t>Литература</w:t>
            </w:r>
            <w:r w:rsidRPr="00122DC7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b/>
                <w:spacing w:val="-2"/>
                <w:w w:val="105"/>
                <w:sz w:val="15"/>
                <w:lang w:val="ru-RU"/>
              </w:rPr>
              <w:t>народов</w:t>
            </w:r>
            <w:r w:rsidRPr="00122DC7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b/>
                <w:spacing w:val="-2"/>
                <w:w w:val="105"/>
                <w:sz w:val="15"/>
                <w:lang w:val="ru-RU"/>
              </w:rPr>
              <w:t>Российской</w:t>
            </w:r>
            <w:r w:rsidRPr="00122DC7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b/>
                <w:spacing w:val="-2"/>
                <w:w w:val="105"/>
                <w:sz w:val="15"/>
                <w:lang w:val="ru-RU"/>
              </w:rPr>
              <w:t>Федерации</w:t>
            </w:r>
          </w:p>
        </w:tc>
      </w:tr>
      <w:tr w:rsidR="002E7B81" w:rsidTr="00122DC7">
        <w:trPr>
          <w:trHeight w:val="2638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4142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right="111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Стихотворения (одно по выбору). Например, Р. Г.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Гамзатов.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«Песня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соловья»;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М.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122DC7">
              <w:rPr>
                <w:w w:val="105"/>
                <w:sz w:val="15"/>
                <w:lang w:val="ru-RU"/>
              </w:rPr>
              <w:t>Карим</w:t>
            </w:r>
            <w:proofErr w:type="gramEnd"/>
            <w:r w:rsidRPr="00122DC7">
              <w:rPr>
                <w:w w:val="105"/>
                <w:sz w:val="15"/>
                <w:lang w:val="ru-RU"/>
              </w:rPr>
              <w:t>.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«Эту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песню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мать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мне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пела»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13.03.2023</w:t>
            </w:r>
          </w:p>
        </w:tc>
        <w:tc>
          <w:tcPr>
            <w:tcW w:w="2113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Выразительно читать и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анализировать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поэтический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текст;</w:t>
            </w:r>
          </w:p>
          <w:p w:rsidR="002E7B81" w:rsidRPr="00122DC7" w:rsidRDefault="002E7B81" w:rsidP="00122DC7">
            <w:pPr>
              <w:pStyle w:val="TableParagraph"/>
              <w:spacing w:before="2" w:line="266" w:lineRule="auto"/>
              <w:ind w:left="79" w:right="164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Характеризовать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лирического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героя;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Определять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общность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темы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и её художественное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воплощение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стихотворениях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русской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поэзии и в произведениях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поэтов народов России;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Выявлять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художественные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средства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выразительности;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53">
              <w:r>
                <w:rPr>
                  <w:spacing w:val="-2"/>
                  <w:w w:val="105"/>
                  <w:sz w:val="15"/>
                </w:rPr>
                <w:t>http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122DC7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122DC7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122DC7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122DC7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122DC7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122DC7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</w:tc>
        <w:tc>
          <w:tcPr>
            <w:tcW w:w="2113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79" w:right="118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Писать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сочинение-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рассуждение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предложенной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теме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на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основе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прочитанных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стихотворений.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Письменный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контроль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54">
              <w:r>
                <w:rPr>
                  <w:spacing w:val="-2"/>
                  <w:w w:val="105"/>
                  <w:sz w:val="15"/>
                </w:rPr>
                <w:t>http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122DC7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122DC7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122DC7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122DC7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122DC7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122DC7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333"/>
        </w:trPr>
        <w:tc>
          <w:tcPr>
            <w:tcW w:w="4538" w:type="dxa"/>
            <w:gridSpan w:val="2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431" w:type="dxa"/>
            <w:gridSpan w:val="6"/>
          </w:tcPr>
          <w:p w:rsidR="002E7B81" w:rsidRDefault="002E7B81" w:rsidP="00122D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B81" w:rsidTr="00122DC7">
        <w:trPr>
          <w:trHeight w:val="333"/>
        </w:trPr>
        <w:tc>
          <w:tcPr>
            <w:tcW w:w="15497" w:type="dxa"/>
            <w:gridSpan w:val="9"/>
          </w:tcPr>
          <w:p w:rsidR="002E7B81" w:rsidRDefault="002E7B81" w:rsidP="00122DC7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Зарубежная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литература</w:t>
            </w:r>
            <w:proofErr w:type="spellEnd"/>
          </w:p>
        </w:tc>
      </w:tr>
    </w:tbl>
    <w:p w:rsidR="002E7B81" w:rsidRDefault="002E7B81" w:rsidP="002E7B81">
      <w:pPr>
        <w:rPr>
          <w:sz w:val="15"/>
        </w:rPr>
        <w:sectPr w:rsidR="002E7B8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4175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8.1.</w:t>
            </w:r>
          </w:p>
        </w:tc>
        <w:tc>
          <w:tcPr>
            <w:tcW w:w="4142" w:type="dxa"/>
          </w:tcPr>
          <w:p w:rsidR="002E7B81" w:rsidRPr="00122DC7" w:rsidRDefault="002E7B81" w:rsidP="00122DC7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Х.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К.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Андерсен.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Сказки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(одна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выбору).</w:t>
            </w:r>
            <w:r w:rsidRPr="00122DC7">
              <w:rPr>
                <w:spacing w:val="-2"/>
                <w:w w:val="105"/>
                <w:sz w:val="15"/>
                <w:lang w:val="ru-RU"/>
              </w:rPr>
              <w:t xml:space="preserve"> Например,</w:t>
            </w:r>
          </w:p>
          <w:p w:rsidR="002E7B81" w:rsidRPr="00122DC7" w:rsidRDefault="002E7B81" w:rsidP="00122DC7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«Снежная</w:t>
            </w:r>
            <w:r w:rsidRPr="00122DC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королева»,</w:t>
            </w:r>
            <w:r w:rsidRPr="00122DC7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«Соловей»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</w:tc>
        <w:tc>
          <w:tcPr>
            <w:tcW w:w="2113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79" w:right="118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Читать сказку, отвечать на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вопросы,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пересказывать;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Определять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сюжет,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композиционные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и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художественные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особенности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произведения;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Формулировать вопросы к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отдельным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фрагментам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сказки;</w:t>
            </w:r>
          </w:p>
          <w:p w:rsidR="002E7B81" w:rsidRPr="00122DC7" w:rsidRDefault="002E7B81" w:rsidP="00122DC7">
            <w:pPr>
              <w:pStyle w:val="TableParagraph"/>
              <w:spacing w:before="6" w:line="266" w:lineRule="auto"/>
              <w:ind w:left="79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Характеризовать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главных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героев, сравнивать их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поступки;</w:t>
            </w:r>
          </w:p>
          <w:p w:rsidR="002E7B81" w:rsidRPr="00122DC7" w:rsidRDefault="002E7B81" w:rsidP="00122DC7">
            <w:pPr>
              <w:pStyle w:val="TableParagraph"/>
              <w:spacing w:before="2" w:line="266" w:lineRule="auto"/>
              <w:ind w:left="79" w:right="349"/>
              <w:rPr>
                <w:sz w:val="15"/>
                <w:lang w:val="ru-RU"/>
              </w:rPr>
            </w:pPr>
            <w:proofErr w:type="gramStart"/>
            <w:r w:rsidRPr="00122DC7">
              <w:rPr>
                <w:w w:val="105"/>
                <w:sz w:val="15"/>
                <w:lang w:val="ru-RU"/>
              </w:rPr>
              <w:t>Высказывать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своё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отношение</w:t>
            </w:r>
            <w:proofErr w:type="gramEnd"/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к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событиям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и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героям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сказки;</w:t>
            </w:r>
          </w:p>
          <w:p w:rsidR="002E7B81" w:rsidRPr="00122DC7" w:rsidRDefault="002E7B81" w:rsidP="00122DC7">
            <w:pPr>
              <w:pStyle w:val="TableParagraph"/>
              <w:spacing w:before="2" w:line="266" w:lineRule="auto"/>
              <w:ind w:left="79" w:right="89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Определять связь сказки Х.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К. Андерсена с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фольклорными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произведениями;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Пользоваться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библиотечным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каталогом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для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поиска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книги;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55">
              <w:r>
                <w:rPr>
                  <w:spacing w:val="-2"/>
                  <w:w w:val="105"/>
                  <w:sz w:val="15"/>
                </w:rPr>
                <w:t>http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122DC7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122DC7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122DC7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122DC7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122DC7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122DC7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400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 w:line="266" w:lineRule="auto"/>
              <w:rPr>
                <w:sz w:val="15"/>
              </w:rPr>
            </w:pPr>
            <w:r w:rsidRPr="00122DC7">
              <w:rPr>
                <w:w w:val="105"/>
                <w:sz w:val="15"/>
                <w:lang w:val="ru-RU"/>
              </w:rPr>
              <w:t>Зарубежная сказочная проза (одно произведение по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выбору).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Например,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Л.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Кэрролл.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«Алиса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Стране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Чудес»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(главы);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proofErr w:type="gramStart"/>
            <w:r w:rsidRPr="00122DC7">
              <w:rPr>
                <w:w w:val="105"/>
                <w:sz w:val="15"/>
                <w:lang w:val="ru-RU"/>
              </w:rPr>
              <w:t>Дж</w:t>
            </w:r>
            <w:proofErr w:type="gramEnd"/>
            <w:r w:rsidRPr="00122DC7">
              <w:rPr>
                <w:w w:val="105"/>
                <w:sz w:val="15"/>
                <w:lang w:val="ru-RU"/>
              </w:rPr>
              <w:t>.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Р.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Р.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122DC7">
              <w:rPr>
                <w:w w:val="105"/>
                <w:sz w:val="15"/>
                <w:lang w:val="ru-RU"/>
              </w:rPr>
              <w:t>Толкин</w:t>
            </w:r>
            <w:proofErr w:type="spellEnd"/>
            <w:r w:rsidRPr="00122DC7">
              <w:rPr>
                <w:w w:val="105"/>
                <w:sz w:val="15"/>
                <w:lang w:val="ru-RU"/>
              </w:rPr>
              <w:t>.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Хоббит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или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Туда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обратно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главы</w:t>
            </w:r>
            <w:proofErr w:type="spellEnd"/>
            <w:r>
              <w:rPr>
                <w:w w:val="105"/>
                <w:sz w:val="15"/>
              </w:rPr>
              <w:t xml:space="preserve">) и </w:t>
            </w:r>
            <w:proofErr w:type="spellStart"/>
            <w:r>
              <w:rPr>
                <w:w w:val="105"/>
                <w:sz w:val="15"/>
              </w:rPr>
              <w:t>др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22.03.2023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24.03.2023</w:t>
            </w:r>
          </w:p>
        </w:tc>
        <w:tc>
          <w:tcPr>
            <w:tcW w:w="2113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Выразительно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читать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произведение,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задавать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вопросы к отдельным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фрагментам,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формулировать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тему и основную идею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прочитанных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глав;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Рассуждать о героях и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проблематике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произведения,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обосновывать</w:t>
            </w:r>
            <w:r w:rsidRPr="00122DC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свои</w:t>
            </w:r>
            <w:r w:rsidRPr="00122DC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суждения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 опорой на текст;</w:t>
            </w:r>
          </w:p>
          <w:p w:rsidR="002E7B81" w:rsidRPr="00122DC7" w:rsidRDefault="002E7B81" w:rsidP="00122DC7">
            <w:pPr>
              <w:pStyle w:val="TableParagraph"/>
              <w:spacing w:before="7" w:line="266" w:lineRule="auto"/>
              <w:ind w:left="79" w:right="52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Выявлять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своеобразие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авторской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сказочной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прозы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и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её отличие от народной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сказки;</w:t>
            </w:r>
          </w:p>
          <w:p w:rsidR="002E7B81" w:rsidRPr="00122DC7" w:rsidRDefault="002E7B81" w:rsidP="00122DC7">
            <w:pPr>
              <w:pStyle w:val="TableParagraph"/>
              <w:spacing w:before="2" w:line="266" w:lineRule="auto"/>
              <w:ind w:left="79" w:right="64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Выделять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ключевые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эпизоды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 тексте произведения;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Писать отзыв на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прочитанное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произведение;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Пользоваться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библиотечным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каталогом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для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поиска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книги;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56">
              <w:r>
                <w:rPr>
                  <w:spacing w:val="-2"/>
                  <w:w w:val="105"/>
                  <w:sz w:val="15"/>
                </w:rPr>
                <w:t>http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122DC7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122DC7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122DC7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122DC7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122DC7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122DC7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3803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8.3.</w:t>
            </w:r>
          </w:p>
        </w:tc>
        <w:tc>
          <w:tcPr>
            <w:tcW w:w="4142" w:type="dxa"/>
          </w:tcPr>
          <w:p w:rsidR="002E7B81" w:rsidRPr="002C2B29" w:rsidRDefault="002E7B81" w:rsidP="00122DC7">
            <w:pPr>
              <w:pStyle w:val="TableParagraph"/>
              <w:spacing w:before="64" w:line="266" w:lineRule="auto"/>
              <w:ind w:right="111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Зарубежная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проза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о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детях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и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подростках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(два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произведения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 выбору). Например, М. Твен. «Приключения Тома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122DC7">
              <w:rPr>
                <w:w w:val="105"/>
                <w:sz w:val="15"/>
                <w:lang w:val="ru-RU"/>
              </w:rPr>
              <w:t>Сойера</w:t>
            </w:r>
            <w:proofErr w:type="spellEnd"/>
            <w:r w:rsidRPr="00122DC7">
              <w:rPr>
                <w:w w:val="105"/>
                <w:sz w:val="15"/>
                <w:lang w:val="ru-RU"/>
              </w:rPr>
              <w:t xml:space="preserve">» (главы); </w:t>
            </w:r>
            <w:proofErr w:type="gramStart"/>
            <w:r w:rsidRPr="00122DC7">
              <w:rPr>
                <w:w w:val="105"/>
                <w:sz w:val="15"/>
                <w:lang w:val="ru-RU"/>
              </w:rPr>
              <w:t>Дж</w:t>
            </w:r>
            <w:proofErr w:type="gramEnd"/>
            <w:r w:rsidRPr="00122DC7">
              <w:rPr>
                <w:w w:val="105"/>
                <w:sz w:val="15"/>
                <w:lang w:val="ru-RU"/>
              </w:rPr>
              <w:t xml:space="preserve">. Лондон. «Сказание о </w:t>
            </w:r>
            <w:proofErr w:type="spellStart"/>
            <w:r w:rsidRPr="00122DC7">
              <w:rPr>
                <w:w w:val="105"/>
                <w:sz w:val="15"/>
                <w:lang w:val="ru-RU"/>
              </w:rPr>
              <w:t>Кише</w:t>
            </w:r>
            <w:proofErr w:type="spellEnd"/>
            <w:r w:rsidRPr="00122DC7">
              <w:rPr>
                <w:w w:val="105"/>
                <w:sz w:val="15"/>
                <w:lang w:val="ru-RU"/>
              </w:rPr>
              <w:t>»; Р.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122DC7">
              <w:rPr>
                <w:w w:val="105"/>
                <w:sz w:val="15"/>
                <w:lang w:val="ru-RU"/>
              </w:rPr>
              <w:t>Брэдбери</w:t>
            </w:r>
            <w:proofErr w:type="spellEnd"/>
            <w:r w:rsidRPr="00122DC7">
              <w:rPr>
                <w:w w:val="105"/>
                <w:sz w:val="15"/>
                <w:lang w:val="ru-RU"/>
              </w:rPr>
              <w:t xml:space="preserve">. </w:t>
            </w:r>
            <w:r w:rsidRPr="002C2B29">
              <w:rPr>
                <w:w w:val="105"/>
                <w:sz w:val="15"/>
                <w:lang w:val="ru-RU"/>
              </w:rPr>
              <w:t>Рассказы. Например, «Каникулы»,</w:t>
            </w:r>
          </w:p>
          <w:p w:rsidR="002E7B81" w:rsidRPr="00122DC7" w:rsidRDefault="002E7B81" w:rsidP="00122DC7">
            <w:pPr>
              <w:pStyle w:val="TableParagraph"/>
              <w:spacing w:before="3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«Звук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бегущих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ног»,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«Зелёное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утро»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и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</w:tc>
        <w:tc>
          <w:tcPr>
            <w:tcW w:w="2113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79" w:right="126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Воспринимать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и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выразительно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читать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литературное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произведение;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Отвечать на вопросы,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самостоятельно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формулировать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вопросы,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пересказывать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содержание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отдельных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глав;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Определять тему, идею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произведения;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Характеризовать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главных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героев, составлять их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словесные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портреты;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Сопоставлять героев и их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поступки с другими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персонажами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прочитанного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произведения;</w:t>
            </w:r>
          </w:p>
          <w:p w:rsidR="002E7B81" w:rsidRPr="00122DC7" w:rsidRDefault="002E7B81" w:rsidP="00122DC7">
            <w:pPr>
              <w:pStyle w:val="TableParagraph"/>
              <w:spacing w:before="11" w:line="266" w:lineRule="auto"/>
              <w:ind w:left="79" w:right="118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Писать отзыв на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прочитанную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книгу;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57">
              <w:r>
                <w:rPr>
                  <w:spacing w:val="-2"/>
                  <w:w w:val="105"/>
                  <w:sz w:val="15"/>
                </w:rPr>
                <w:t>http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122DC7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122DC7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122DC7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122DC7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122DC7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122DC7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2446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8.4.</w:t>
            </w:r>
          </w:p>
        </w:tc>
        <w:tc>
          <w:tcPr>
            <w:tcW w:w="4142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right="163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Зарубежная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приключенческая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проза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(два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произведения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выбору).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Например,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Р.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Л.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Стивенсон.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«Остров</w:t>
            </w:r>
            <w:r w:rsidRPr="00122DC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сокровищ»,</w:t>
            </w:r>
          </w:p>
          <w:p w:rsidR="002E7B81" w:rsidRPr="00122DC7" w:rsidRDefault="002E7B81" w:rsidP="00122DC7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«Чёрная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стрела»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(главы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выбору)</w:t>
            </w:r>
            <w:r w:rsidRPr="00122DC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и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05.04.2023</w:t>
            </w:r>
          </w:p>
        </w:tc>
        <w:tc>
          <w:tcPr>
            <w:tcW w:w="2113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Читать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литературное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произведение,</w:t>
            </w:r>
            <w:r w:rsidRPr="00122DC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122DC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на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вопросы;</w:t>
            </w:r>
          </w:p>
          <w:p w:rsidR="002E7B81" w:rsidRPr="00122DC7" w:rsidRDefault="002E7B81" w:rsidP="00122DC7">
            <w:pPr>
              <w:pStyle w:val="TableParagraph"/>
              <w:spacing w:before="2" w:line="266" w:lineRule="auto"/>
              <w:ind w:left="79" w:right="48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Самостоятельно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формулировать вопросы к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произведению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процессе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его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анализа;</w:t>
            </w:r>
          </w:p>
          <w:p w:rsidR="002E7B81" w:rsidRPr="00122DC7" w:rsidRDefault="002E7B81" w:rsidP="00122DC7">
            <w:pPr>
              <w:pStyle w:val="TableParagraph"/>
              <w:spacing w:before="3" w:line="266" w:lineRule="auto"/>
              <w:ind w:left="79" w:right="89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Сопоставлять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произведения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по</w:t>
            </w:r>
            <w:r w:rsidRPr="00122DC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жанровым</w:t>
            </w:r>
            <w:r w:rsidRPr="00122DC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особенностям;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Выстраивать с помощью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учителя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траекторию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самостоятельного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чтения;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58">
              <w:r>
                <w:rPr>
                  <w:spacing w:val="-2"/>
                  <w:w w:val="105"/>
                  <w:sz w:val="15"/>
                </w:rPr>
                <w:t>http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122DC7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122DC7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122DC7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122DC7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122DC7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122DC7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2902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 w:line="266" w:lineRule="auto"/>
              <w:rPr>
                <w:sz w:val="15"/>
              </w:rPr>
            </w:pPr>
            <w:r w:rsidRPr="00122DC7">
              <w:rPr>
                <w:w w:val="105"/>
                <w:sz w:val="15"/>
                <w:lang w:val="ru-RU"/>
              </w:rPr>
              <w:t>Зарубежная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проза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о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животных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(одно-два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произведения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выбору). Например, Э. Сетон-Томпсон. «</w:t>
            </w:r>
            <w:proofErr w:type="gramStart"/>
            <w:r w:rsidRPr="00122DC7">
              <w:rPr>
                <w:w w:val="105"/>
                <w:sz w:val="15"/>
                <w:lang w:val="ru-RU"/>
              </w:rPr>
              <w:t>Королевская</w:t>
            </w:r>
            <w:proofErr w:type="gramEnd"/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122DC7">
              <w:rPr>
                <w:w w:val="105"/>
                <w:sz w:val="15"/>
                <w:lang w:val="ru-RU"/>
              </w:rPr>
              <w:t>аналостанка</w:t>
            </w:r>
            <w:proofErr w:type="spellEnd"/>
            <w:r w:rsidRPr="00122DC7">
              <w:rPr>
                <w:w w:val="105"/>
                <w:sz w:val="15"/>
                <w:lang w:val="ru-RU"/>
              </w:rPr>
              <w:t xml:space="preserve">»; Дж. Даррелл. «Говорящий свёрток»; </w:t>
            </w:r>
            <w:proofErr w:type="gramStart"/>
            <w:r w:rsidRPr="00122DC7">
              <w:rPr>
                <w:w w:val="105"/>
                <w:sz w:val="15"/>
                <w:lang w:val="ru-RU"/>
              </w:rPr>
              <w:t>Дж</w:t>
            </w:r>
            <w:proofErr w:type="gramEnd"/>
            <w:r w:rsidRPr="00122DC7">
              <w:rPr>
                <w:w w:val="105"/>
                <w:sz w:val="15"/>
                <w:lang w:val="ru-RU"/>
              </w:rPr>
              <w:t>.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 xml:space="preserve">Лондон. «Белый Клык»; </w:t>
            </w:r>
            <w:proofErr w:type="gramStart"/>
            <w:r w:rsidRPr="00122DC7">
              <w:rPr>
                <w:w w:val="105"/>
                <w:sz w:val="15"/>
                <w:lang w:val="ru-RU"/>
              </w:rPr>
              <w:t>Дж</w:t>
            </w:r>
            <w:proofErr w:type="gramEnd"/>
            <w:r w:rsidRPr="00122DC7">
              <w:rPr>
                <w:w w:val="105"/>
                <w:sz w:val="15"/>
                <w:lang w:val="ru-RU"/>
              </w:rPr>
              <w:t xml:space="preserve">. Р. Киплинг.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Маугли</w:t>
            </w:r>
            <w:proofErr w:type="spellEnd"/>
            <w:r>
              <w:rPr>
                <w:w w:val="105"/>
                <w:sz w:val="15"/>
              </w:rPr>
              <w:t>»,</w:t>
            </w:r>
          </w:p>
          <w:p w:rsidR="002E7B81" w:rsidRDefault="002E7B81" w:rsidP="00122DC7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Рикки-Тикки-</w:t>
            </w:r>
            <w:r>
              <w:rPr>
                <w:spacing w:val="-2"/>
                <w:sz w:val="15"/>
              </w:rPr>
              <w:t>Тави</w:t>
            </w:r>
            <w:proofErr w:type="spellEnd"/>
            <w:r>
              <w:rPr>
                <w:spacing w:val="-2"/>
                <w:sz w:val="15"/>
              </w:rPr>
              <w:t>»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10.04.2023</w:t>
            </w:r>
          </w:p>
        </w:tc>
        <w:tc>
          <w:tcPr>
            <w:tcW w:w="2113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Воспринимать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и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выразительно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читать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литературное</w:t>
            </w:r>
            <w:r w:rsidRPr="00122DC7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произведение;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Отвечать на вопросы,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самостоятельно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формулировать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вопросы,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пересказывать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содержание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произведения</w:t>
            </w:r>
            <w:r w:rsidRPr="00122DC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или</w:t>
            </w:r>
            <w:r w:rsidRPr="00122DC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отдельных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глав;</w:t>
            </w:r>
          </w:p>
          <w:p w:rsidR="002E7B81" w:rsidRPr="00122DC7" w:rsidRDefault="002E7B81" w:rsidP="00122DC7">
            <w:pPr>
              <w:pStyle w:val="TableParagraph"/>
              <w:spacing w:before="6" w:line="266" w:lineRule="auto"/>
              <w:ind w:left="79" w:right="89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Сопоставлять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произведения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по</w:t>
            </w:r>
            <w:r w:rsidRPr="00122DC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жанровым</w:t>
            </w:r>
            <w:r w:rsidRPr="00122DC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особенностям;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Выстраивать с помощью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учителя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траекторию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самостоятельного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чтения;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59">
              <w:r>
                <w:rPr>
                  <w:spacing w:val="-2"/>
                  <w:w w:val="105"/>
                  <w:sz w:val="15"/>
                </w:rPr>
                <w:t>http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122DC7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122DC7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122DC7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122DC7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122DC7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122DC7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</w:tbl>
    <w:p w:rsidR="002E7B81" w:rsidRDefault="002E7B81" w:rsidP="002E7B81">
      <w:pPr>
        <w:spacing w:line="266" w:lineRule="auto"/>
        <w:rPr>
          <w:sz w:val="15"/>
        </w:rPr>
        <w:sectPr w:rsidR="002E7B8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8.6.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z w:val="15"/>
              </w:rPr>
              <w:t>Внеклассное</w:t>
            </w:r>
            <w:proofErr w:type="spellEnd"/>
            <w:r>
              <w:rPr>
                <w:spacing w:val="2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чтение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12.04.2023</w:t>
            </w:r>
          </w:p>
        </w:tc>
        <w:tc>
          <w:tcPr>
            <w:tcW w:w="2113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Разрабатывать</w:t>
            </w:r>
            <w:r w:rsidRPr="00122DC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мини-проект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"Моя любимая книга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зарубежного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автора".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60">
              <w:r>
                <w:rPr>
                  <w:spacing w:val="-2"/>
                  <w:w w:val="105"/>
                  <w:sz w:val="15"/>
                </w:rPr>
                <w:t>http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122DC7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122DC7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122DC7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122DC7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122DC7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122DC7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333"/>
        </w:trPr>
        <w:tc>
          <w:tcPr>
            <w:tcW w:w="4538" w:type="dxa"/>
            <w:gridSpan w:val="2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0431" w:type="dxa"/>
            <w:gridSpan w:val="6"/>
          </w:tcPr>
          <w:p w:rsidR="002E7B81" w:rsidRDefault="002E7B81" w:rsidP="00122D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B81" w:rsidTr="00122DC7">
        <w:trPr>
          <w:trHeight w:val="333"/>
        </w:trPr>
        <w:tc>
          <w:tcPr>
            <w:tcW w:w="15497" w:type="dxa"/>
            <w:gridSpan w:val="9"/>
          </w:tcPr>
          <w:p w:rsidR="002E7B81" w:rsidRDefault="002E7B81" w:rsidP="00122DC7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Итоговый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</w:t>
            </w:r>
            <w:proofErr w:type="spellEnd"/>
          </w:p>
        </w:tc>
      </w:tr>
      <w:tr w:rsidR="002E7B81" w:rsidTr="00122DC7">
        <w:trPr>
          <w:trHeight w:val="1677"/>
        </w:trPr>
        <w:tc>
          <w:tcPr>
            <w:tcW w:w="396" w:type="dxa"/>
          </w:tcPr>
          <w:p w:rsidR="002E7B81" w:rsidRDefault="002E7B81" w:rsidP="00122D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4142" w:type="dxa"/>
          </w:tcPr>
          <w:p w:rsidR="002E7B81" w:rsidRDefault="002E7B81" w:rsidP="00122DC7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Итоговые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14.04.2023</w:t>
            </w:r>
          </w:p>
          <w:p w:rsidR="002E7B81" w:rsidRDefault="002E7B81" w:rsidP="00122DC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2113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79" w:right="89"/>
              <w:rPr>
                <w:sz w:val="15"/>
                <w:lang w:val="ru-RU"/>
              </w:rPr>
            </w:pPr>
            <w:r w:rsidRPr="00122DC7">
              <w:rPr>
                <w:w w:val="105"/>
                <w:sz w:val="15"/>
                <w:lang w:val="ru-RU"/>
              </w:rPr>
              <w:t>Демонстрировать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знания</w:t>
            </w:r>
            <w:r w:rsidRPr="00122DC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по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истории и теории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литературы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за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курс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5</w:t>
            </w:r>
            <w:r w:rsidRPr="00122DC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класса,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навыки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анализа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художественного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текста,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умения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создавать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собственный текст по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указанной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w w:val="105"/>
                <w:sz w:val="15"/>
                <w:lang w:val="ru-RU"/>
              </w:rPr>
              <w:t>теме.</w:t>
            </w:r>
          </w:p>
        </w:tc>
        <w:tc>
          <w:tcPr>
            <w:tcW w:w="1236" w:type="dxa"/>
          </w:tcPr>
          <w:p w:rsidR="002E7B81" w:rsidRDefault="002E7B81" w:rsidP="00122DC7">
            <w:pPr>
              <w:pStyle w:val="TableParagraph"/>
              <w:spacing w:before="64" w:line="266" w:lineRule="auto"/>
              <w:ind w:left="79" w:right="1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Контрольная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3974" w:type="dxa"/>
          </w:tcPr>
          <w:p w:rsidR="002E7B81" w:rsidRPr="00122DC7" w:rsidRDefault="002E7B81" w:rsidP="00122DC7">
            <w:pPr>
              <w:pStyle w:val="TableParagraph"/>
              <w:spacing w:before="64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Единая коллекция цифровых образовательных ресурсов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hyperlink r:id="rId61">
              <w:r>
                <w:rPr>
                  <w:spacing w:val="-2"/>
                  <w:w w:val="105"/>
                  <w:sz w:val="15"/>
                </w:rPr>
                <w:t>http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://</w:t>
              </w:r>
              <w:r>
                <w:rPr>
                  <w:spacing w:val="-2"/>
                  <w:w w:val="105"/>
                  <w:sz w:val="15"/>
                </w:rPr>
                <w:t>school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-</w:t>
              </w:r>
              <w:r>
                <w:rPr>
                  <w:spacing w:val="-2"/>
                  <w:w w:val="105"/>
                  <w:sz w:val="15"/>
                </w:rPr>
                <w:t>collection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edu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spacing w:val="-2"/>
                  <w:w w:val="105"/>
                  <w:sz w:val="15"/>
                </w:rPr>
                <w:t>ru</w:t>
              </w:r>
              <w:proofErr w:type="spellEnd"/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catalog</w:t>
              </w:r>
              <w:r w:rsidRPr="00122DC7">
                <w:rPr>
                  <w:spacing w:val="-2"/>
                  <w:w w:val="105"/>
                  <w:sz w:val="15"/>
                  <w:lang w:val="ru-RU"/>
                </w:rPr>
                <w:t>/</w:t>
              </w:r>
              <w:r>
                <w:rPr>
                  <w:spacing w:val="-2"/>
                  <w:w w:val="105"/>
                  <w:sz w:val="15"/>
                </w:rPr>
                <w:t>teacher</w:t>
              </w:r>
            </w:hyperlink>
          </w:p>
          <w:p w:rsidR="002E7B81" w:rsidRPr="00122DC7" w:rsidRDefault="002E7B81" w:rsidP="00122DC7">
            <w:pPr>
              <w:pStyle w:val="TableParagraph"/>
              <w:spacing w:before="10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Российская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электронная</w:t>
            </w:r>
            <w:r w:rsidRPr="00122DC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школа</w:t>
            </w:r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resh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edu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  <w:r>
              <w:rPr>
                <w:spacing w:val="-2"/>
                <w:w w:val="105"/>
                <w:sz w:val="15"/>
              </w:rPr>
              <w:t>subject</w:t>
            </w:r>
            <w:r w:rsidRPr="00122DC7">
              <w:rPr>
                <w:spacing w:val="-2"/>
                <w:w w:val="105"/>
                <w:sz w:val="15"/>
                <w:lang w:val="ru-RU"/>
              </w:rPr>
              <w:t>/14/5/</w:t>
            </w:r>
          </w:p>
          <w:p w:rsidR="002E7B81" w:rsidRPr="00122DC7" w:rsidRDefault="002E7B81" w:rsidP="00122DC7">
            <w:pPr>
              <w:pStyle w:val="TableParagraph"/>
              <w:spacing w:before="9"/>
              <w:ind w:left="0"/>
              <w:rPr>
                <w:b/>
                <w:sz w:val="16"/>
                <w:lang w:val="ru-RU"/>
              </w:rPr>
            </w:pPr>
          </w:p>
          <w:p w:rsidR="002E7B81" w:rsidRPr="00122DC7" w:rsidRDefault="002E7B81" w:rsidP="00122DC7">
            <w:pPr>
              <w:pStyle w:val="TableParagraph"/>
              <w:spacing w:before="0" w:line="266" w:lineRule="auto"/>
              <w:ind w:left="80" w:right="131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 xml:space="preserve">Каталог </w:t>
            </w:r>
            <w:proofErr w:type="gramStart"/>
            <w:r w:rsidRPr="00122DC7">
              <w:rPr>
                <w:spacing w:val="-2"/>
                <w:w w:val="105"/>
                <w:sz w:val="15"/>
                <w:lang w:val="ru-RU"/>
              </w:rPr>
              <w:t>цифрового</w:t>
            </w:r>
            <w:proofErr w:type="gramEnd"/>
            <w:r w:rsidRPr="00122DC7">
              <w:rPr>
                <w:spacing w:val="-2"/>
                <w:w w:val="105"/>
                <w:sz w:val="15"/>
                <w:lang w:val="ru-RU"/>
              </w:rPr>
              <w:t xml:space="preserve"> образовательного </w:t>
            </w:r>
            <w:proofErr w:type="spellStart"/>
            <w:r w:rsidRPr="00122DC7">
              <w:rPr>
                <w:spacing w:val="-2"/>
                <w:w w:val="105"/>
                <w:sz w:val="15"/>
                <w:lang w:val="ru-RU"/>
              </w:rPr>
              <w:t>контента</w:t>
            </w:r>
            <w:proofErr w:type="spellEnd"/>
            <w:r w:rsidRPr="00122DC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</w:t>
            </w:r>
            <w:r w:rsidRPr="00122DC7">
              <w:rPr>
                <w:spacing w:val="-2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2"/>
                <w:w w:val="105"/>
                <w:sz w:val="15"/>
              </w:rPr>
              <w:t>educont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  <w:r w:rsidRPr="00122DC7">
              <w:rPr>
                <w:spacing w:val="-2"/>
                <w:w w:val="105"/>
                <w:sz w:val="15"/>
                <w:lang w:val="ru-RU"/>
              </w:rPr>
              <w:t>/</w:t>
            </w:r>
          </w:p>
        </w:tc>
      </w:tr>
      <w:tr w:rsidR="002E7B81" w:rsidTr="00122DC7">
        <w:trPr>
          <w:trHeight w:val="333"/>
        </w:trPr>
        <w:tc>
          <w:tcPr>
            <w:tcW w:w="4538" w:type="dxa"/>
            <w:gridSpan w:val="2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431" w:type="dxa"/>
            <w:gridSpan w:val="6"/>
          </w:tcPr>
          <w:p w:rsidR="002E7B81" w:rsidRDefault="002E7B81" w:rsidP="00122D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B81" w:rsidTr="00122DC7">
        <w:trPr>
          <w:trHeight w:val="333"/>
        </w:trPr>
        <w:tc>
          <w:tcPr>
            <w:tcW w:w="4538" w:type="dxa"/>
            <w:gridSpan w:val="2"/>
          </w:tcPr>
          <w:p w:rsidR="002E7B81" w:rsidRDefault="002E7B81" w:rsidP="00122DC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Резервное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0431" w:type="dxa"/>
            <w:gridSpan w:val="6"/>
          </w:tcPr>
          <w:p w:rsidR="002E7B81" w:rsidRDefault="002E7B81" w:rsidP="00122D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E7B81" w:rsidTr="00122DC7">
        <w:trPr>
          <w:trHeight w:val="333"/>
        </w:trPr>
        <w:tc>
          <w:tcPr>
            <w:tcW w:w="4538" w:type="dxa"/>
            <w:gridSpan w:val="2"/>
          </w:tcPr>
          <w:p w:rsidR="002E7B81" w:rsidRPr="00122DC7" w:rsidRDefault="002E7B81" w:rsidP="00122DC7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122DC7">
              <w:rPr>
                <w:spacing w:val="-2"/>
                <w:w w:val="105"/>
                <w:sz w:val="15"/>
                <w:lang w:val="ru-RU"/>
              </w:rPr>
              <w:t>ОБЩЕЕ</w:t>
            </w:r>
            <w:r w:rsidRPr="00122DC7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КОЛИЧЕСТВО</w:t>
            </w:r>
            <w:r w:rsidRPr="00122DC7">
              <w:rPr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ЧАСОВ</w:t>
            </w:r>
            <w:r w:rsidRPr="00122DC7">
              <w:rPr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ПО</w:t>
            </w:r>
            <w:r w:rsidRPr="00122DC7">
              <w:rPr>
                <w:w w:val="105"/>
                <w:sz w:val="15"/>
                <w:lang w:val="ru-RU"/>
              </w:rPr>
              <w:t xml:space="preserve"> </w:t>
            </w:r>
            <w:r w:rsidRPr="00122DC7">
              <w:rPr>
                <w:spacing w:val="-2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2E7B81" w:rsidRDefault="002E7B81" w:rsidP="00122DC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2E7B81" w:rsidRDefault="002E7B81" w:rsidP="00122DC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187" w:type="dxa"/>
            <w:gridSpan w:val="4"/>
          </w:tcPr>
          <w:p w:rsidR="002E7B81" w:rsidRDefault="002E7B81" w:rsidP="00122D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ЧАСТЬ ПРОГРАММЫ</w:t>
      </w: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598" w:type="dxa"/>
        <w:tblLayout w:type="fixed"/>
        <w:tblLook w:val="0000"/>
      </w:tblPr>
      <w:tblGrid>
        <w:gridCol w:w="9606"/>
        <w:gridCol w:w="992"/>
      </w:tblGrid>
      <w:tr w:rsidR="001A34C6" w:rsidTr="001A34C6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77" w:hanging="269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Классное сочинение (А.С. Пушкин.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Сказки. </w:t>
            </w:r>
            <w:proofErr w:type="gramStart"/>
            <w:r>
              <w:rPr>
                <w:color w:val="000000"/>
                <w:sz w:val="24"/>
                <w:szCs w:val="24"/>
              </w:rPr>
              <w:t>Г.-Х. Андерсен «Снежная королева»; И.С. Тургенев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>»)</w:t>
            </w:r>
            <w:proofErr w:type="gramEnd"/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77" w:hanging="269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A34C6" w:rsidTr="001A34C6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Домашнее сочинение (Л.Н. Толстой «Кавказский пленник»)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A34C6" w:rsidTr="001A34C6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Проекты                       (устные, изобразительные работы, презентации)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34C6" w:rsidRPr="008A0152" w:rsidRDefault="008A0152" w:rsidP="008A015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  <w:lang w:val="en-US"/>
        </w:rPr>
      </w:pPr>
      <w:r w:rsidRPr="008A0152">
        <w:rPr>
          <w:b/>
          <w:color w:val="000000"/>
          <w:sz w:val="24"/>
          <w:szCs w:val="24"/>
        </w:rPr>
        <w:t xml:space="preserve">Приложение </w:t>
      </w:r>
      <w:r w:rsidRPr="008A0152">
        <w:rPr>
          <w:b/>
          <w:color w:val="000000"/>
          <w:sz w:val="24"/>
          <w:szCs w:val="24"/>
          <w:lang w:val="en-US"/>
        </w:rPr>
        <w:t xml:space="preserve">I </w:t>
      </w: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Поурочное  планирование</w:t>
      </w: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W w:w="152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7655"/>
        <w:gridCol w:w="4536"/>
        <w:gridCol w:w="2497"/>
      </w:tblGrid>
      <w:tr w:rsidR="001A34C6" w:rsidTr="001A34C6">
        <w:trPr>
          <w:cantSplit/>
          <w:trHeight w:val="1134"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F02242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  <w:r w:rsidRPr="00F02242">
              <w:rPr>
                <w:rFonts w:eastAsia="Calibri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Введение.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Книга – твой друг.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Книга и ее роль в духовной жизни человека и общества (родина, край, искусство, нравственная память). Литература как искусство слова.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начального уровня.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«Назови героя»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5" w:type="dxa"/>
          </w:tcPr>
          <w:p w:rsidR="001A34C6" w:rsidRPr="008367B7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Мифология. Миф – своеобразная форма мироощущения древнего человека. Основные категории мифов. Возникновение мифов.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 мифа.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Выразительное чтение мифов. Различные виды пересказа; словесное рисование.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8367B7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2" w:history="1">
              <w:r w:rsidR="001A34C6" w:rsidRPr="004B1256">
                <w:rPr>
                  <w:rStyle w:val="a7"/>
                  <w:spacing w:val="-1"/>
                  <w:w w:val="105"/>
                </w:rPr>
                <w:t>https://resh.edu.ru/subject/lesson/727/</w:t>
              </w:r>
            </w:hyperlink>
            <w:r w:rsidR="001A34C6" w:rsidRPr="008367B7">
              <w:rPr>
                <w:spacing w:val="-37"/>
                <w:w w:val="105"/>
                <w:sz w:val="24"/>
                <w:szCs w:val="24"/>
              </w:rPr>
              <w:t xml:space="preserve"> </w:t>
            </w: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Античный миф. Происхождение мира и богов в античных мифах. «Рождение Зевса». «Олимп». Представления древних греков о сотворении Вселенной, богов и героев.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Выразительное чтение мифов. Различные виды пересказа; словесное рисование.  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8367B7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3" w:history="1">
              <w:r w:rsidR="001A34C6" w:rsidRPr="004B1256">
                <w:rPr>
                  <w:rStyle w:val="a7"/>
                  <w:spacing w:val="-1"/>
                  <w:w w:val="105"/>
                </w:rPr>
                <w:t>https://resh.edu.ru/subject/lesson/730/</w:t>
              </w:r>
            </w:hyperlink>
            <w:r w:rsidR="001A34C6" w:rsidRPr="008367B7">
              <w:rPr>
                <w:spacing w:val="-37"/>
                <w:w w:val="105"/>
                <w:sz w:val="24"/>
                <w:szCs w:val="24"/>
              </w:rPr>
              <w:t xml:space="preserve"> </w:t>
            </w: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Античный миф: происхождение мира и богов («Рождение Зевса», «Олимп»). Мифы «Пять веков», «Прометей», «Яблоки Гесперид». Отражение в древнегреческих мифах представлений о времени, человеческой истории, героизме; стремление познать мир и реализовать свою мечту.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«Мифологический персонаж».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8367B7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4" w:history="1">
              <w:r w:rsidR="001A34C6" w:rsidRPr="008367B7">
                <w:rPr>
                  <w:rStyle w:val="a7"/>
                  <w:spacing w:val="-1"/>
                  <w:w w:val="105"/>
                </w:rPr>
                <w:t>https://resh.edu.ru/subject/lesson/732/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Малые жанры фольклора Пословица как воплощение житейской мудрости, отражение народного опыта. Темы пословиц. Афористичность и поучительный характер пословиц. Поговорка как образное выражение.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Р.р. Рассказ с использованием пословицы.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словарной статьи.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4B125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5" w:history="1">
              <w:r w:rsidR="001A34C6" w:rsidRPr="004B1256">
                <w:rPr>
                  <w:rStyle w:val="a7"/>
                  <w:w w:val="105"/>
                </w:rPr>
                <w:t>https://resh.edu.ru/subject/lesson/7370/conspect/245745/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Загадка как метафора, вид словесной игры.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Р.р. Рассказ с использованием загадок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Сообщение группы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выполн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исследоват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4B125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6" w:history="1">
              <w:r w:rsidR="001A34C6" w:rsidRPr="004B1256">
                <w:rPr>
                  <w:rStyle w:val="a7"/>
                  <w:w w:val="105"/>
                </w:rPr>
                <w:t>https://resh.edu.ru/subject/lesson/7370/conspect/245745/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как выражение народной мудрости и нравственных представлений народа. Виды сказок (волшебные, бытовые, сказки о животных). Противопоставление мечты и действительности, добра и зла в сказках. Положительный герой и его противники. Персонажи-животные, чудесные предметы в сказках.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«Царевна-лягушка». Сюжет в волшебной сказке. Сказочные образы.  Особенности волшебной сказки.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4B125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7" w:history="1">
              <w:r w:rsidR="001A34C6" w:rsidRPr="004B1256">
                <w:rPr>
                  <w:rStyle w:val="a7"/>
                  <w:spacing w:val="-1"/>
                  <w:w w:val="105"/>
                </w:rPr>
                <w:t>https://resh.edu.ru/subject/lesson/726/</w:t>
              </w:r>
            </w:hyperlink>
            <w:r w:rsidR="001A34C6" w:rsidRPr="004B1256">
              <w:rPr>
                <w:spacing w:val="-37"/>
                <w:w w:val="105"/>
                <w:sz w:val="24"/>
                <w:szCs w:val="24"/>
              </w:rPr>
              <w:t xml:space="preserve"> </w:t>
            </w: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Трудолюбие, доброта и находчивость как главные достоинства героев  в сказке «Царевна-лягушка»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Выразительное   чтение сказок. Различные виды пересказа.     </w:t>
            </w:r>
            <w:r>
              <w:rPr>
                <w:color w:val="000000"/>
                <w:sz w:val="24"/>
                <w:szCs w:val="24"/>
              </w:rPr>
              <w:br/>
              <w:t>Анализ     художествен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редств: повторов, эпитетов, гипербол Выступления по группам с размышлениями  о названии сказки, философском смысле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4B125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8" w:history="1">
              <w:r w:rsidR="001A34C6" w:rsidRPr="004B1256">
                <w:rPr>
                  <w:rStyle w:val="a7"/>
                  <w:spacing w:val="-1"/>
                  <w:w w:val="105"/>
                </w:rPr>
                <w:t>https://resh.edu.ru/subject/lesson/729/</w:t>
              </w:r>
            </w:hyperlink>
            <w:r w:rsidR="001A34C6" w:rsidRPr="004B1256">
              <w:rPr>
                <w:spacing w:val="-37"/>
                <w:w w:val="105"/>
                <w:sz w:val="24"/>
                <w:szCs w:val="24"/>
              </w:rPr>
              <w:t xml:space="preserve"> </w:t>
            </w: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Сюжет и реальная основа в  бытовой сказке «Чего на свете не бывает?». Отличие бытовой сказки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волшебной.  Своеобразие лексики в сказках.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Выразительное   чтение сказки.    </w:t>
            </w:r>
            <w:proofErr w:type="spellStart"/>
            <w:r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фрагментов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4B125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9" w:history="1">
              <w:r w:rsidR="001A34C6" w:rsidRPr="004B1256">
                <w:rPr>
                  <w:rStyle w:val="a7"/>
                  <w:spacing w:val="-1"/>
                  <w:w w:val="105"/>
                </w:rPr>
                <w:t>https://resh.edu.ru/subject/lesson/731/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Сказки народов России.  Бытовая сказка  «Падчерица».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Выразительное   чтение сказки.    </w:t>
            </w:r>
            <w:proofErr w:type="spellStart"/>
            <w:r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фрагментов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RPr="00D5304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РР  Подготовка к сочинению по народным сказкам «Сказка - ложь, да в ней намёк»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Промежуточный контроль - графическая работа 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4B125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hyperlink r:id="rId70" w:history="1">
              <w:r w:rsidR="001A34C6" w:rsidRPr="004B1256">
                <w:rPr>
                  <w:rStyle w:val="a7"/>
                  <w:spacing w:val="-1"/>
                  <w:w w:val="105"/>
                  <w:lang w:val="en-US"/>
                </w:rPr>
                <w:t>https://nsportal.ru/detskiy-sad/razvitie-rechi/2015/01/23/konspekt-otkrytogo-</w:t>
              </w:r>
              <w:r w:rsidR="001A34C6" w:rsidRPr="004B1256">
                <w:rPr>
                  <w:rStyle w:val="a7"/>
                  <w:spacing w:val="-37"/>
                  <w:w w:val="105"/>
                  <w:lang w:val="en-US"/>
                </w:rPr>
                <w:t xml:space="preserve"> </w:t>
              </w:r>
              <w:proofErr w:type="spellStart"/>
              <w:r w:rsidR="001A34C6" w:rsidRPr="004B1256">
                <w:rPr>
                  <w:rStyle w:val="a7"/>
                  <w:w w:val="105"/>
                  <w:lang w:val="en-US"/>
                </w:rPr>
                <w:t>zanyatiya-sostavlenie-rasskazov-po</w:t>
              </w:r>
              <w:proofErr w:type="spellEnd"/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"Устное народное творчество – золотое наследие русской старины" (Обобщающий урок по устному народному творчеству)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   Проекты</w:t>
            </w:r>
            <w:r>
              <w:rPr>
                <w:color w:val="000000"/>
                <w:sz w:val="24"/>
                <w:szCs w:val="24"/>
              </w:rPr>
              <w:t xml:space="preserve"> по разделу «Устное народное творчество»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проектов на заданную тему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rHeight w:val="558"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Сказки и произведения других фольклорных жанров в Ярославском регионе.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Древнерусская литература.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«Повести временных лет» («Расселение славян»). Исторические события, факты жизни государства и их отражение в древнерусской литературе.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таблицы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с книгой, иллюстрациями и оглавлением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1" w:history="1">
              <w:r w:rsidR="001A34C6" w:rsidRPr="00D75850">
                <w:rPr>
                  <w:rStyle w:val="a7"/>
                </w:rPr>
                <w:t>http://www.myshared.ru/slide/995977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Из «Повести временных лет» («Кий, Щек и Хорив»,  «Дань хазарам»).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вопрос соседу  Чтение по ролям. Словарная работа в группах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Нравственная позиция автора в произведениях древнерусской литературы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«Вставьте авторское слово»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цитатного плана. Пересказ с использованием старинных слов и выражений.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РР     Подробное изложение по «Повести временных лет»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Жанр басни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Басни народов мира. Эзоп. Краткие сведения о баснописце. Басни «Ворон и Лисица», «Лисица и виноград»,  «Жук и Муравей». Ж. Лафонтен. Басни  «Лисица и виноград», «Жёлудь и Тыква». Г. Э. Лессинг. Басня «Свинья и Дуб». История жанра басни. Сюжеты античных басен и их обработки в литературе XVII—XVIII вв. Аллегория как форма иносказания и средство раскрытия определённых свойств человека. Нравственные проблемы и поучительный характер басен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  -  составить алгоритм «Особенности басни»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2" w:history="1">
              <w:r w:rsidR="001A34C6" w:rsidRPr="008A48E0">
                <w:rPr>
                  <w:rStyle w:val="a7"/>
                </w:rPr>
                <w:t>https://nsportal.ru/shkola/literatura/library/2021/11/01/basni-ezopa</w:t>
              </w:r>
            </w:hyperlink>
          </w:p>
          <w:p w:rsidR="001A34C6" w:rsidRPr="00D75850" w:rsidRDefault="001A34C6" w:rsidP="001A34C6"/>
          <w:p w:rsidR="001A34C6" w:rsidRPr="00D75850" w:rsidRDefault="001A34C6" w:rsidP="001A34C6"/>
          <w:p w:rsidR="001A34C6" w:rsidRPr="00D75850" w:rsidRDefault="001A34C6" w:rsidP="001A34C6"/>
          <w:p w:rsidR="001A34C6" w:rsidRDefault="001A34C6" w:rsidP="001A34C6"/>
          <w:p w:rsidR="001A34C6" w:rsidRPr="00D75850" w:rsidRDefault="001A34C6" w:rsidP="001A34C6"/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Русские басни. Русские баснописцы XVIII-XIX веков. Нравственная проблематика басен, злободневность. М.В.Ломоносов. Краткие сведения о писателе. Басня «Случились вместе два Астронома в пиру…»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Творческое списывание: продолжить строку басни</w:t>
            </w:r>
          </w:p>
          <w:p w:rsidR="001A34C6" w:rsidRDefault="001A34C6" w:rsidP="001A34C6"/>
          <w:p w:rsidR="001A34C6" w:rsidRPr="00E42651" w:rsidRDefault="001A34C6" w:rsidP="001A34C6">
            <w:pPr>
              <w:tabs>
                <w:tab w:val="left" w:pos="3375"/>
              </w:tabs>
            </w:pPr>
            <w:r>
              <w:tab/>
            </w:r>
            <w:r>
              <w:tab/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 А. Крылов. Басни «Ворона и лисица», «Волк и Ягнёнок».  Жанр басни, история его развития. Образы животных в басне. Аллегория как средство раскрытия определённых качеств человека. Выражение народной мудрости в баснях Крылова.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басен  по  ролям Интерактивное задание из Коллекции Единых образовательных ресурсов. Промежуточный контроль-работа в парах по статье учебника.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3" w:history="1">
              <w:r w:rsidR="001A34C6" w:rsidRPr="00E42651">
                <w:rPr>
                  <w:rStyle w:val="a7"/>
                </w:rPr>
                <w:t>https://nsportal.ru/shkola/literatura/library/2016/03/20/igra-po-basnyam-krylova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 Крылов «Свинья под Дубом», «Волк на псарне»,  «Демьянова уха». Поучительный характер басен. Мораль в басне, формы её воплощения. Своеобразие языка басен Крылова.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Сочинение-размышление над иносказательным смыслом басен.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A34C6" w:rsidRPr="008A48E0" w:rsidRDefault="007D79CC" w:rsidP="001A34C6">
            <w:hyperlink r:id="rId74" w:history="1">
              <w:r w:rsidR="001A34C6" w:rsidRPr="008A48E0">
                <w:rPr>
                  <w:rStyle w:val="a7"/>
                  <w:w w:val="105"/>
                </w:rPr>
                <w:t>https://resh.edu.ru/subject/lesson/7392/conspect/244529/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color w:val="000000"/>
                <w:sz w:val="24"/>
                <w:szCs w:val="24"/>
              </w:rPr>
              <w:t>. чт. Русская басня XX в.   Последователи  И.Крылова в жанре басни.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Проекты</w:t>
            </w:r>
            <w:r>
              <w:rPr>
                <w:color w:val="000000"/>
                <w:sz w:val="24"/>
                <w:szCs w:val="24"/>
              </w:rPr>
              <w:t xml:space="preserve"> по разделу «Басни»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контроль- тест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проектов на заданную тему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5" w:history="1">
              <w:r w:rsidR="001A34C6" w:rsidRPr="008A48E0">
                <w:rPr>
                  <w:rStyle w:val="a7"/>
                </w:rPr>
                <w:t>https://uchitelya.com/literatura/141401-test-po-basnyam-ia-krylova-5-klass-s-otvetami.html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Образный мир басен И.А. Крылова и С.В.Михалкова. Басни С.В. Михалкова  «Грибы», «Зеркало». Сопоставление произведений. Тематика, проблематика.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редактирование текстов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XIX в. А.С. Пушкин. Краткие сведения о детстве поэта. Пушкин и книга.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А.С.Пушкин.  Стихотворение  «Няне».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A34C6" w:rsidRPr="00BF4138" w:rsidRDefault="007D79CC" w:rsidP="001A34C6">
            <w:hyperlink r:id="rId76" w:history="1">
              <w:r w:rsidR="001A34C6" w:rsidRPr="00BF4138">
                <w:rPr>
                  <w:rStyle w:val="a7"/>
                  <w:w w:val="105"/>
                </w:rPr>
                <w:t>https://infourok.ru/prezentaciya-k-uroku-as-pushkin-nyane-klass-3344896.html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Пушкин. Образ природы в стихотворении  «Зимняя дорога». Стихотворная речь. Ритм, рифма, строфа</w:t>
            </w:r>
            <w:r>
              <w:rPr>
                <w:color w:val="0070C0"/>
                <w:sz w:val="24"/>
                <w:szCs w:val="24"/>
              </w:rPr>
              <w:t>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из Коллекции Единых образовательных ресурсов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7" w:history="1">
              <w:r w:rsidR="001A34C6" w:rsidRPr="00BF4138">
                <w:rPr>
                  <w:rStyle w:val="a7"/>
                </w:rPr>
                <w:t>https://kupidonia.ru/viktoriny/test-po-stihotvoreniju-pushkina-zimnjaja-doroga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А.С. Пушкин «Сказка о мертвой царевне и о семи богатырях».  Гуманистическая направленность пушкинской сказки.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Взаимоконтроль в парах: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восстановите текст, вставив пропущенные эпитеты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Беззащитность добра и зла в «Сказке о мертвой царевне и семи  богатырях». Герои и персонажи в сказке.  Черты сходства и различия волшебной и литературной сказки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bookmark=id.gjdgxs" w:colFirst="0" w:colLast="0"/>
            <w:bookmarkEnd w:id="0"/>
            <w:r>
              <w:rPr>
                <w:color w:val="000000"/>
                <w:sz w:val="24"/>
                <w:szCs w:val="24"/>
              </w:rPr>
              <w:t xml:space="preserve">Интерактивное тестирование из Коллекции Единых образовательных ресурсов: </w:t>
            </w:r>
            <w:hyperlink r:id="rId78">
              <w:r w:rsidRPr="008367B7">
                <w:rPr>
                  <w:color w:val="000000"/>
                  <w:sz w:val="24"/>
                  <w:szCs w:val="24"/>
                </w:rPr>
                <w:t>кроссворд по произведениям А. С. Пушкина</w:t>
              </w:r>
            </w:hyperlink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"/>
                <w:szCs w:val="2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Pr="00E42651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9" w:history="1">
              <w:r w:rsidR="001A34C6" w:rsidRPr="00E42651">
                <w:rPr>
                  <w:rStyle w:val="a7"/>
                  <w:w w:val="105"/>
                </w:rPr>
                <w:t>https://resh.edu.ru/subject/lesson/7388/start/310892/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А.С.Пушкин «Руслан и Людмила» (отрывок). Сказочные элементы. Богатство выразительных средств.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Интерактивные задания из Коллекции Единых образовательных ресурсов: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вставьте в отрывок из поэмы А. С. Пушкина "Руслан и Людмила" пропущенные рифмующиеся слова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0" w:history="1">
              <w:r w:rsidR="001A34C6" w:rsidRPr="00E42651">
                <w:rPr>
                  <w:rStyle w:val="a7"/>
                </w:rPr>
                <w:t>http://school-collection.edu.ru/catalog/res/d8cd06e0-ae98-4a03-ace5-7ccfb3643ef2/?from=9b74e45d-78b8-4375-b716-0b87649d2b99&amp;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РР Классное сочинение по творчеству  А.С. Пушкина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ВМ)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Контрольное классное сочинение (ВМ)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«Пред ликом священной природы». Родная природа глазами русских поэтов и художников XIX века, современных экологов. М.Ю. Лермонтов «Когда волнуется желтеющая нива», Е.А.Баратынский «Весна, весна! Как воздух чист!», Ф.И.Тютчев «Весенняя гроза», «Весенние воды», «Есть в осени первоначальной…», А.А.Фет «Чудная картина…».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Проекты</w:t>
            </w:r>
            <w:r>
              <w:rPr>
                <w:color w:val="000000"/>
                <w:sz w:val="24"/>
                <w:szCs w:val="24"/>
              </w:rPr>
              <w:t xml:space="preserve"> по разделу «Поэзия природы»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наизусть стихотворения. Создание иллюстраций.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Мини-сочинение по материалу урока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Pr="00D75850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1" w:history="1">
              <w:r w:rsidR="001A34C6" w:rsidRPr="00D75850">
                <w:rPr>
                  <w:rStyle w:val="a7"/>
                  <w:w w:val="105"/>
                </w:rPr>
                <w:t>https://resh.edu.ru/subject/lesson/7374/main/244950/</w:t>
              </w:r>
            </w:hyperlink>
            <w:r w:rsidR="001A34C6" w:rsidRPr="00D7585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2" w:history="1">
              <w:r w:rsidR="001A34C6" w:rsidRPr="00D75850">
                <w:rPr>
                  <w:rStyle w:val="a7"/>
                  <w:spacing w:val="-1"/>
                  <w:w w:val="105"/>
                </w:rPr>
                <w:t>https://resh.edu.ru/subject/lesson/7058/conspect/307769/</w:t>
              </w:r>
            </w:hyperlink>
            <w:r w:rsidR="001A34C6" w:rsidRPr="00D75850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83" w:history="1">
              <w:r w:rsidR="001A34C6" w:rsidRPr="00D75850">
                <w:rPr>
                  <w:rStyle w:val="a7"/>
                  <w:w w:val="105"/>
                </w:rPr>
                <w:t>https://resh.edu.ru/subject/lesson/7059/start/299301/</w:t>
              </w:r>
            </w:hyperlink>
            <w:r w:rsidR="001A34C6" w:rsidRPr="00D75850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4" w:history="1">
              <w:r w:rsidR="001A34C6" w:rsidRPr="00D75850">
                <w:rPr>
                  <w:rStyle w:val="a7"/>
                  <w:w w:val="105"/>
                </w:rPr>
                <w:t>https://resh.edu.ru/subject/lesson/7071/start/307834/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чт. </w:t>
            </w:r>
            <w:r>
              <w:rPr>
                <w:color w:val="000000"/>
                <w:sz w:val="24"/>
                <w:szCs w:val="24"/>
              </w:rPr>
              <w:t xml:space="preserve">Литературные сказки. В.Ф.Одоевский, Л.Н.Толстой, А.К.Толстой. Проблематика понравившейся сказки. </w:t>
            </w:r>
            <w:r>
              <w:rPr>
                <w:i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Самостоятельный отбор материалов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 Лермонтов. Краткие сведения о дет</w:t>
            </w:r>
            <w:bookmarkStart w:id="1" w:name="bookmark=id.30j0zll" w:colFirst="0" w:colLast="0"/>
            <w:bookmarkEnd w:id="1"/>
            <w:r>
              <w:rPr>
                <w:color w:val="000000"/>
                <w:sz w:val="24"/>
                <w:szCs w:val="24"/>
              </w:rPr>
              <w:t>ских годах поэта.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Самостоятельный отбор материалов для таблицы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Стихотворение «Бородино». Историческая основа стихотворения. Изображение исторического события. Мастерство Лермонтова в создании батальных сцен.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Литературная игра   « На поле Бородино»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наизусть стих.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5" w:history="1">
              <w:r w:rsidR="001A34C6" w:rsidRPr="00E42651">
                <w:rPr>
                  <w:rStyle w:val="a7"/>
                </w:rPr>
                <w:t>https://pandia.ru/text/77/471/30136.php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Стихотворение «Бородино».  Образ рядового участника сражения. Сочетание разговорных интонаций с высоким патриотическим пафосом стихотворения.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Pr="007F773A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6" w:history="1">
              <w:r w:rsidR="001A34C6" w:rsidRPr="007F773A">
                <w:rPr>
                  <w:rStyle w:val="a7"/>
                  <w:w w:val="105"/>
                </w:rPr>
                <w:t>https://resh.edu.ru/subject/lesson/7042/conspect/247057/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творческой работе «Путешествие на поле славы». Повествование о событиях от лица их участника.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Проекты </w:t>
            </w:r>
            <w:r>
              <w:rPr>
                <w:color w:val="000000"/>
                <w:sz w:val="24"/>
                <w:szCs w:val="24"/>
              </w:rPr>
              <w:t>«Путешествие на поле славы».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Н.В.Гоголь. Краткие сведения о писателе. Малороссия в жизни и судьбе Н.В.Гоголя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 таблицы. Групповые защиты проектов                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Н.В.Гоголь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Повесть «Ночь перед Рождеством». Сюжет повести. Изображение конфликта тёмных и светлых сил.  </w:t>
            </w:r>
            <w:proofErr w:type="gramStart"/>
            <w:r>
              <w:rPr>
                <w:color w:val="000000"/>
                <w:sz w:val="24"/>
                <w:szCs w:val="24"/>
              </w:rPr>
              <w:t>Реальное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фантастическое в произведении. Сказочный характер фантастики. Описания украинского села и Петербурга. Характер повествования. Сочетание юмора и лиризма. Поэтизация картин народной жизни (праздники, обряды, гулянья).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7" w:history="1">
              <w:r w:rsidR="001A34C6" w:rsidRPr="007F773A">
                <w:rPr>
                  <w:rStyle w:val="a7"/>
                </w:rPr>
                <w:t>https://infourok.ru/prezentaciya-po-literature-nikolaj-vasilevich-gogol-zhizn-i-tvorchestvo-5-klass-5512598.html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Н.В.Гоголь Повесть «Ночь перед Рождеством». Фольклорные традиции в создании образов. Герои повести. Кузнец </w:t>
            </w:r>
            <w:proofErr w:type="spellStart"/>
            <w:r>
              <w:rPr>
                <w:color w:val="000000"/>
                <w:sz w:val="24"/>
                <w:szCs w:val="24"/>
              </w:rPr>
              <w:t>Вакула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его невеста Оксана.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Интерактивные задания 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Pr="007F773A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8" w:history="1">
              <w:r w:rsidR="001A34C6" w:rsidRPr="007F773A">
                <w:rPr>
                  <w:rStyle w:val="a7"/>
                  <w:w w:val="105"/>
                </w:rPr>
                <w:t>https://русское-слово.рф/images/Gogol.pdf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РР Сочинение по повести Н.В. Гоголя  «Ночь перед Рождеством»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И.С.Тургенев. Детские годы. </w:t>
            </w:r>
            <w:proofErr w:type="spellStart"/>
            <w:r>
              <w:rPr>
                <w:color w:val="000000"/>
                <w:sz w:val="24"/>
                <w:szCs w:val="24"/>
              </w:rPr>
              <w:t>Спасское-Лутовиново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представлениях и творческой биографии писателя.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Промежуточное тестирование. Составление таблицы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И.С.Тургенев.  Повесть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». Реальная основа повести. Изображение быта и нравов крепостной России. 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 художественного пересказа фрагмента. Обучающий тест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7F773A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9" w:history="1">
              <w:r w:rsidR="001A34C6" w:rsidRPr="007F773A">
                <w:rPr>
                  <w:rStyle w:val="a7"/>
                </w:rPr>
                <w:t>https://www.jlproj.org/this_bibl/Mu-mu_tim.pdf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И.С. Тургенев.  Повесть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». Образ Герасима. Образ 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>.  Герасим и дворня. Герасим и барыня. Герасим и Татьяна.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Интерактивное задание из Коллекции Единых образовательных ресурсов: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определить, какому эпизоду соответствует иллюстрация художников 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0" w:history="1">
              <w:r w:rsidR="001A34C6" w:rsidRPr="007F773A">
                <w:rPr>
                  <w:rStyle w:val="a7"/>
                </w:rPr>
                <w:t>http://school-collection.edu.ru/catalog/res/8b3e1af3-68a4-462d-aa59-3169164d9152/?from=9b74e45d-78b8-4375-b716-0b87649d2b99&amp;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И.С. Тургенев.  Повесть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». Особенности повествования, авторская позиция. Символическое значение образа главного героя. Герасим и 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>. Немой протест героя - символ немоты крепостных крестьян. Смысл финала повести.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Интерактивные задания из Коллекции Единых образовательных ресурсов: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расположите названия событий в правильной последовательности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1" w:history="1">
              <w:r w:rsidR="001A34C6" w:rsidRPr="00277FC2">
                <w:rPr>
                  <w:rStyle w:val="a7"/>
                </w:rPr>
                <w:t>http://school-collection.edu.ru/catalog/res/7607325b-35ce-4c53-b16b-fe8881fbfede/?from=18ece49a-69cc-4218-9c48-88eb1faee117&amp;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РР   Контрольное классное сочинение по  рассказу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Классное сочинение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И.С. Тургенев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Стихотворение в прозе «Русский язык». Особенности идейно-эмоционального содержания стихотворений в прозе. Своеобразие ритма и языка. Авторская позиция и способы её выражения.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тест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2" w:history="1">
              <w:r w:rsidR="001A34C6" w:rsidRPr="00277FC2">
                <w:rPr>
                  <w:rStyle w:val="a7"/>
                </w:rPr>
                <w:t>https://nsportal.ru/shkola/rodnoy-yazyk-i-literatura/library/2012/10/19/test-is-turgenev-posle-izucheniya-temy-5-klass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чт. </w:t>
            </w:r>
            <w:r>
              <w:rPr>
                <w:color w:val="000000"/>
                <w:sz w:val="24"/>
                <w:szCs w:val="24"/>
              </w:rPr>
              <w:t xml:space="preserve"> «Из  записок охотника»: «</w:t>
            </w:r>
            <w:proofErr w:type="spellStart"/>
            <w:r>
              <w:rPr>
                <w:color w:val="000000"/>
                <w:sz w:val="24"/>
                <w:szCs w:val="24"/>
              </w:rPr>
              <w:t>Бежин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луг»</w:t>
            </w:r>
            <w:r>
              <w:rPr>
                <w:i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Н.А.Некрасов. Детские впечатления поэта.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таблицы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 А. Некрасов. Стихотворение «Крестьянские дети». Особенности композиции. Изображение жизни простого народа.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 на проблемный вопрос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 А. Некрасов. Стихотворение «Крестьянские дети». Образы крестьянских детей и средства их создания. Речевая характеристика. Особенности ритмической организации. Роль диалогов в стихотворении. Авторское отношение к героям.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Интерактивное задание Единой образовательной коллекции: вставить пропущенные слова в отрывок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3" w:history="1">
              <w:r w:rsidR="001A34C6" w:rsidRPr="00277FC2">
                <w:rPr>
                  <w:rStyle w:val="a7"/>
                </w:rPr>
                <w:t>https://infourok.ru/zadaniya-po-poeme-n-a-nekrasova-krestyanskie-deti-5463060.html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 А. Некрасов. Стихотворение «Крестьянские дети». Особенности ритмической организации. Роль диалогов в стихотворении. Авторское отношение к героям.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277FC2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4" w:history="1">
              <w:r w:rsidR="001A34C6" w:rsidRPr="00277FC2">
                <w:rPr>
                  <w:rStyle w:val="a7"/>
                  <w:spacing w:val="-1"/>
                  <w:w w:val="105"/>
                </w:rPr>
                <w:t>https://resh.edu.ru/subject/lesson/7383/conspect/245457/</w:t>
              </w:r>
              <w:r w:rsidR="001A34C6" w:rsidRPr="00277FC2">
                <w:rPr>
                  <w:rStyle w:val="a7"/>
                  <w:spacing w:val="-37"/>
                  <w:w w:val="105"/>
                </w:rPr>
                <w:t xml:space="preserve"> </w:t>
              </w:r>
              <w:r w:rsidR="001A34C6" w:rsidRPr="00277FC2">
                <w:rPr>
                  <w:rStyle w:val="a7"/>
                  <w:spacing w:val="-1"/>
                  <w:w w:val="105"/>
                </w:rPr>
                <w:t>https://resh.edu.ru/subject/lesson/7382/conspect/245393/</w:t>
              </w:r>
            </w:hyperlink>
          </w:p>
        </w:tc>
      </w:tr>
      <w:tr w:rsidR="001A34C6" w:rsidRPr="00377E6E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Контрольная работа по изученному в I полугодии материалу (в рамках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внутришкольного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мониторинга)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ВМ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5" w:history="1">
              <w:r w:rsidR="001A34C6" w:rsidRPr="00277FC2">
                <w:rPr>
                  <w:rStyle w:val="a7"/>
                </w:rPr>
                <w:t>https://nsportal.ru/shkola/literatura/library/2012/01/07/kontrolnoe-testirovanie-po-literature-i-polugodie-5-klass</w:t>
              </w:r>
            </w:hyperlink>
          </w:p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6" w:history="1">
              <w:r w:rsidR="001A34C6" w:rsidRPr="00377E6E">
                <w:rPr>
                  <w:rStyle w:val="a7"/>
                  <w:lang w:val="en-US"/>
                </w:rPr>
                <w:t>https</w:t>
              </w:r>
              <w:r w:rsidR="001A34C6" w:rsidRPr="00377E6E">
                <w:rPr>
                  <w:rStyle w:val="a7"/>
                </w:rPr>
                <w:t>://</w:t>
              </w:r>
              <w:proofErr w:type="spellStart"/>
              <w:r w:rsidR="001A34C6" w:rsidRPr="00377E6E">
                <w:rPr>
                  <w:rStyle w:val="a7"/>
                  <w:lang w:val="en-US"/>
                </w:rPr>
                <w:t>multiurok</w:t>
              </w:r>
              <w:proofErr w:type="spellEnd"/>
              <w:r w:rsidR="001A34C6" w:rsidRPr="00377E6E">
                <w:rPr>
                  <w:rStyle w:val="a7"/>
                </w:rPr>
                <w:t>.</w:t>
              </w:r>
              <w:proofErr w:type="spellStart"/>
              <w:r w:rsidR="001A34C6" w:rsidRPr="00377E6E">
                <w:rPr>
                  <w:rStyle w:val="a7"/>
                  <w:lang w:val="en-US"/>
                </w:rPr>
                <w:t>ru</w:t>
              </w:r>
              <w:proofErr w:type="spellEnd"/>
              <w:r w:rsidR="001A34C6" w:rsidRPr="00377E6E">
                <w:rPr>
                  <w:rStyle w:val="a7"/>
                </w:rPr>
                <w:t>/</w:t>
              </w:r>
              <w:r w:rsidR="001A34C6" w:rsidRPr="00377E6E">
                <w:rPr>
                  <w:rStyle w:val="a7"/>
                  <w:lang w:val="en-US"/>
                </w:rPr>
                <w:t>files</w:t>
              </w:r>
              <w:r w:rsidR="001A34C6" w:rsidRPr="00377E6E">
                <w:rPr>
                  <w:rStyle w:val="a7"/>
                </w:rPr>
                <w:t>/</w:t>
              </w:r>
              <w:proofErr w:type="spellStart"/>
              <w:r w:rsidR="001A34C6" w:rsidRPr="00377E6E">
                <w:rPr>
                  <w:rStyle w:val="a7"/>
                  <w:lang w:val="en-US"/>
                </w:rPr>
                <w:t>tiest</w:t>
              </w:r>
              <w:proofErr w:type="spellEnd"/>
              <w:r w:rsidR="001A34C6" w:rsidRPr="00377E6E">
                <w:rPr>
                  <w:rStyle w:val="a7"/>
                </w:rPr>
                <w:t>-po-litieraturie-polughodovoi-monitoringh-dli.html</w:t>
              </w:r>
            </w:hyperlink>
          </w:p>
        </w:tc>
      </w:tr>
      <w:tr w:rsidR="001A34C6" w:rsidRPr="00377E6E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 Н. Толстой. Л.Н. Толстой в Ясной Поляне. Сведения о писателе.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Рассказ «Кавказский пленник». Историческая основа и сюжет рассказа.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в парах по составлению вопросов к статье учебника.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Pr="00377E6E" w:rsidRDefault="007D79CC" w:rsidP="001A34C6">
            <w:pPr>
              <w:pStyle w:val="TableParagraph"/>
              <w:spacing w:before="64"/>
              <w:ind w:left="-1" w:hanging="2"/>
              <w:rPr>
                <w:sz w:val="24"/>
                <w:szCs w:val="24"/>
              </w:rPr>
            </w:pPr>
            <w:hyperlink r:id="rId97" w:history="1">
              <w:r w:rsidR="001A34C6" w:rsidRPr="00377E6E">
                <w:rPr>
                  <w:rStyle w:val="a7"/>
                  <w:w w:val="105"/>
                </w:rPr>
                <w:t>https://infourok.ru/l-n-tolstoj-kavkazskij-plennik-sistema-urokov-5388976.html</w:t>
              </w:r>
            </w:hyperlink>
          </w:p>
          <w:p w:rsidR="001A34C6" w:rsidRDefault="001A34C6" w:rsidP="001A34C6">
            <w:pPr>
              <w:pStyle w:val="TableParagraph"/>
              <w:spacing w:before="5"/>
              <w:ind w:left="-1" w:hanging="2"/>
              <w:rPr>
                <w:b/>
                <w:sz w:val="18"/>
              </w:rPr>
            </w:pPr>
          </w:p>
          <w:p w:rsidR="001A34C6" w:rsidRPr="00377E6E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RPr="00D5304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 Н. Толстой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Рассказ «Кавказский пленник». Основные эпизоды. Жилин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как два разных характера. Судьбы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Интерактивные задания из Коллекции Единых образовательных ресурсов: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соотнесите имена персонажей рассказа Л. Н. Толстого "Кавказский пленник"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1A34C6" w:rsidP="001A34C6">
            <w:pPr>
              <w:pStyle w:val="TableParagraph"/>
              <w:spacing w:before="5"/>
              <w:ind w:left="-1" w:hanging="2"/>
              <w:rPr>
                <w:b/>
                <w:sz w:val="18"/>
              </w:rPr>
            </w:pPr>
          </w:p>
          <w:p w:rsidR="001A34C6" w:rsidRPr="00377E6E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w w:val="105"/>
                <w:sz w:val="24"/>
                <w:szCs w:val="24"/>
                <w:lang w:val="en-US"/>
              </w:rPr>
            </w:pPr>
            <w:hyperlink r:id="rId98" w:history="1">
              <w:r w:rsidR="001A34C6" w:rsidRPr="00377E6E">
                <w:rPr>
                  <w:rStyle w:val="a7"/>
                  <w:spacing w:val="-1"/>
                  <w:w w:val="105"/>
                  <w:lang w:val="en-US"/>
                </w:rPr>
                <w:t>https://nsportal.ru/shkola/literatura/library/2018/12/15/urok-igra-bolshie-bukvy-po-</w:t>
              </w:r>
              <w:r w:rsidR="001A34C6" w:rsidRPr="00377E6E">
                <w:rPr>
                  <w:rStyle w:val="a7"/>
                  <w:spacing w:val="-37"/>
                  <w:w w:val="105"/>
                  <w:lang w:val="en-US"/>
                </w:rPr>
                <w:t xml:space="preserve"> </w:t>
              </w:r>
              <w:proofErr w:type="spellStart"/>
              <w:r w:rsidR="001A34C6" w:rsidRPr="00377E6E">
                <w:rPr>
                  <w:rStyle w:val="a7"/>
                  <w:w w:val="105"/>
                  <w:lang w:val="en-US"/>
                </w:rPr>
                <w:t>rasskazu</w:t>
              </w:r>
              <w:proofErr w:type="spellEnd"/>
              <w:r w:rsidR="001A34C6" w:rsidRPr="00377E6E">
                <w:rPr>
                  <w:rStyle w:val="a7"/>
                  <w:w w:val="105"/>
                  <w:lang w:val="en-US"/>
                </w:rPr>
                <w:t>-l-n-</w:t>
              </w:r>
              <w:proofErr w:type="spellStart"/>
              <w:r w:rsidR="001A34C6" w:rsidRPr="00377E6E">
                <w:rPr>
                  <w:rStyle w:val="a7"/>
                  <w:w w:val="105"/>
                  <w:lang w:val="en-US"/>
                </w:rPr>
                <w:t>tolstogo</w:t>
              </w:r>
              <w:proofErr w:type="spellEnd"/>
              <w:r w:rsidR="001A34C6" w:rsidRPr="00377E6E">
                <w:rPr>
                  <w:rStyle w:val="a7"/>
                  <w:w w:val="105"/>
                  <w:lang w:val="en-US"/>
                </w:rPr>
                <w:t>-</w:t>
              </w:r>
              <w:proofErr w:type="spellStart"/>
              <w:r w:rsidR="001A34C6" w:rsidRPr="00377E6E">
                <w:rPr>
                  <w:rStyle w:val="a7"/>
                  <w:w w:val="105"/>
                  <w:lang w:val="en-US"/>
                </w:rPr>
                <w:t>kavkazskiy</w:t>
              </w:r>
              <w:proofErr w:type="spellEnd"/>
            </w:hyperlink>
          </w:p>
          <w:p w:rsidR="001A34C6" w:rsidRPr="00377E6E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hyperlink r:id="rId99" w:history="1">
              <w:r w:rsidR="001A34C6" w:rsidRPr="00377E6E">
                <w:rPr>
                  <w:rStyle w:val="a7"/>
                  <w:lang w:val="en-US"/>
                </w:rPr>
                <w:t>http://school-collection.edu.ru/catalog/res/4b818f56-e563-4956-9c6c-a82b6bac9cec/?from=9b74e45d-78b8-4375-b716-0b87649d2b99&amp;</w:t>
              </w:r>
            </w:hyperlink>
          </w:p>
        </w:tc>
      </w:tr>
      <w:tr w:rsidR="001A34C6" w:rsidRPr="00377E6E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 Н. Толстой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Рассказ «Кавказский пленник». Поэтичный образ Дины. Нравственная проблематика произведения, его гуманистическое звучание. Смысл названия. Поучительный характер рассказа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ойны и национальной вражды в рассказе «Кавказский пленник»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Интерактивные задания из Коллекции Единых образовательных ресурсов: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соотнесите фрагменты с моментами развития сюжета (теоретико-литературными терминами)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00" w:history="1">
              <w:r w:rsidR="001A34C6" w:rsidRPr="00377E6E">
                <w:rPr>
                  <w:rStyle w:val="a7"/>
                </w:rPr>
                <w:t>http://school-collection.edu.ru/catalog/res/c16a0211-199c-414b-a4bb-7290e5f040da/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РР Контрольное домашнее сочинение по рассказу «Кавказский пленник»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Домашнее  сочинение 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  <w:hyperlink r:id="rId101" w:history="1">
              <w:r w:rsidRPr="00377E6E">
                <w:rPr>
                  <w:rStyle w:val="a7"/>
                </w:rPr>
                <w:t>https://nsportal.ru/shkola/literatura/library/2018/12/12/test-l-n-tolstoy-kavkazskiy-plennik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чт. </w:t>
            </w:r>
            <w:r>
              <w:rPr>
                <w:color w:val="000000"/>
                <w:sz w:val="24"/>
                <w:szCs w:val="24"/>
              </w:rPr>
              <w:t>Л.Н.Толстой «Война и дети» (Урок по фрагменту из романа-эпопеи Л.Н.Толстого «Война и мир»)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 на проблемный вопрос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Детские и юношеские годы писателя. Семья А.П.Чехова. Книга в жизни Чехова.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02" w:history="1">
              <w:r w:rsidR="001A34C6" w:rsidRPr="00377E6E">
                <w:rPr>
                  <w:rStyle w:val="a7"/>
                </w:rPr>
                <w:t>https://infourok.ru/test-po-literature-biografiya-ap-chehova-klass-2570048.html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А.П.Чехов. Рассказы  «Злоумышленник», «Пересолил».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образов персонажей в юмористических произведениях. Средства создания комических ситуаций. Разоблачение трусости, лицемерия, угодничества в рассказах. Роль художественной детали. Смысл названия.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37"/>
                <w:w w:val="105"/>
                <w:sz w:val="24"/>
                <w:szCs w:val="24"/>
              </w:rPr>
            </w:pPr>
            <w:hyperlink r:id="rId103" w:history="1">
              <w:r w:rsidR="001A34C6" w:rsidRPr="002E35EB">
                <w:rPr>
                  <w:rStyle w:val="a7"/>
                  <w:spacing w:val="-1"/>
                  <w:w w:val="105"/>
                </w:rPr>
                <w:t>https://infourok.ru/urok-literaturi-apchehov-loshadinaya-familiya-561365.html</w:t>
              </w:r>
            </w:hyperlink>
            <w:r w:rsidR="001A34C6" w:rsidRPr="002E35EB">
              <w:rPr>
                <w:spacing w:val="-37"/>
                <w:w w:val="105"/>
                <w:sz w:val="24"/>
                <w:szCs w:val="24"/>
              </w:rPr>
              <w:t xml:space="preserve">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37"/>
                <w:w w:val="105"/>
                <w:sz w:val="24"/>
                <w:szCs w:val="24"/>
              </w:rPr>
            </w:pPr>
          </w:p>
          <w:p w:rsidR="001A34C6" w:rsidRPr="002E35EB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04" w:history="1">
              <w:r w:rsidR="001A34C6" w:rsidRPr="002E35EB">
                <w:rPr>
                  <w:rStyle w:val="a7"/>
                  <w:w w:val="105"/>
                </w:rPr>
                <w:t>https://resh.edu.ru/subject/lesson/7376/conspect/305352/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чт. </w:t>
            </w:r>
            <w:r>
              <w:rPr>
                <w:color w:val="000000"/>
                <w:sz w:val="24"/>
                <w:szCs w:val="24"/>
              </w:rPr>
              <w:t>Литературная  викторина по самостоятельно прочитанным произведениям литературы XIX века (А.С. Пушкин.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«Выстрел», Н.В. Гоголь «Заколдованное место», Н.С. Лесков «Привидение в Инженерном замке…», Д.В.Григорович «Гуттаперчевый мальчик», В.М. Гаршин «Сказка о жабе и розе».  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Викторина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Литература XX века.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И.А.Бунин. Краткие сведения об И.А.Бунине.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Викторина. Составление таблицы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И.А.Бунин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«Густой зелёный ельник у дороги». Особенности изображения природы. Образ оленя и средства его создания. Тема красоты природы. Символическое значение природных образов. Пушкинские традиции в пейзажной лирике поэта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Самоконтроль (изготовление карточек)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И.А.Бунин. Рассказ  «В деревне». Образы главных героев.  Слияние с природой, нравственно-эмоциональное состояние персонажей. Выразительные средства создания образов.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05" w:history="1">
              <w:r w:rsidR="001A34C6" w:rsidRPr="0020047B">
                <w:rPr>
                  <w:rStyle w:val="a7"/>
                </w:rPr>
                <w:t>https://infourok.ru/test-po-rasskazu-i-a-bunina-podsnezhnik-5746557.html</w:t>
              </w:r>
            </w:hyperlink>
          </w:p>
        </w:tc>
      </w:tr>
      <w:tr w:rsidR="001A34C6" w:rsidTr="001A34C6">
        <w:trPr>
          <w:cantSplit/>
          <w:trHeight w:val="1134"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 Бунин.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«Подснежник». Историческая основа произведения. Тема прошлого России. Праздники и будни в жизни главного героя рассказа. Приёмы антитезы и повтора в композиции рассказа. Смысл названия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06" w:history="1">
              <w:r w:rsidR="001A34C6" w:rsidRPr="0020047B">
                <w:rPr>
                  <w:rStyle w:val="a7"/>
                </w:rPr>
                <w:t>https://nsportal.ru/shkola/literatura/library/2017/04/17/proverochnaya-rabota-0</w:t>
              </w:r>
            </w:hyperlink>
          </w:p>
        </w:tc>
      </w:tr>
      <w:tr w:rsidR="001A34C6" w:rsidTr="001A34C6">
        <w:trPr>
          <w:cantSplit/>
          <w:trHeight w:val="1014"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1A34C6" w:rsidRPr="00F02242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Л.Н.Андреев. Краткие сведения о писателе. Рассказ «Петька на даче». Тематика и нравственная проблематика рассказа.  Роль эпизода в создании образа героя; природа в жизни мальчика.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 Андреев. Рассказ «Петька на даче». Значение финала.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Противопоставление мира города и дачи в рассказе.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07" w:history="1">
              <w:r w:rsidR="001A34C6" w:rsidRPr="0020047B">
                <w:rPr>
                  <w:rStyle w:val="a7"/>
                </w:rPr>
                <w:t>https://nsportal.ru/shkola/literatura/library/2021/02/25/test-po-rasskazu-petka-na-dache-l-n-andreeva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А.И. Куприн Краткие сведения о писателе.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А.И.Куприна «Золотой Петух». Тема, особенности создания образа.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08" w:history="1">
              <w:r w:rsidR="001A34C6" w:rsidRPr="0020047B">
                <w:rPr>
                  <w:rStyle w:val="a7"/>
                </w:rPr>
                <w:t>https://multiurok.ru/files/urok-na-temu-zolotoi-petukh-a-kuprina-tema-osobenn.html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Письменная работа-отзыв об эпизоде (обучение анализу эпизода).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работа- урок письменного контроля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А.А.Блок.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Краткие сведения о жизни и творчестве поэта. Стихотворение «Летний вечер», умение поэта чувствовать красоту природы и сопереживать ей.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комплексного контроля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А.Блок. Стихотворение ««Полный  месяц встал над лугом…». Образная система, художественное своеобразие стихотворения.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09" w:history="1">
              <w:r w:rsidR="001A34C6" w:rsidRPr="007E3FAA">
                <w:rPr>
                  <w:rStyle w:val="a7"/>
                </w:rPr>
                <w:t>https://infourok.ru/konspekt-uroka-literaturi-v-klasse-analiz-stihotvoreniya-a-bloka-polniy-mesyac-vstal-nad-lugom-1289720.html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С.А.Есенин. Краткие сведения о жизни и творчестве поэта. В есенинском Константинове. Стихотворение «Ты запой мне ту песню…». Основные темы и образы поэзии Есенина. Лирический герой и мир природы. Олицетворение как основной художественный приём.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комплексного контроля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С.А.Есенин. Стихотворения «Поёт зима – аукает», «Нивы сжаты, рощи голы» Напевность стиха. Своеобразие метафор и сравнений в поэзии Есенина.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Тест (ВМ)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урок письменного контроля знаний </w:t>
            </w:r>
            <w:r>
              <w:rPr>
                <w:b/>
                <w:color w:val="000000"/>
                <w:sz w:val="24"/>
                <w:szCs w:val="24"/>
              </w:rPr>
              <w:t>(ВМ)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0" w:history="1">
              <w:r w:rsidR="001A34C6" w:rsidRPr="004047AE">
                <w:rPr>
                  <w:rStyle w:val="a7"/>
                </w:rPr>
                <w:t>https://infourok.ru/tehnologicheskaya-karta-uroka-literaturi-klass-tema-saesenin-stihotvoreniya-poet-zima-aukaet-nivi-szhati-roschi-goli-edinstvo-ch-3505879.html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Платонов. Сведения о жизни и творчестве.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«Цветок на земле» Рассказ «Цветок на земле». Основная тема и идейное содержание рассказа. Сказочное и реальное в сюжете произведения. Философская символика образа цветка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урок устного контроля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А.П.Платонов.  Рассказ «Никита». Мир глазами ребёнка, Образы главных героев, своеобразие языка.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письменного контроля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1" w:history="1">
              <w:r w:rsidR="001A34C6" w:rsidRPr="004047AE">
                <w:rPr>
                  <w:rStyle w:val="a7"/>
                </w:rPr>
                <w:t>https://kopilkaurokov.ru/literatura/uroki/konspekt_uroka_literatury_na_temu_mir_glazami_rebenka_v_rasskaze_a_p_platonova_n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П.П.Бажов.  Краткие сведения о писателе.  Сказ «Каменный цветок». Сказ и сказка.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сказовой манеры повествования. Образ повествователя. Фольклорные традиции и образы талантливых людей из народа в сказах русских писателей.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Взаимоконтроль. Урок устного контроля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2" w:history="1">
              <w:r w:rsidR="001A34C6" w:rsidRPr="00D75787">
                <w:rPr>
                  <w:rStyle w:val="a7"/>
                </w:rPr>
                <w:t>https://resh.edu.ru/subject/lesson/770/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П.Бажов. «Каменный цветок». Человек труда в сказе П.П. Бажова.  Приемы создания художественного образа.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78.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ПОЭЗИИ О ВЕЛИКОЙ ОТЕЧЕСТВЕННОЙ ВОЙНЕ.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И. </w:t>
            </w:r>
            <w:proofErr w:type="spellStart"/>
            <w:r>
              <w:rPr>
                <w:color w:val="000000"/>
                <w:sz w:val="24"/>
                <w:szCs w:val="24"/>
              </w:rPr>
              <w:t>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«Сестрица </w:t>
            </w:r>
            <w:proofErr w:type="spellStart"/>
            <w:r>
              <w:rPr>
                <w:color w:val="000000"/>
                <w:sz w:val="24"/>
                <w:szCs w:val="24"/>
              </w:rPr>
              <w:t>Аленушка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»; Ю. В. </w:t>
            </w:r>
            <w:proofErr w:type="spellStart"/>
            <w:r>
              <w:rPr>
                <w:color w:val="000000"/>
                <w:sz w:val="24"/>
                <w:szCs w:val="24"/>
              </w:rPr>
              <w:t>Друнина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«На носилках, около сарая…»; С. С. Орлов «Когда это будет, не знаю…»; А. И. Фатьянов «Где же вы теперь, друзья-однополчане?»; В. С. Высоцкий «Он не вернулся из боя».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литературы: фольклорные образы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3" w:history="1">
              <w:r w:rsidR="001A34C6" w:rsidRPr="00D75787">
                <w:rPr>
                  <w:rStyle w:val="a7"/>
                </w:rPr>
                <w:t>https://www.uchebnikvsluh.ru/book/3327/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Н.Н.Носов. Краткие сведения о жизни и творчестве писателя. Рассказ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Н.Носова «Три охотника». Тема,  сюжет, система образов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 Астафьев  Рассказ  «</w:t>
            </w:r>
            <w:proofErr w:type="spellStart"/>
            <w:r>
              <w:rPr>
                <w:color w:val="000000"/>
                <w:sz w:val="24"/>
                <w:szCs w:val="24"/>
              </w:rPr>
              <w:t>Васюткино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озеро». Тема, идея произведения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устного контроля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В.П.Астафьев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Васюткино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озеро». Изображение становления характера главного героя. Самообладание маленького охотника. Мальчик в борьбе за спасение. Картины родной природы.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комплексного контроля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Pr="002E35EB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4" w:history="1">
              <w:r w:rsidR="001A34C6" w:rsidRPr="002E35EB">
                <w:rPr>
                  <w:rStyle w:val="a7"/>
                  <w:w w:val="105"/>
                </w:rPr>
                <w:t>https://resh.edu.ru/subject/lesson/7399/conspect/301527/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Е.И.Носов. Краткие сведения о жизни и творчестве писателя. Рассказ «Как патефон петуха от смерти спас». Мир глазами ребёнка, воспитание доброты и милосердия.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Игра-«Кластер»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5" w:history="1">
              <w:r w:rsidR="001A34C6" w:rsidRPr="002E35EB">
                <w:rPr>
                  <w:rStyle w:val="a7"/>
                </w:rPr>
                <w:t>https://nsportal.ru/shkola/literatura/library/2014/01/30/mir-glazami-rebenka-v-rasskaze-e-i-nosova-kak-patefon-petukha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Е.И.Носов. Рассказ «Как патефон петуха от смерти спас». </w:t>
            </w:r>
            <w:proofErr w:type="gramStart"/>
            <w:r>
              <w:rPr>
                <w:color w:val="000000"/>
                <w:sz w:val="24"/>
                <w:szCs w:val="24"/>
              </w:rPr>
              <w:t>Лирическое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юмористическое в рассказе.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Родная природа в произведениях  писателей XX века. В.Ф.Боков «Поклон», Н.М.Рубцов «В осеннем лесу», Р.Гамзатов</w:t>
            </w:r>
            <w:r>
              <w:rPr>
                <w:color w:val="000000"/>
                <w:sz w:val="52"/>
                <w:szCs w:val="5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«Песня соловья».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Проекты</w:t>
            </w:r>
            <w:r>
              <w:rPr>
                <w:color w:val="000000"/>
                <w:sz w:val="24"/>
                <w:szCs w:val="24"/>
              </w:rPr>
              <w:t xml:space="preserve"> «Красота родной природы в произведениях писателей»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Составьте текст из двух – трёх предложений на данную тему в публицистическом стиле.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Красота родной природы.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В.И.Белов. Рассказ «Весенняя ночь».  В.Г.Распутин.  Отрывок из повести «Век живи – век люби»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в группах: анализ фрагментов рассказа Урок устного контроля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по произведениям писателей XX века  о природе.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чт. </w:t>
            </w:r>
            <w:r>
              <w:rPr>
                <w:color w:val="000000"/>
                <w:sz w:val="24"/>
                <w:szCs w:val="24"/>
              </w:rPr>
              <w:t>В.П.Астафьев «</w:t>
            </w:r>
            <w:proofErr w:type="spellStart"/>
            <w:r>
              <w:rPr>
                <w:color w:val="000000"/>
                <w:sz w:val="24"/>
                <w:szCs w:val="24"/>
              </w:rPr>
              <w:t>Белогрудка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Дефо. Краткие сведения о писателе. «Жизнь, необыкновенные и удивительные приключения Робинзона Крузо»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Жанровое своеобразие романа. Образ Робинзона Крузо. Изображение мужества человека и его умения противостоять жизненным невзгодам.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устного контроля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6" w:history="1">
              <w:r w:rsidR="001A34C6" w:rsidRPr="00D75850">
                <w:rPr>
                  <w:rStyle w:val="a7"/>
                </w:rPr>
                <w:t>https://nsportal.ru/shkola/literatura/library/2018/03/02/prezentatsiya-po-literature-5-klass-biografiya-d-defo-roman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 w:rsidRPr="00D75850">
              <w:rPr>
                <w:color w:val="000000"/>
                <w:sz w:val="24"/>
                <w:szCs w:val="24"/>
              </w:rPr>
              <w:t>Д.Дефо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Роман «Робинзон Крузо» (фрагменты). Преобразование мира как жизненная потребность человека. Образ путешественника в литературе.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Х. Андерсен. Краткие сведения о писателе. Сказка «Соловей»: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Внутренняя и внешняя красота, благодарность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Самоконтроль-составление рефлексивной таблицы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Pr="00D75787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7" w:history="1">
              <w:r w:rsidR="001A34C6" w:rsidRPr="00D75787">
                <w:rPr>
                  <w:rStyle w:val="a7"/>
                  <w:w w:val="105"/>
                </w:rPr>
                <w:t>htt</w:t>
              </w:r>
              <w:r w:rsidR="001A34C6" w:rsidRPr="00D75787">
                <w:rPr>
                  <w:rStyle w:val="a7"/>
                  <w:w w:val="105"/>
                  <w:lang w:val="en-US"/>
                </w:rPr>
                <w:t>ps</w:t>
              </w:r>
              <w:r w:rsidR="001A34C6" w:rsidRPr="00D75787">
                <w:rPr>
                  <w:rStyle w:val="a7"/>
                  <w:w w:val="105"/>
                </w:rPr>
                <w:t>://</w:t>
              </w:r>
              <w:r w:rsidR="001A34C6" w:rsidRPr="00D75787">
                <w:rPr>
                  <w:rStyle w:val="a7"/>
                  <w:w w:val="105"/>
                  <w:lang w:val="en-US"/>
                </w:rPr>
                <w:t>resh</w:t>
              </w:r>
              <w:r w:rsidR="001A34C6" w:rsidRPr="00D75787">
                <w:rPr>
                  <w:rStyle w:val="a7"/>
                  <w:w w:val="105"/>
                </w:rPr>
                <w:t>.</w:t>
              </w:r>
              <w:r w:rsidR="001A34C6" w:rsidRPr="00D75787">
                <w:rPr>
                  <w:rStyle w:val="a7"/>
                  <w:w w:val="105"/>
                  <w:lang w:val="en-US"/>
                </w:rPr>
                <w:t>edu</w:t>
              </w:r>
              <w:r w:rsidR="001A34C6" w:rsidRPr="00D75787">
                <w:rPr>
                  <w:rStyle w:val="a7"/>
                  <w:w w:val="105"/>
                </w:rPr>
                <w:t>.</w:t>
              </w:r>
              <w:r w:rsidR="001A34C6" w:rsidRPr="00D75787">
                <w:rPr>
                  <w:rStyle w:val="a7"/>
                  <w:w w:val="105"/>
                  <w:lang w:val="en-US"/>
                </w:rPr>
                <w:t>ru</w:t>
              </w:r>
              <w:r w:rsidR="001A34C6" w:rsidRPr="00D75787">
                <w:rPr>
                  <w:rStyle w:val="a7"/>
                  <w:w w:val="105"/>
                </w:rPr>
                <w:t>/</w:t>
              </w:r>
              <w:r w:rsidR="001A34C6" w:rsidRPr="00D75787">
                <w:rPr>
                  <w:rStyle w:val="a7"/>
                  <w:w w:val="105"/>
                  <w:lang w:val="en-US"/>
                </w:rPr>
                <w:t>subject</w:t>
              </w:r>
              <w:r w:rsidR="001A34C6" w:rsidRPr="00D75787">
                <w:rPr>
                  <w:rStyle w:val="a7"/>
                  <w:w w:val="105"/>
                </w:rPr>
                <w:t>/</w:t>
              </w:r>
              <w:r w:rsidR="001A34C6" w:rsidRPr="00D75787">
                <w:rPr>
                  <w:rStyle w:val="a7"/>
                  <w:w w:val="105"/>
                  <w:lang w:val="en-US"/>
                </w:rPr>
                <w:t>lesson</w:t>
              </w:r>
              <w:r w:rsidR="001A34C6" w:rsidRPr="00D75787">
                <w:rPr>
                  <w:rStyle w:val="a7"/>
                  <w:w w:val="105"/>
                </w:rPr>
                <w:t>/7413/</w:t>
              </w:r>
              <w:r w:rsidR="001A34C6" w:rsidRPr="00D75787">
                <w:rPr>
                  <w:rStyle w:val="a7"/>
                  <w:w w:val="105"/>
                  <w:lang w:val="en-US"/>
                </w:rPr>
                <w:t>conspect</w:t>
              </w:r>
              <w:r w:rsidR="001A34C6" w:rsidRPr="00D75787">
                <w:rPr>
                  <w:rStyle w:val="a7"/>
                  <w:w w:val="105"/>
                </w:rPr>
                <w:t>/311019/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Сказочный мир  Г.Х. Андерсен. Сказка  «Снежная королева». Противопоставление мира Герды и Снежной королевы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8" w:history="1">
              <w:r w:rsidR="001A34C6" w:rsidRPr="00D75787">
                <w:rPr>
                  <w:rStyle w:val="a7"/>
                </w:rPr>
                <w:t>https://resh.edu.ru/subject/lesson/7412/start/301004/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Г.Х.Андерсен «Снежная королева». Победа самоотверженной, преданной любви и дружбы над рассудочностью и эгоизмом.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9" w:history="1">
              <w:r w:rsidR="001A34C6" w:rsidRPr="00D75787">
                <w:rPr>
                  <w:rStyle w:val="a7"/>
                </w:rPr>
                <w:t>https://infourok.ru/testi-s-otvetami-literatura-klass-gh-andersen-snezhnaya-koroleva-3787985.html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Х.К. Андерсен «Снежная королева». Символическое значение образов. Способы выражения авторского отношения к персонажам сказки.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Классное сочинение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Вн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. чт.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Сказки братьев Гримм, Ш. Перро, Х.К.Андерсена. Их тематика.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Проекты</w:t>
            </w:r>
            <w:r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«Наши любимые сказки».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М.Твен «Приключения Тома </w:t>
            </w:r>
            <w:proofErr w:type="spellStart"/>
            <w:r>
              <w:rPr>
                <w:color w:val="000000"/>
                <w:sz w:val="24"/>
                <w:szCs w:val="24"/>
              </w:rPr>
              <w:t>Сойера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(отрывок). Мир детства и мир взрослых. Образ Тома </w:t>
            </w:r>
            <w:proofErr w:type="spellStart"/>
            <w:r>
              <w:rPr>
                <w:color w:val="000000"/>
                <w:sz w:val="24"/>
                <w:szCs w:val="24"/>
              </w:rPr>
              <w:t>Сойера</w:t>
            </w:r>
            <w:proofErr w:type="spellEnd"/>
            <w:r>
              <w:rPr>
                <w:color w:val="000000"/>
                <w:sz w:val="24"/>
                <w:szCs w:val="24"/>
              </w:rPr>
              <w:t>. Жизнерадостность, неутомимость, бурная энергия героя.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устного контроля знаний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20" w:history="1">
              <w:r w:rsidR="001A34C6" w:rsidRPr="00D75787">
                <w:rPr>
                  <w:rStyle w:val="a7"/>
                </w:rPr>
                <w:t>https://resh.edu.ru/subject/lesson/7411/conspect/299103/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Джек Лондон. Краткие сведения о писателе.  Рассказ «Сказание о </w:t>
            </w:r>
            <w:proofErr w:type="spellStart"/>
            <w:r>
              <w:rPr>
                <w:color w:val="000000"/>
                <w:sz w:val="24"/>
                <w:szCs w:val="24"/>
              </w:rPr>
              <w:t>Кише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устного контроля знаний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Джек Лондон. Рассказ «Сказание о </w:t>
            </w:r>
            <w:proofErr w:type="spellStart"/>
            <w:r>
              <w:rPr>
                <w:color w:val="000000"/>
                <w:sz w:val="24"/>
                <w:szCs w:val="24"/>
              </w:rPr>
              <w:t>Кише</w:t>
            </w:r>
            <w:proofErr w:type="spellEnd"/>
            <w:r>
              <w:rPr>
                <w:color w:val="000000"/>
                <w:sz w:val="24"/>
                <w:szCs w:val="24"/>
              </w:rPr>
              <w:t>». Эмоциональный мир человека. Человек и природа. Борьба за выживание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21" w:history="1">
              <w:r w:rsidR="001A34C6" w:rsidRPr="004047AE">
                <w:rPr>
                  <w:rStyle w:val="a7"/>
                </w:rPr>
                <w:t>https://infourok.ru/testi-s-otvetami-literatura-klass-dzhlondon-skazanie-o-kishe-3809824.html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Сочинение «Мир детства в произведениях зарубежных писателей»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Контрольное сочинение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Ж. </w:t>
            </w:r>
            <w:proofErr w:type="spellStart"/>
            <w:r>
              <w:rPr>
                <w:color w:val="000000"/>
                <w:sz w:val="24"/>
                <w:szCs w:val="24"/>
              </w:rPr>
              <w:t>Рони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Старший. Краткие сведения о писателе.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Повесть «Борьба за огонь». Гуманистическое изображение древнего человека.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устного контроля знаний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 Линдгрен. Краткие сведения о писательнице. Роман «Приключения Эмиля из </w:t>
            </w:r>
            <w:proofErr w:type="spellStart"/>
            <w:r>
              <w:rPr>
                <w:color w:val="000000"/>
                <w:sz w:val="24"/>
                <w:szCs w:val="24"/>
              </w:rPr>
              <w:t>Леннеберги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устного контроля знаний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Итоговая контрольная работа по изученному материалу (в рамках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внутришкольного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мониторинга)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ВМ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22" w:history="1">
              <w:r w:rsidR="001A34C6" w:rsidRPr="000E25C2">
                <w:rPr>
                  <w:rStyle w:val="a7"/>
                </w:rPr>
                <w:t>https://nsportal.ru/shkola/literatura/library/2019/11/07/itogovaya-kontrolnaya-rabota-po-literature-5-klass-merkin</w:t>
              </w:r>
            </w:hyperlink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A34C6" w:rsidRDefault="007D79CC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23" w:history="1">
              <w:r w:rsidR="001A34C6" w:rsidRPr="0020047B">
                <w:rPr>
                  <w:rStyle w:val="a7"/>
                </w:rPr>
                <w:t>https://infourok.ru/itogovaya-kontrolnaya-rabota-po-literature-za-klass-merkin-3311787.html</w:t>
              </w:r>
            </w:hyperlink>
          </w:p>
        </w:tc>
      </w:tr>
      <w:tr w:rsidR="001A34C6" w:rsidTr="001A34C6">
        <w:trPr>
          <w:cantSplit/>
          <w:tblHeader/>
        </w:trPr>
        <w:tc>
          <w:tcPr>
            <w:tcW w:w="567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102.</w:t>
            </w:r>
          </w:p>
        </w:tc>
        <w:tc>
          <w:tcPr>
            <w:tcW w:w="7655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Проекты</w:t>
            </w:r>
            <w:r>
              <w:rPr>
                <w:color w:val="000000"/>
                <w:sz w:val="24"/>
                <w:szCs w:val="24"/>
              </w:rPr>
              <w:t xml:space="preserve"> «Любимые книги, любимые авторы». Рекомендация книг для летнего чтения.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2497" w:type="dxa"/>
            <w:tcBorders>
              <w:right w:val="single" w:sz="4" w:space="0" w:color="000000"/>
            </w:tcBorders>
          </w:tcPr>
          <w:p w:rsidR="001A34C6" w:rsidRDefault="001A34C6" w:rsidP="001A3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34C6" w:rsidRPr="008A0152" w:rsidRDefault="001A34C6" w:rsidP="008A015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II</w:t>
      </w: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Заочные экскурсии на уроках литературы</w:t>
      </w: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ПУТЕШЕСТВУЕМ ПО ТУРГЕНЕВСКИМ МЕСТАМ.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Спа́сское-Лутови́ново</w:t>
      </w:r>
      <w:proofErr w:type="spellEnd"/>
      <w:r>
        <w:rPr>
          <w:color w:val="000000"/>
          <w:sz w:val="24"/>
          <w:szCs w:val="24"/>
        </w:rPr>
        <w:t xml:space="preserve"> (к северу от Мценска, Российская Федерация, Орловская обл.), усадьба матери И. С. Тургенева, в которой прошли его детские годы и были задуманы и написаны многие его произведения. </w:t>
      </w: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2.БОЛДИНСКАЯ ОСЕНЬ А. С. ПУШКИНА</w:t>
      </w: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Бо́лдино</w:t>
      </w:r>
      <w:proofErr w:type="spellEnd"/>
      <w:proofErr w:type="gramEnd"/>
      <w:r>
        <w:rPr>
          <w:color w:val="000000"/>
          <w:sz w:val="24"/>
          <w:szCs w:val="24"/>
        </w:rPr>
        <w:t xml:space="preserve"> (Большое Болдино), село на юге Нижегородской обл., в 39 км от железнодорожной станции </w:t>
      </w:r>
      <w:proofErr w:type="spellStart"/>
      <w:r>
        <w:rPr>
          <w:color w:val="000000"/>
          <w:sz w:val="24"/>
          <w:szCs w:val="24"/>
        </w:rPr>
        <w:t>Ужовка</w:t>
      </w:r>
      <w:proofErr w:type="spellEnd"/>
      <w:r>
        <w:rPr>
          <w:color w:val="000000"/>
          <w:sz w:val="24"/>
          <w:szCs w:val="24"/>
        </w:rPr>
        <w:t>. 4,4 тыс. жителей (1989). Бывшее нижегородское имение Пушкиных.</w:t>
      </w: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Кара́биха</w:t>
      </w:r>
      <w:proofErr w:type="spellEnd"/>
      <w:r>
        <w:rPr>
          <w:color w:val="000000"/>
          <w:sz w:val="24"/>
          <w:szCs w:val="24"/>
        </w:rPr>
        <w:t>, музей-усадьба русского поэта Н.А. Некрасова.</w:t>
      </w: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Кара́биха</w:t>
      </w:r>
      <w:proofErr w:type="spellEnd"/>
      <w:r>
        <w:rPr>
          <w:color w:val="000000"/>
          <w:sz w:val="24"/>
          <w:szCs w:val="24"/>
        </w:rPr>
        <w:t>, музей-усадьба русского поэта Н.А. Некрасова в Ярославской области 15 км к югу от Ярославля; входит в состав поселка Красные Ткачи.</w:t>
      </w:r>
    </w:p>
    <w:p w:rsidR="001A34C6" w:rsidRDefault="001A34C6" w:rsidP="001A34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Усадьба Ясная Поляна. Дом-музей Толстого.</w:t>
      </w:r>
    </w:p>
    <w:p w:rsidR="001A34C6" w:rsidRDefault="001A34C6" w:rsidP="001A34C6"/>
    <w:p w:rsidR="002E7B81" w:rsidRDefault="002E7B81" w:rsidP="002E7B81">
      <w:pPr>
        <w:rPr>
          <w:sz w:val="14"/>
        </w:rPr>
        <w:sectPr w:rsidR="002E7B81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2E7B81" w:rsidRPr="00744D83" w:rsidRDefault="002E7B81" w:rsidP="00744D83">
      <w:pPr>
        <w:spacing w:after="0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744D83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УЧЕБНО-МЕТОДИЧЕСКОЕ</w:t>
      </w:r>
      <w:r w:rsidRPr="00744D83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744D83">
        <w:rPr>
          <w:rFonts w:ascii="Times New Roman" w:hAnsi="Times New Roman" w:cs="Times New Roman"/>
          <w:b/>
          <w:spacing w:val="-2"/>
          <w:sz w:val="24"/>
          <w:szCs w:val="24"/>
        </w:rPr>
        <w:t>ОБЕСПЕЧЕНИЕ</w:t>
      </w:r>
      <w:r w:rsidRPr="00744D8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744D83">
        <w:rPr>
          <w:rFonts w:ascii="Times New Roman" w:hAnsi="Times New Roman" w:cs="Times New Roman"/>
          <w:b/>
          <w:spacing w:val="-2"/>
          <w:sz w:val="24"/>
          <w:szCs w:val="24"/>
        </w:rPr>
        <w:t>ОБРАЗОВАТЕЛЬНОГО</w:t>
      </w:r>
      <w:r w:rsidRPr="00744D83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744D83">
        <w:rPr>
          <w:rFonts w:ascii="Times New Roman" w:hAnsi="Times New Roman" w:cs="Times New Roman"/>
          <w:b/>
          <w:spacing w:val="-2"/>
          <w:sz w:val="24"/>
          <w:szCs w:val="24"/>
        </w:rPr>
        <w:t>ПРОЦЕССА</w:t>
      </w:r>
    </w:p>
    <w:p w:rsidR="002E7B81" w:rsidRPr="00744D83" w:rsidRDefault="007D79CC" w:rsidP="002E7B81">
      <w:pPr>
        <w:pStyle w:val="a3"/>
        <w:ind w:left="0"/>
        <w:rPr>
          <w:b/>
        </w:rPr>
      </w:pPr>
      <w:r w:rsidRPr="007D79CC">
        <w:pict>
          <v:rect id="docshape8" o:spid="_x0000_s1033" style="position:absolute;margin-left:33.3pt;margin-top:5.8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2E7B81" w:rsidRPr="00744D83" w:rsidRDefault="002E7B81" w:rsidP="00744D83">
      <w:pPr>
        <w:spacing w:after="0"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744D83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744D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44D83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744D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44D83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744D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44D83">
        <w:rPr>
          <w:rFonts w:ascii="Times New Roman" w:hAnsi="Times New Roman" w:cs="Times New Roman"/>
          <w:b/>
          <w:sz w:val="24"/>
          <w:szCs w:val="24"/>
        </w:rPr>
        <w:t>ДЛЯ</w:t>
      </w:r>
      <w:r w:rsidRPr="00744D8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44D83">
        <w:rPr>
          <w:rFonts w:ascii="Times New Roman" w:hAnsi="Times New Roman" w:cs="Times New Roman"/>
          <w:b/>
          <w:spacing w:val="-2"/>
          <w:sz w:val="24"/>
          <w:szCs w:val="24"/>
        </w:rPr>
        <w:t>УЧЕНИКА</w:t>
      </w:r>
    </w:p>
    <w:p w:rsidR="002E7B81" w:rsidRPr="00744D83" w:rsidRDefault="00744D83" w:rsidP="00744D83">
      <w:pPr>
        <w:pStyle w:val="a3"/>
        <w:numPr>
          <w:ilvl w:val="0"/>
          <w:numId w:val="7"/>
        </w:numPr>
      </w:pPr>
      <w:r>
        <w:rPr>
          <w:color w:val="000000"/>
          <w:shd w:val="clear" w:color="auto" w:fill="FFFFFF"/>
        </w:rPr>
        <w:t>У</w:t>
      </w:r>
      <w:r w:rsidRPr="00744D83">
        <w:rPr>
          <w:color w:val="000000"/>
          <w:shd w:val="clear" w:color="auto" w:fill="FFFFFF"/>
        </w:rPr>
        <w:t xml:space="preserve">чебник «Литература: учебник для 5 класса общеобразовательных организаций: в 2 ч. / авт.-сост. Г.С. </w:t>
      </w:r>
      <w:proofErr w:type="spellStart"/>
      <w:r w:rsidRPr="00744D83">
        <w:rPr>
          <w:color w:val="000000"/>
          <w:shd w:val="clear" w:color="auto" w:fill="FFFFFF"/>
        </w:rPr>
        <w:t>Меркин</w:t>
      </w:r>
      <w:proofErr w:type="spellEnd"/>
      <w:r w:rsidRPr="00744D83">
        <w:rPr>
          <w:color w:val="000000"/>
          <w:shd w:val="clear" w:color="auto" w:fill="FFFFFF"/>
        </w:rPr>
        <w:t>. – 4-е изд. – М.: ООО</w:t>
      </w:r>
      <w:r>
        <w:rPr>
          <w:color w:val="000000"/>
          <w:shd w:val="clear" w:color="auto" w:fill="FFFFFF"/>
        </w:rPr>
        <w:t xml:space="preserve"> «Русское слово - учебник», 2019.</w:t>
      </w:r>
      <w:r w:rsidR="002C2B29" w:rsidRPr="00744D83">
        <w:t xml:space="preserve"> </w:t>
      </w:r>
    </w:p>
    <w:p w:rsidR="002E7B81" w:rsidRDefault="002E7B81" w:rsidP="00744D83">
      <w:pPr>
        <w:pStyle w:val="Heading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2E7B81" w:rsidRPr="00744D83" w:rsidRDefault="002E7B81" w:rsidP="00744D83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Беляева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В.</w:t>
      </w:r>
      <w:r w:rsidR="00744D83">
        <w:rPr>
          <w:spacing w:val="-5"/>
          <w:sz w:val="24"/>
        </w:rPr>
        <w:t xml:space="preserve"> </w:t>
      </w:r>
      <w:r>
        <w:t>Уроки</w:t>
      </w:r>
      <w:r w:rsidRPr="00744D83">
        <w:rPr>
          <w:spacing w:val="-6"/>
        </w:rPr>
        <w:t xml:space="preserve"> </w:t>
      </w:r>
      <w:r>
        <w:t>литературы</w:t>
      </w:r>
      <w:r w:rsidRPr="00744D83">
        <w:rPr>
          <w:spacing w:val="-3"/>
        </w:rPr>
        <w:t xml:space="preserve"> </w:t>
      </w:r>
      <w:r>
        <w:t>в</w:t>
      </w:r>
      <w:r w:rsidRPr="00744D83">
        <w:rPr>
          <w:spacing w:val="-4"/>
        </w:rPr>
        <w:t xml:space="preserve"> </w:t>
      </w:r>
      <w:r>
        <w:t>5</w:t>
      </w:r>
      <w:r w:rsidRPr="00744D83">
        <w:rPr>
          <w:spacing w:val="-3"/>
        </w:rPr>
        <w:t xml:space="preserve"> </w:t>
      </w:r>
      <w:r>
        <w:t>классе.</w:t>
      </w:r>
      <w:r w:rsidRPr="00744D83">
        <w:rPr>
          <w:spacing w:val="-3"/>
        </w:rPr>
        <w:t xml:space="preserve"> </w:t>
      </w:r>
      <w:r>
        <w:t>Поурочные</w:t>
      </w:r>
      <w:r w:rsidRPr="00744D83">
        <w:rPr>
          <w:spacing w:val="-3"/>
        </w:rPr>
        <w:t xml:space="preserve"> </w:t>
      </w:r>
      <w:r>
        <w:t>разработки</w:t>
      </w:r>
      <w:r w:rsidRPr="00744D83">
        <w:rPr>
          <w:spacing w:val="-3"/>
        </w:rPr>
        <w:t xml:space="preserve"> </w:t>
      </w:r>
      <w:r>
        <w:t>:</w:t>
      </w:r>
      <w:r w:rsidRPr="00744D83">
        <w:rPr>
          <w:spacing w:val="-4"/>
        </w:rPr>
        <w:t xml:space="preserve"> </w:t>
      </w:r>
      <w:r>
        <w:t>учеб</w:t>
      </w:r>
      <w:proofErr w:type="gramStart"/>
      <w:r>
        <w:t>.</w:t>
      </w:r>
      <w:proofErr w:type="gramEnd"/>
      <w:r w:rsidRPr="00744D83"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</w:t>
      </w:r>
      <w:r w:rsidRPr="00744D83">
        <w:rPr>
          <w:spacing w:val="-3"/>
        </w:rPr>
        <w:t xml:space="preserve"> </w:t>
      </w:r>
      <w:r>
        <w:t>для</w:t>
      </w:r>
      <w:r w:rsidRPr="00744D83"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 w:rsidRPr="00744D83">
        <w:rPr>
          <w:spacing w:val="-3"/>
        </w:rPr>
        <w:t xml:space="preserve"> </w:t>
      </w:r>
      <w:r w:rsidR="00744D83" w:rsidRPr="00744D83">
        <w:rPr>
          <w:spacing w:val="-2"/>
        </w:rPr>
        <w:t>О</w:t>
      </w:r>
      <w:r w:rsidRPr="00744D83">
        <w:rPr>
          <w:spacing w:val="-2"/>
        </w:rPr>
        <w:t>рганизаций</w:t>
      </w:r>
    </w:p>
    <w:p w:rsidR="00744D83" w:rsidRPr="00744D83" w:rsidRDefault="00744D83" w:rsidP="00744D83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pacing w:val="-2"/>
        </w:rPr>
        <w:t xml:space="preserve">Золотарёва И.В.Поурочные разработки по литературе. 5 </w:t>
      </w:r>
      <w:proofErr w:type="spellStart"/>
      <w:r>
        <w:rPr>
          <w:spacing w:val="-2"/>
        </w:rPr>
        <w:t>кл</w:t>
      </w:r>
      <w:proofErr w:type="spellEnd"/>
      <w:r>
        <w:rPr>
          <w:spacing w:val="-2"/>
        </w:rPr>
        <w:t>. «</w:t>
      </w:r>
      <w:proofErr w:type="spellStart"/>
      <w:r>
        <w:rPr>
          <w:spacing w:val="-2"/>
        </w:rPr>
        <w:t>Вако</w:t>
      </w:r>
      <w:proofErr w:type="spellEnd"/>
      <w:r>
        <w:rPr>
          <w:spacing w:val="-2"/>
        </w:rPr>
        <w:t xml:space="preserve">», 2010. </w:t>
      </w:r>
    </w:p>
    <w:p w:rsidR="002E7B81" w:rsidRPr="00744D83" w:rsidRDefault="002E7B81" w:rsidP="00744D83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t>Н. В. Беляева. — 3-е изд. — М.</w:t>
      </w:r>
      <w:proofErr w:type="gramStart"/>
      <w:r>
        <w:t xml:space="preserve"> :</w:t>
      </w:r>
      <w:proofErr w:type="gramEnd"/>
      <w:r>
        <w:t xml:space="preserve"> Просвещение, 2016. — 252 с. - </w:t>
      </w:r>
      <w:hyperlink r:id="rId124" w:history="1">
        <w:r w:rsidR="00744D83" w:rsidRPr="00E12771">
          <w:rPr>
            <w:rStyle w:val="a7"/>
            <w:spacing w:val="-2"/>
            <w:position w:val="0"/>
          </w:rPr>
          <w:t>https://catalog.prosv.ru/attachment/696b2a23-d2d3-11e0-acba-001018890642.pdf</w:t>
        </w:r>
      </w:hyperlink>
    </w:p>
    <w:p w:rsidR="002E7B81" w:rsidRPr="00744D83" w:rsidRDefault="00744D83" w:rsidP="00744D83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 xml:space="preserve"> </w:t>
      </w:r>
      <w:r w:rsidR="002E7B81" w:rsidRPr="00744D83">
        <w:rPr>
          <w:sz w:val="24"/>
        </w:rPr>
        <w:t>И.</w:t>
      </w:r>
      <w:r w:rsidR="002E7B81" w:rsidRPr="00744D83">
        <w:rPr>
          <w:spacing w:val="-3"/>
          <w:sz w:val="24"/>
        </w:rPr>
        <w:t xml:space="preserve"> </w:t>
      </w:r>
      <w:r w:rsidR="002E7B81" w:rsidRPr="00744D83">
        <w:rPr>
          <w:sz w:val="24"/>
        </w:rPr>
        <w:t>С.</w:t>
      </w:r>
      <w:r w:rsidR="002E7B81" w:rsidRPr="00744D83">
        <w:rPr>
          <w:spacing w:val="-3"/>
          <w:sz w:val="24"/>
        </w:rPr>
        <w:t xml:space="preserve"> </w:t>
      </w:r>
      <w:proofErr w:type="spellStart"/>
      <w:r w:rsidR="002E7B81" w:rsidRPr="00744D83">
        <w:rPr>
          <w:sz w:val="24"/>
        </w:rPr>
        <w:t>Збарский</w:t>
      </w:r>
      <w:proofErr w:type="spellEnd"/>
      <w:proofErr w:type="gramStart"/>
      <w:r w:rsidR="002E7B81" w:rsidRPr="00744D83">
        <w:rPr>
          <w:spacing w:val="-3"/>
          <w:sz w:val="24"/>
        </w:rPr>
        <w:t xml:space="preserve"> </w:t>
      </w:r>
      <w:r w:rsidR="002E7B81" w:rsidRPr="00744D83">
        <w:rPr>
          <w:sz w:val="24"/>
        </w:rPr>
        <w:t>.</w:t>
      </w:r>
      <w:proofErr w:type="gramEnd"/>
      <w:r w:rsidR="002E7B81" w:rsidRPr="00744D83">
        <w:rPr>
          <w:sz w:val="24"/>
        </w:rPr>
        <w:t>Литература.</w:t>
      </w:r>
      <w:r w:rsidR="002E7B81" w:rsidRPr="00744D83">
        <w:rPr>
          <w:spacing w:val="-3"/>
          <w:sz w:val="24"/>
        </w:rPr>
        <w:t xml:space="preserve"> </w:t>
      </w:r>
      <w:r w:rsidR="002E7B81" w:rsidRPr="00744D83">
        <w:rPr>
          <w:sz w:val="24"/>
        </w:rPr>
        <w:t>5</w:t>
      </w:r>
      <w:r w:rsidR="002E7B81" w:rsidRPr="00744D83">
        <w:rPr>
          <w:spacing w:val="-3"/>
          <w:sz w:val="24"/>
        </w:rPr>
        <w:t xml:space="preserve"> </w:t>
      </w:r>
      <w:r w:rsidR="002E7B81" w:rsidRPr="00744D83">
        <w:rPr>
          <w:sz w:val="24"/>
        </w:rPr>
        <w:t>класс.</w:t>
      </w:r>
      <w:r w:rsidR="002E7B81" w:rsidRPr="00744D83">
        <w:rPr>
          <w:spacing w:val="-3"/>
          <w:sz w:val="24"/>
        </w:rPr>
        <w:t xml:space="preserve"> </w:t>
      </w:r>
      <w:r w:rsidR="002E7B81" w:rsidRPr="00744D83">
        <w:rPr>
          <w:sz w:val="24"/>
        </w:rPr>
        <w:t>Методические</w:t>
      </w:r>
      <w:r w:rsidR="002E7B81" w:rsidRPr="00744D83">
        <w:rPr>
          <w:spacing w:val="-3"/>
          <w:sz w:val="24"/>
        </w:rPr>
        <w:t xml:space="preserve"> </w:t>
      </w:r>
      <w:r w:rsidR="002E7B81" w:rsidRPr="00744D83">
        <w:rPr>
          <w:sz w:val="24"/>
        </w:rPr>
        <w:t>советы.</w:t>
      </w:r>
      <w:r w:rsidR="002E7B81" w:rsidRPr="00744D83">
        <w:rPr>
          <w:spacing w:val="-3"/>
          <w:sz w:val="24"/>
        </w:rPr>
        <w:t xml:space="preserve"> </w:t>
      </w:r>
      <w:r w:rsidR="002E7B81" w:rsidRPr="00744D83">
        <w:rPr>
          <w:sz w:val="24"/>
        </w:rPr>
        <w:t xml:space="preserve">https://nsportal.ru/shkola/literatura/library/2014/10/21/v-ya-korovina-i-s-zbarskiy-literatura-5- </w:t>
      </w:r>
      <w:proofErr w:type="spellStart"/>
      <w:r w:rsidR="002E7B81" w:rsidRPr="00744D83">
        <w:rPr>
          <w:spacing w:val="-2"/>
          <w:sz w:val="24"/>
        </w:rPr>
        <w:t>klass-metodicheskie</w:t>
      </w:r>
      <w:proofErr w:type="spellEnd"/>
    </w:p>
    <w:p w:rsidR="002E7B81" w:rsidRDefault="002E7B81" w:rsidP="00744D83">
      <w:pPr>
        <w:pStyle w:val="Heading1"/>
        <w:spacing w:before="0"/>
        <w:ind w:left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2E7B81" w:rsidRDefault="002E7B81" w:rsidP="00744D83">
      <w:pPr>
        <w:pStyle w:val="a3"/>
        <w:ind w:left="108"/>
      </w:pPr>
      <w:r>
        <w:t>Единая</w:t>
      </w:r>
      <w:r>
        <w:rPr>
          <w:spacing w:val="-9"/>
        </w:rPr>
        <w:t xml:space="preserve"> </w:t>
      </w:r>
      <w:r>
        <w:t>коллекция</w:t>
      </w:r>
      <w:r>
        <w:rPr>
          <w:spacing w:val="-9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hyperlink r:id="rId125">
        <w:r>
          <w:t>http://school-collection.edu.ru/catalog/teacher</w:t>
        </w:r>
      </w:hyperlink>
      <w:r>
        <w:t xml:space="preserve"> Российская электронная школа https://resh.edu.ru/subject/14/5/</w:t>
      </w:r>
    </w:p>
    <w:p w:rsidR="002E7B81" w:rsidRDefault="002E7B81" w:rsidP="00744D83">
      <w:pPr>
        <w:spacing w:after="0" w:line="585" w:lineRule="auto"/>
        <w:sectPr w:rsidR="002E7B81">
          <w:pgSz w:w="11900" w:h="16840"/>
          <w:pgMar w:top="520" w:right="560" w:bottom="280" w:left="560" w:header="720" w:footer="720" w:gutter="0"/>
          <w:cols w:space="720"/>
        </w:sectPr>
      </w:pPr>
    </w:p>
    <w:p w:rsidR="00EF0DDD" w:rsidRDefault="00EF0DDD"/>
    <w:sectPr w:rsidR="00EF0DDD" w:rsidSect="002E7B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492C"/>
    <w:multiLevelType w:val="hybridMultilevel"/>
    <w:tmpl w:val="BD5C1AA2"/>
    <w:lvl w:ilvl="0" w:tplc="172C3816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50EADC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890C86E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A1105532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EE5A8526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ACCC9BB8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76483D8C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994EF606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C5DAE12A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1">
    <w:nsid w:val="523F75FB"/>
    <w:multiLevelType w:val="hybridMultilevel"/>
    <w:tmpl w:val="0CFA4E98"/>
    <w:lvl w:ilvl="0" w:tplc="781E7E6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61682971"/>
    <w:multiLevelType w:val="hybridMultilevel"/>
    <w:tmpl w:val="2B42DAE6"/>
    <w:lvl w:ilvl="0" w:tplc="3E6AD04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703CE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524858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4E325FF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6F6037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D0B446E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C88E7B0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26A27BB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93FA820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3">
    <w:nsid w:val="64D9325C"/>
    <w:multiLevelType w:val="hybridMultilevel"/>
    <w:tmpl w:val="6D886894"/>
    <w:lvl w:ilvl="0" w:tplc="6BE8228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8683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6E22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F1AA2A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122D11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4A6AD1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C78775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77A946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722281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652E6710"/>
    <w:multiLevelType w:val="hybridMultilevel"/>
    <w:tmpl w:val="5798E8E8"/>
    <w:lvl w:ilvl="0" w:tplc="8A14C928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685A0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D8E18E6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977885CC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4E547A08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0FB86F64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BE1017A6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829C254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16BEF4AA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5">
    <w:nsid w:val="723D647D"/>
    <w:multiLevelType w:val="hybridMultilevel"/>
    <w:tmpl w:val="B868FBD0"/>
    <w:lvl w:ilvl="0" w:tplc="E2021616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280C5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26C3886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C44E6328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8A125B1C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D4F447B0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7F22A882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3354AC2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951A8114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6">
    <w:nsid w:val="7FA231CF"/>
    <w:multiLevelType w:val="hybridMultilevel"/>
    <w:tmpl w:val="32EE53EE"/>
    <w:lvl w:ilvl="0" w:tplc="4E403C5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5410B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ABC141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FCAE22D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5BE643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63E7F7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DB83D7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C76D58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9ACC78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B81"/>
    <w:rsid w:val="00122DC7"/>
    <w:rsid w:val="001A34C6"/>
    <w:rsid w:val="002A33EB"/>
    <w:rsid w:val="002C2B29"/>
    <w:rsid w:val="002E7B81"/>
    <w:rsid w:val="00314912"/>
    <w:rsid w:val="005732AF"/>
    <w:rsid w:val="00694749"/>
    <w:rsid w:val="00744D83"/>
    <w:rsid w:val="007D79CC"/>
    <w:rsid w:val="008A0152"/>
    <w:rsid w:val="00D11933"/>
    <w:rsid w:val="00D53046"/>
    <w:rsid w:val="00EF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AF"/>
  </w:style>
  <w:style w:type="paragraph" w:styleId="2">
    <w:name w:val="heading 2"/>
    <w:basedOn w:val="a"/>
    <w:link w:val="20"/>
    <w:uiPriority w:val="9"/>
    <w:qFormat/>
    <w:rsid w:val="00122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B8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7B81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E7B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2E7B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2E7B81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2E7B81"/>
    <w:pPr>
      <w:widowControl w:val="0"/>
      <w:autoSpaceDE w:val="0"/>
      <w:autoSpaceDN w:val="0"/>
      <w:spacing w:before="106" w:after="0" w:line="240" w:lineRule="auto"/>
      <w:ind w:left="28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E7B81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E7B81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22D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12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122DC7"/>
  </w:style>
  <w:style w:type="paragraph" w:customStyle="1" w:styleId="normal">
    <w:name w:val="normal"/>
    <w:rsid w:val="001A3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autoRedefine/>
    <w:hidden/>
    <w:qFormat/>
    <w:rsid w:val="001A34C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8">
    <w:name w:val="FollowedHyperlink"/>
    <w:basedOn w:val="a0"/>
    <w:uiPriority w:val="99"/>
    <w:semiHidden/>
    <w:unhideWhenUsed/>
    <w:rsid w:val="00D119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teacher" TargetMode="External"/><Relationship Id="rId117" Type="http://schemas.openxmlformats.org/officeDocument/2006/relationships/hyperlink" Target="https://resh.edu.ru/subject/lesson/7413/conspect/311019/" TargetMode="External"/><Relationship Id="rId21" Type="http://schemas.openxmlformats.org/officeDocument/2006/relationships/hyperlink" Target="https://resh.edu.ru/subject/14/5" TargetMode="External"/><Relationship Id="rId42" Type="http://schemas.openxmlformats.org/officeDocument/2006/relationships/hyperlink" Target="http://school-collection.edu.ru/catalog/teacher" TargetMode="External"/><Relationship Id="rId47" Type="http://schemas.openxmlformats.org/officeDocument/2006/relationships/hyperlink" Target="http://school-collection.edu.ru/catalog/teacher" TargetMode="External"/><Relationship Id="rId63" Type="http://schemas.openxmlformats.org/officeDocument/2006/relationships/hyperlink" Target="https://resh.edu.ru/subject/lesson/730/%20" TargetMode="External"/><Relationship Id="rId68" Type="http://schemas.openxmlformats.org/officeDocument/2006/relationships/hyperlink" Target="https://resh.edu.ru/subject/lesson/729/%20" TargetMode="External"/><Relationship Id="rId84" Type="http://schemas.openxmlformats.org/officeDocument/2006/relationships/hyperlink" Target="https://resh.edu.ru/subject/lesson/7071/start/307834/" TargetMode="External"/><Relationship Id="rId89" Type="http://schemas.openxmlformats.org/officeDocument/2006/relationships/hyperlink" Target="https://www.jlproj.org/this_bibl/Mu-mu_tim.pdf" TargetMode="External"/><Relationship Id="rId112" Type="http://schemas.openxmlformats.org/officeDocument/2006/relationships/hyperlink" Target="https://resh.edu.ru/subject/lesson/770/" TargetMode="External"/><Relationship Id="rId16" Type="http://schemas.openxmlformats.org/officeDocument/2006/relationships/hyperlink" Target="https://educont.ru/" TargetMode="External"/><Relationship Id="rId107" Type="http://schemas.openxmlformats.org/officeDocument/2006/relationships/hyperlink" Target="https://nsportal.ru/shkola/literatura/library/2021/02/25/test-po-rasskazu-petka-na-dache-l-n-andreeva" TargetMode="External"/><Relationship Id="rId11" Type="http://schemas.openxmlformats.org/officeDocument/2006/relationships/hyperlink" Target="http://school-collection.edu.ru/catalog/teacher" TargetMode="External"/><Relationship Id="rId32" Type="http://schemas.openxmlformats.org/officeDocument/2006/relationships/hyperlink" Target="http://school-collection.edu.ru/catalog/teacher" TargetMode="External"/><Relationship Id="rId37" Type="http://schemas.openxmlformats.org/officeDocument/2006/relationships/hyperlink" Target="http://school-collection.edu.ru/catalog/teacher" TargetMode="External"/><Relationship Id="rId53" Type="http://schemas.openxmlformats.org/officeDocument/2006/relationships/hyperlink" Target="http://school-collection.edu.ru/catalog/teacher" TargetMode="External"/><Relationship Id="rId58" Type="http://schemas.openxmlformats.org/officeDocument/2006/relationships/hyperlink" Target="http://school-collection.edu.ru/catalog/teacher" TargetMode="External"/><Relationship Id="rId74" Type="http://schemas.openxmlformats.org/officeDocument/2006/relationships/hyperlink" Target="https://resh.edu.ru/subject/lesson/7392/conspect/244529/" TargetMode="External"/><Relationship Id="rId79" Type="http://schemas.openxmlformats.org/officeDocument/2006/relationships/hyperlink" Target="https://resh.edu.ru/subject/lesson/7388/start/310892/" TargetMode="External"/><Relationship Id="rId102" Type="http://schemas.openxmlformats.org/officeDocument/2006/relationships/hyperlink" Target="https://infourok.ru/test-po-literature-biografiya-ap-chehova-klass-2570048.html" TargetMode="External"/><Relationship Id="rId123" Type="http://schemas.openxmlformats.org/officeDocument/2006/relationships/hyperlink" Target="https://infourok.ru/itogovaya-kontrolnaya-rabota-po-literature-za-klass-merkin-3311787.html" TargetMode="External"/><Relationship Id="rId5" Type="http://schemas.openxmlformats.org/officeDocument/2006/relationships/hyperlink" Target="http://school-collection.edu.ru/catalog/teacher" TargetMode="External"/><Relationship Id="rId90" Type="http://schemas.openxmlformats.org/officeDocument/2006/relationships/hyperlink" Target="http://school-collection.edu.ru/catalog/res/8b3e1af3-68a4-462d-aa59-3169164d9152/?from=9b74e45d-78b8-4375-b716-0b87649d2b99&amp;" TargetMode="External"/><Relationship Id="rId95" Type="http://schemas.openxmlformats.org/officeDocument/2006/relationships/hyperlink" Target="https://nsportal.ru/shkola/literatura/library/2012/01/07/kontrolnoe-testirovanie-po-literature-i-polugodie-5-klass" TargetMode="External"/><Relationship Id="rId19" Type="http://schemas.openxmlformats.org/officeDocument/2006/relationships/hyperlink" Target="https://educont.ru" TargetMode="External"/><Relationship Id="rId14" Type="http://schemas.openxmlformats.org/officeDocument/2006/relationships/hyperlink" Target="http://school-collection.edu.ru/catalog/teacher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://school-collection.edu.ru/catalog/teacher" TargetMode="External"/><Relationship Id="rId30" Type="http://schemas.openxmlformats.org/officeDocument/2006/relationships/hyperlink" Target="http://school-collection.edu.ru/catalog/teacher" TargetMode="External"/><Relationship Id="rId35" Type="http://schemas.openxmlformats.org/officeDocument/2006/relationships/hyperlink" Target="http://school-collection.edu.ru/catalog/teacher" TargetMode="External"/><Relationship Id="rId43" Type="http://schemas.openxmlformats.org/officeDocument/2006/relationships/hyperlink" Target="http://school-collection.edu.ru/catalog/teacher" TargetMode="External"/><Relationship Id="rId48" Type="http://schemas.openxmlformats.org/officeDocument/2006/relationships/hyperlink" Target="http://school-collection.edu.ru/catalog/teacher" TargetMode="External"/><Relationship Id="rId56" Type="http://schemas.openxmlformats.org/officeDocument/2006/relationships/hyperlink" Target="http://school-collection.edu.ru/catalog/teacher" TargetMode="External"/><Relationship Id="rId64" Type="http://schemas.openxmlformats.org/officeDocument/2006/relationships/hyperlink" Target="https://resh.edu.ru/subject/lesson/732/" TargetMode="External"/><Relationship Id="rId69" Type="http://schemas.openxmlformats.org/officeDocument/2006/relationships/hyperlink" Target="https://resh.edu.ru/subject/lesson/731/" TargetMode="External"/><Relationship Id="rId77" Type="http://schemas.openxmlformats.org/officeDocument/2006/relationships/hyperlink" Target="https://kupidonia.ru/viktoriny/test-po-stihotvoreniju-pushkina-zimnjaja-doroga" TargetMode="External"/><Relationship Id="rId100" Type="http://schemas.openxmlformats.org/officeDocument/2006/relationships/hyperlink" Target="http://school-collection.edu.ru/catalog/res/c16a0211-199c-414b-a4bb-7290e5f040da/" TargetMode="External"/><Relationship Id="rId105" Type="http://schemas.openxmlformats.org/officeDocument/2006/relationships/hyperlink" Target="https://infourok.ru/test-po-rasskazu-i-a-bunina-podsnezhnik-5746557.html" TargetMode="External"/><Relationship Id="rId113" Type="http://schemas.openxmlformats.org/officeDocument/2006/relationships/hyperlink" Target="https://www.uchebnikvsluh.ru/book/3327/" TargetMode="External"/><Relationship Id="rId118" Type="http://schemas.openxmlformats.org/officeDocument/2006/relationships/hyperlink" Target="https://resh.edu.ru/subject/lesson/7412/start/301004/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school-collection.edu.ru/catalog/teacher" TargetMode="External"/><Relationship Id="rId51" Type="http://schemas.openxmlformats.org/officeDocument/2006/relationships/hyperlink" Target="http://school-collection.edu.ru/catalog/teacher" TargetMode="External"/><Relationship Id="rId72" Type="http://schemas.openxmlformats.org/officeDocument/2006/relationships/hyperlink" Target="https://nsportal.ru/shkola/literatura/library/2021/11/01/basni-ezopa" TargetMode="External"/><Relationship Id="rId80" Type="http://schemas.openxmlformats.org/officeDocument/2006/relationships/hyperlink" Target="http://school-collection.edu.ru/catalog/res/d8cd06e0-ae98-4a03-ace5-7ccfb3643ef2/?from=9b74e45d-78b8-4375-b716-0b87649d2b99&amp;" TargetMode="External"/><Relationship Id="rId85" Type="http://schemas.openxmlformats.org/officeDocument/2006/relationships/hyperlink" Target="https://pandia.ru/text/77/471/30136.php" TargetMode="External"/><Relationship Id="rId93" Type="http://schemas.openxmlformats.org/officeDocument/2006/relationships/hyperlink" Target="https://infourok.ru/zadaniya-po-poeme-n-a-nekrasova-krestyanskie-deti-5463060.html" TargetMode="External"/><Relationship Id="rId98" Type="http://schemas.openxmlformats.org/officeDocument/2006/relationships/hyperlink" Target="https://nsportal.ru/shkola/literatura/library/2018/12/15/urok-igra-bolshie-bukvy-po-%20rasskazu-l-n-tolstogo-kavkazskiy" TargetMode="External"/><Relationship Id="rId121" Type="http://schemas.openxmlformats.org/officeDocument/2006/relationships/hyperlink" Target="https://infourok.ru/testi-s-otvetami-literatura-klass-dzhlondon-skazanie-o-kishe-380982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4/5/" TargetMode="External"/><Relationship Id="rId17" Type="http://schemas.openxmlformats.org/officeDocument/2006/relationships/hyperlink" Target="http://school-collection.edu.ru/catalog/teacher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://school-collection.edu.ru/catalog/teacher" TargetMode="External"/><Relationship Id="rId38" Type="http://schemas.openxmlformats.org/officeDocument/2006/relationships/hyperlink" Target="http://school-collection.edu.ru/catalog/teacher" TargetMode="External"/><Relationship Id="rId46" Type="http://schemas.openxmlformats.org/officeDocument/2006/relationships/hyperlink" Target="http://school-collection.edu.ru/catalog/teacher" TargetMode="External"/><Relationship Id="rId59" Type="http://schemas.openxmlformats.org/officeDocument/2006/relationships/hyperlink" Target="http://school-collection.edu.ru/catalog/teacher" TargetMode="External"/><Relationship Id="rId67" Type="http://schemas.openxmlformats.org/officeDocument/2006/relationships/hyperlink" Target="https://resh.edu.ru/subject/lesson/726/%20" TargetMode="External"/><Relationship Id="rId103" Type="http://schemas.openxmlformats.org/officeDocument/2006/relationships/hyperlink" Target="https://infourok.ru/urok-literaturi-apchehov-loshadinaya-familiya-561365.html%20" TargetMode="External"/><Relationship Id="rId108" Type="http://schemas.openxmlformats.org/officeDocument/2006/relationships/hyperlink" Target="https://multiurok.ru/files/urok-na-temu-zolotoi-petukh-a-kuprina-tema-osobenn.html" TargetMode="External"/><Relationship Id="rId116" Type="http://schemas.openxmlformats.org/officeDocument/2006/relationships/hyperlink" Target="https://nsportal.ru/shkola/literatura/library/2018/03/02/prezentatsiya-po-literature-5-klass-biografiya-d-defo-roman" TargetMode="External"/><Relationship Id="rId124" Type="http://schemas.openxmlformats.org/officeDocument/2006/relationships/hyperlink" Target="https://catalog.prosv.ru/attachment/696b2a23-d2d3-11e0-acba-001018890642.pdf" TargetMode="External"/><Relationship Id="rId20" Type="http://schemas.openxmlformats.org/officeDocument/2006/relationships/hyperlink" Target="http://school-collection.edu.ru/catalog/teacher" TargetMode="External"/><Relationship Id="rId41" Type="http://schemas.openxmlformats.org/officeDocument/2006/relationships/hyperlink" Target="http://school-collection.edu.ru/catalog/teacher" TargetMode="External"/><Relationship Id="rId54" Type="http://schemas.openxmlformats.org/officeDocument/2006/relationships/hyperlink" Target="http://school-collection.edu.ru/catalog/teacher" TargetMode="External"/><Relationship Id="rId62" Type="http://schemas.openxmlformats.org/officeDocument/2006/relationships/hyperlink" Target="https://resh.edu.ru/subject/lesson/727/%20" TargetMode="External"/><Relationship Id="rId70" Type="http://schemas.openxmlformats.org/officeDocument/2006/relationships/hyperlink" Target="https://nsportal.ru/detskiy-sad/razvitie-rechi/2015/01/23/konspekt-otkrytogo-%20zanyatiya-sostavlenie-rasskazov-po" TargetMode="External"/><Relationship Id="rId75" Type="http://schemas.openxmlformats.org/officeDocument/2006/relationships/hyperlink" Target="https://uchitelya.com/literatura/141401-test-po-basnyam-ia-krylova-5-klass-s-otvetami.html" TargetMode="External"/><Relationship Id="rId83" Type="http://schemas.openxmlformats.org/officeDocument/2006/relationships/hyperlink" Target="https://resh.edu.ru/subject/lesson/7059/start/299301/%20" TargetMode="External"/><Relationship Id="rId88" Type="http://schemas.openxmlformats.org/officeDocument/2006/relationships/hyperlink" Target="https://&#1088;&#1091;&#1089;&#1089;&#1082;&#1086;&#1077;-&#1089;&#1083;&#1086;&#1074;&#1086;.&#1088;&#1092;/images/Gogol.pdf" TargetMode="External"/><Relationship Id="rId91" Type="http://schemas.openxmlformats.org/officeDocument/2006/relationships/hyperlink" Target="http://school-collection.edu.ru/catalog/res/7607325b-35ce-4c53-b16b-fe8881fbfede/?from=18ece49a-69cc-4218-9c48-88eb1faee117&amp;" TargetMode="External"/><Relationship Id="rId96" Type="http://schemas.openxmlformats.org/officeDocument/2006/relationships/hyperlink" Target="https://multiurok.ru/files/tiest-po-litieraturie-polughodovoi-monitoringh-dli.html" TargetMode="External"/><Relationship Id="rId111" Type="http://schemas.openxmlformats.org/officeDocument/2006/relationships/hyperlink" Target="https://kopilkaurokov.ru/literatura/uroki/konspekt_uroka_literatury_na_temu_mir_glazami_rebenka_v_rasskaze_a_p_platonova_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4/5/" TargetMode="External"/><Relationship Id="rId15" Type="http://schemas.openxmlformats.org/officeDocument/2006/relationships/hyperlink" Target="https://resh.edu.ru/subject/14/5/" TargetMode="External"/><Relationship Id="rId23" Type="http://schemas.openxmlformats.org/officeDocument/2006/relationships/hyperlink" Target="http://school-collection.edu.ru/catalog/teacher" TargetMode="External"/><Relationship Id="rId28" Type="http://schemas.openxmlformats.org/officeDocument/2006/relationships/hyperlink" Target="http://school-collection.edu.ru/catalog/teacher" TargetMode="External"/><Relationship Id="rId36" Type="http://schemas.openxmlformats.org/officeDocument/2006/relationships/hyperlink" Target="https://resh.edu.ru/subject/14/5/" TargetMode="External"/><Relationship Id="rId49" Type="http://schemas.openxmlformats.org/officeDocument/2006/relationships/hyperlink" Target="http://school-collection.edu.ru/catalog/teacher" TargetMode="External"/><Relationship Id="rId57" Type="http://schemas.openxmlformats.org/officeDocument/2006/relationships/hyperlink" Target="http://school-collection.edu.ru/catalog/teacher" TargetMode="External"/><Relationship Id="rId106" Type="http://schemas.openxmlformats.org/officeDocument/2006/relationships/hyperlink" Target="https://nsportal.ru/shkola/literatura/library/2017/04/17/proverochnaya-rabota-0" TargetMode="External"/><Relationship Id="rId114" Type="http://schemas.openxmlformats.org/officeDocument/2006/relationships/hyperlink" Target="https://resh.edu.ru/subject/lesson/7399/conspect/301527/" TargetMode="External"/><Relationship Id="rId119" Type="http://schemas.openxmlformats.org/officeDocument/2006/relationships/hyperlink" Target="https://infourok.ru/testi-s-otvetami-literatura-klass-gh-andersen-snezhnaya-koroleva-3787985.html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://school-collection.edu.ru/catalog/teacher" TargetMode="External"/><Relationship Id="rId44" Type="http://schemas.openxmlformats.org/officeDocument/2006/relationships/hyperlink" Target="http://school-collection.edu.ru/catalog/teacher" TargetMode="External"/><Relationship Id="rId52" Type="http://schemas.openxmlformats.org/officeDocument/2006/relationships/hyperlink" Target="http://school-collection.edu.ru/catalog/teacher" TargetMode="External"/><Relationship Id="rId60" Type="http://schemas.openxmlformats.org/officeDocument/2006/relationships/hyperlink" Target="http://school-collection.edu.ru/catalog/teacher" TargetMode="External"/><Relationship Id="rId65" Type="http://schemas.openxmlformats.org/officeDocument/2006/relationships/hyperlink" Target="https://resh.edu.ru/subject/lesson/7370/conspect/245745/" TargetMode="External"/><Relationship Id="rId73" Type="http://schemas.openxmlformats.org/officeDocument/2006/relationships/hyperlink" Target="https://nsportal.ru/shkola/literatura/library/2016/03/20/igra-po-basnyam-krylova" TargetMode="External"/><Relationship Id="rId78" Type="http://schemas.openxmlformats.org/officeDocument/2006/relationships/hyperlink" Target="http://school-collection.edu.ru/catalog/res/ff80fd90-80e0-4e1e-97b3-2d364162c4dc/view/" TargetMode="External"/><Relationship Id="rId81" Type="http://schemas.openxmlformats.org/officeDocument/2006/relationships/hyperlink" Target="https://resh.edu.ru/subject/lesson/7374/main/244950/%20" TargetMode="External"/><Relationship Id="rId86" Type="http://schemas.openxmlformats.org/officeDocument/2006/relationships/hyperlink" Target="https://resh.edu.ru/subject/lesson/7042/conspect/247057/" TargetMode="External"/><Relationship Id="rId94" Type="http://schemas.openxmlformats.org/officeDocument/2006/relationships/hyperlink" Target="https://resh.edu.ru/subject/lesson/7383/conspect/245457/%20https:/resh.edu.ru/subject/lesson/7382/conspect/245393/" TargetMode="External"/><Relationship Id="rId99" Type="http://schemas.openxmlformats.org/officeDocument/2006/relationships/hyperlink" Target="http://school-collection.edu.ru/catalog/res/4b818f56-e563-4956-9c6c-a82b6bac9cec/?from=9b74e45d-78b8-4375-b716-0b87649d2b99&amp;" TargetMode="External"/><Relationship Id="rId101" Type="http://schemas.openxmlformats.org/officeDocument/2006/relationships/hyperlink" Target="https://nsportal.ru/shkola/literatura/library/2018/12/12/test-l-n-tolstoy-kavkazskiy-plennik" TargetMode="External"/><Relationship Id="rId122" Type="http://schemas.openxmlformats.org/officeDocument/2006/relationships/hyperlink" Target="https://nsportal.ru/shkola/literatura/library/2019/11/07/itogovaya-kontrolnaya-rabota-po-literature-5-klass-merk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4/5/lection.edu.ru/catalog/teacher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14/5/" TargetMode="External"/><Relationship Id="rId39" Type="http://schemas.openxmlformats.org/officeDocument/2006/relationships/hyperlink" Target="http://school-collection.edu.ru/catalog/teacher" TargetMode="External"/><Relationship Id="rId109" Type="http://schemas.openxmlformats.org/officeDocument/2006/relationships/hyperlink" Target="https://infourok.ru/konspekt-uroka-literaturi-v-klasse-analiz-stihotvoreniya-a-bloka-polniy-mesyac-vstal-nad-lugom-1289720.html" TargetMode="External"/><Relationship Id="rId34" Type="http://schemas.openxmlformats.org/officeDocument/2006/relationships/hyperlink" Target="http://school-collection.edu.ru/catalog/teacher" TargetMode="External"/><Relationship Id="rId50" Type="http://schemas.openxmlformats.org/officeDocument/2006/relationships/hyperlink" Target="http://school-collection.edu.ru/catalog/teacher" TargetMode="External"/><Relationship Id="rId55" Type="http://schemas.openxmlformats.org/officeDocument/2006/relationships/hyperlink" Target="http://school-collection.edu.ru/catalog/teacher" TargetMode="External"/><Relationship Id="rId76" Type="http://schemas.openxmlformats.org/officeDocument/2006/relationships/hyperlink" Target="https://infourok.ru/prezentaciya-k-uroku-as-pushkin-nyane-klass-3344896.html" TargetMode="External"/><Relationship Id="rId97" Type="http://schemas.openxmlformats.org/officeDocument/2006/relationships/hyperlink" Target="https://infourok.ru/l-n-tolstoj-kavkazskij-plennik-sistema-urokov-5388976.html" TargetMode="External"/><Relationship Id="rId104" Type="http://schemas.openxmlformats.org/officeDocument/2006/relationships/hyperlink" Target="https://resh.edu.ru/subject/lesson/7376/conspect/305352/" TargetMode="External"/><Relationship Id="rId120" Type="http://schemas.openxmlformats.org/officeDocument/2006/relationships/hyperlink" Target="https://resh.edu.ru/subject/lesson/7411/conspect/299103/" TargetMode="External"/><Relationship Id="rId125" Type="http://schemas.openxmlformats.org/officeDocument/2006/relationships/hyperlink" Target="http://school-collection.edu.ru/catalog/teacher" TargetMode="External"/><Relationship Id="rId7" Type="http://schemas.openxmlformats.org/officeDocument/2006/relationships/hyperlink" Target="https://educont.ru/" TargetMode="External"/><Relationship Id="rId71" Type="http://schemas.openxmlformats.org/officeDocument/2006/relationships/hyperlink" Target="http://www.myshared.ru/slide/995977" TargetMode="External"/><Relationship Id="rId92" Type="http://schemas.openxmlformats.org/officeDocument/2006/relationships/hyperlink" Target="https://nsportal.ru/shkola/rodnoy-yazyk-i-literatura/library/2012/10/19/test-is-turgenev-posle-izucheniya-temy-5-klass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teacher" TargetMode="External"/><Relationship Id="rId24" Type="http://schemas.openxmlformats.org/officeDocument/2006/relationships/hyperlink" Target="https://resh.edu.ru/subject/14/5/" TargetMode="External"/><Relationship Id="rId40" Type="http://schemas.openxmlformats.org/officeDocument/2006/relationships/hyperlink" Target="https://resh.edu.ru/subject/14/5/" TargetMode="External"/><Relationship Id="rId45" Type="http://schemas.openxmlformats.org/officeDocument/2006/relationships/hyperlink" Target="http://school-collection.edu.ru/catalog/teacher" TargetMode="External"/><Relationship Id="rId66" Type="http://schemas.openxmlformats.org/officeDocument/2006/relationships/hyperlink" Target="https://resh.edu.ru/subject/lesson/7370/conspect/245745/" TargetMode="External"/><Relationship Id="rId87" Type="http://schemas.openxmlformats.org/officeDocument/2006/relationships/hyperlink" Target="https://infourok.ru/prezentaciya-po-literature-nikolaj-vasilevich-gogol-zhizn-i-tvorchestvo-5-klass-5512598.html" TargetMode="External"/><Relationship Id="rId110" Type="http://schemas.openxmlformats.org/officeDocument/2006/relationships/hyperlink" Target="https://infourok.ru/tehnologicheskaya-karta-uroka-literaturi-klass-tema-saesenin-stihotvoreniya-poet-zima-aukaet-nivi-szhati-roschi-goli-edinstvo-ch-3505879.html" TargetMode="External"/><Relationship Id="rId115" Type="http://schemas.openxmlformats.org/officeDocument/2006/relationships/hyperlink" Target="https://nsportal.ru/shkola/literatura/library/2014/01/30/mir-glazami-rebenka-v-rasskaze-e-i-nosova-kak-patefon-petukha" TargetMode="External"/><Relationship Id="rId61" Type="http://schemas.openxmlformats.org/officeDocument/2006/relationships/hyperlink" Target="http://school-collection.edu.ru/catalog/teacher" TargetMode="External"/><Relationship Id="rId82" Type="http://schemas.openxmlformats.org/officeDocument/2006/relationships/hyperlink" Target="https://resh.edu.ru/subject/lesson/7058/conspect/307769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44</Pages>
  <Words>14511</Words>
  <Characters>82715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dcterms:created xsi:type="dcterms:W3CDTF">2022-08-04T22:22:00Z</dcterms:created>
  <dcterms:modified xsi:type="dcterms:W3CDTF">2022-08-10T06:53:00Z</dcterms:modified>
</cp:coreProperties>
</file>